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A17" w:rsidRPr="008703D1" w:rsidRDefault="00C84CBE" w:rsidP="008703D1">
      <w:pPr>
        <w:shd w:val="clear" w:color="auto" w:fill="FFFFFF" w:themeFill="background1"/>
        <w:spacing w:line="256" w:lineRule="auto"/>
        <w:ind w:right="-173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8703D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3D6A17" w:rsidRPr="008703D1">
        <w:rPr>
          <w:rFonts w:ascii="Times New Roman" w:eastAsia="Calibri" w:hAnsi="Times New Roman" w:cs="Times New Roman"/>
          <w:b/>
          <w:sz w:val="26"/>
          <w:szCs w:val="26"/>
        </w:rPr>
        <w:t>ФОРМА 2</w:t>
      </w:r>
    </w:p>
    <w:p w:rsidR="003D6A17" w:rsidRPr="008703D1" w:rsidRDefault="003D6A17" w:rsidP="008703D1">
      <w:pPr>
        <w:shd w:val="clear" w:color="auto" w:fill="FFFFFF" w:themeFill="background1"/>
        <w:spacing w:after="0" w:line="256" w:lineRule="auto"/>
        <w:ind w:right="-173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8703D1">
        <w:rPr>
          <w:rFonts w:ascii="Times New Roman" w:eastAsia="Calibri" w:hAnsi="Times New Roman" w:cs="Times New Roman"/>
          <w:b/>
          <w:sz w:val="26"/>
          <w:szCs w:val="26"/>
        </w:rPr>
        <w:t xml:space="preserve">2 </w:t>
      </w:r>
      <w:r w:rsidR="000E35D6" w:rsidRPr="008703D1">
        <w:rPr>
          <w:rFonts w:ascii="Times New Roman" w:eastAsia="Calibri" w:hAnsi="Times New Roman" w:cs="Times New Roman"/>
          <w:b/>
          <w:sz w:val="26"/>
          <w:szCs w:val="26"/>
        </w:rPr>
        <w:t>ЭТАП</w:t>
      </w:r>
      <w:r w:rsidRPr="008703D1">
        <w:rPr>
          <w:rFonts w:ascii="Times New Roman" w:eastAsia="Calibri" w:hAnsi="Times New Roman" w:cs="Times New Roman"/>
          <w:b/>
          <w:sz w:val="26"/>
          <w:szCs w:val="26"/>
        </w:rPr>
        <w:t xml:space="preserve"> реализации муни</w:t>
      </w:r>
      <w:r w:rsidR="00A76BFC">
        <w:rPr>
          <w:rFonts w:ascii="Times New Roman" w:eastAsia="Calibri" w:hAnsi="Times New Roman" w:cs="Times New Roman"/>
          <w:b/>
          <w:sz w:val="26"/>
          <w:szCs w:val="26"/>
        </w:rPr>
        <w:t>ципальной программы (2021 – 2026</w:t>
      </w:r>
      <w:r w:rsidRPr="008703D1">
        <w:rPr>
          <w:rFonts w:ascii="Times New Roman" w:eastAsia="Calibri" w:hAnsi="Times New Roman" w:cs="Times New Roman"/>
          <w:b/>
          <w:sz w:val="26"/>
          <w:szCs w:val="26"/>
        </w:rPr>
        <w:t xml:space="preserve"> гг.)</w:t>
      </w:r>
    </w:p>
    <w:tbl>
      <w:tblPr>
        <w:tblpPr w:leftFromText="180" w:rightFromText="180" w:vertAnchor="text" w:tblpX="-464" w:tblpY="1"/>
        <w:tblOverlap w:val="never"/>
        <w:tblW w:w="51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4"/>
        <w:gridCol w:w="1559"/>
        <w:gridCol w:w="1987"/>
        <w:gridCol w:w="567"/>
        <w:gridCol w:w="712"/>
        <w:gridCol w:w="991"/>
        <w:gridCol w:w="567"/>
        <w:gridCol w:w="991"/>
        <w:gridCol w:w="991"/>
        <w:gridCol w:w="950"/>
        <w:gridCol w:w="887"/>
        <w:gridCol w:w="994"/>
        <w:gridCol w:w="991"/>
        <w:gridCol w:w="1380"/>
      </w:tblGrid>
      <w:tr w:rsidR="00A76BFC" w:rsidRPr="00923BFA" w:rsidTr="00D404E1">
        <w:trPr>
          <w:cantSplit/>
          <w:trHeight w:val="416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Статус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Ответственный исполнитель, соисполнитель, участники</w:t>
            </w:r>
          </w:p>
        </w:tc>
        <w:tc>
          <w:tcPr>
            <w:tcW w:w="9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Код бюджетной классификации</w:t>
            </w:r>
          </w:p>
        </w:tc>
        <w:tc>
          <w:tcPr>
            <w:tcW w:w="19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Расходы (тыс</w:t>
            </w:r>
            <w:r w:rsidR="00F810E2"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 xml:space="preserve">. </w:t>
            </w:r>
            <w:r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рублей) по годам реализации муниципальной программы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Итого: 2 этап реализации муниципальной программы</w:t>
            </w:r>
          </w:p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(2021 – 2026 гг.)</w:t>
            </w:r>
          </w:p>
        </w:tc>
      </w:tr>
      <w:tr w:rsidR="00D404E1" w:rsidRPr="00923BFA" w:rsidTr="00D404E1">
        <w:trPr>
          <w:cantSplit/>
          <w:trHeight w:val="321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ГР</w:t>
            </w:r>
          </w:p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БС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F810E2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 xml:space="preserve">РЗ </w:t>
            </w:r>
            <w:r w:rsidR="00A76BFC"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ПР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ЦСР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ВР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2021 год (факт)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2022 год</w:t>
            </w:r>
          </w:p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(факт)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2023 год</w:t>
            </w:r>
          </w:p>
          <w:p w:rsidR="00AF3A83" w:rsidRPr="00923BFA" w:rsidRDefault="00AF3A83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(факт)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2024 год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2025 год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2026 год</w:t>
            </w: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</w:p>
        </w:tc>
      </w:tr>
      <w:tr w:rsidR="00D404E1" w:rsidRPr="00923BFA" w:rsidTr="00D404E1">
        <w:trPr>
          <w:cantSplit/>
          <w:trHeight w:val="167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895F43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895F43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14</w:t>
            </w:r>
          </w:p>
        </w:tc>
      </w:tr>
      <w:tr w:rsidR="00C21310" w:rsidRPr="00923BFA" w:rsidTr="00C21310">
        <w:trPr>
          <w:cantSplit/>
          <w:trHeight w:val="159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10" w:rsidRPr="00923BFA" w:rsidRDefault="00C21310" w:rsidP="00C213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Муниципальная программа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10" w:rsidRPr="00923BFA" w:rsidRDefault="00C21310" w:rsidP="00C213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Развитие образования Белгородского района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10" w:rsidRPr="00923BFA" w:rsidRDefault="00C21310" w:rsidP="00C213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всего, 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310" w:rsidRPr="00923BFA" w:rsidRDefault="00C21310" w:rsidP="00C213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310" w:rsidRPr="00923BFA" w:rsidRDefault="00C21310" w:rsidP="00C213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310" w:rsidRPr="00923BFA" w:rsidRDefault="00C21310" w:rsidP="00C213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0200000000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310" w:rsidRPr="00923BFA" w:rsidRDefault="00C21310" w:rsidP="00C213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21310" w:rsidRPr="00923BFA" w:rsidRDefault="00C21310" w:rsidP="00C213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3 379 466,1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310" w:rsidRPr="00923BFA" w:rsidRDefault="00C21310" w:rsidP="00C213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4 073 007,5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310" w:rsidRPr="00923BFA" w:rsidRDefault="00C21310" w:rsidP="00C2131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4 662 226,7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310" w:rsidRPr="00923BFA" w:rsidRDefault="006C3A85" w:rsidP="006B5E4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45273A">
              <w:rPr>
                <w:rFonts w:ascii="Times New Roman" w:hAnsi="Times New Roman" w:cs="Times New Roman"/>
                <w:sz w:val="14"/>
                <w:szCs w:val="14"/>
              </w:rPr>
              <w:t> 135 652,8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310" w:rsidRPr="00923BFA" w:rsidRDefault="00117DF0" w:rsidP="00C2131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5 560 082,5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10" w:rsidRPr="00923BFA" w:rsidRDefault="006C3A85" w:rsidP="00C2131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4 305 923,7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10" w:rsidRPr="00923BFA" w:rsidRDefault="006C3A85" w:rsidP="006B5E4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="00A50ADC">
              <w:rPr>
                <w:rFonts w:ascii="Times New Roman" w:hAnsi="Times New Roman" w:cs="Times New Roman"/>
                <w:sz w:val="14"/>
                <w:szCs w:val="14"/>
              </w:rPr>
              <w:t> 116 359,3</w:t>
            </w:r>
          </w:p>
        </w:tc>
      </w:tr>
      <w:tr w:rsidR="00784D7B" w:rsidRPr="00923BFA" w:rsidTr="00C21310">
        <w:trPr>
          <w:cantSplit/>
          <w:trHeight w:val="293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D7B" w:rsidRPr="00923BFA" w:rsidRDefault="00784D7B" w:rsidP="00784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D7B" w:rsidRPr="00923BFA" w:rsidRDefault="00784D7B" w:rsidP="00784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D7B" w:rsidRPr="00923BFA" w:rsidRDefault="00784D7B" w:rsidP="00784D7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ответственный исполнитель муниципальной программы,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D7B" w:rsidRPr="00923BFA" w:rsidRDefault="00784D7B" w:rsidP="00784D7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D7B" w:rsidRPr="00923BFA" w:rsidRDefault="00784D7B" w:rsidP="00784D7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D7B" w:rsidRPr="00923BFA" w:rsidRDefault="00784D7B" w:rsidP="00784D7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0200000000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D7B" w:rsidRPr="00923BFA" w:rsidRDefault="00784D7B" w:rsidP="00784D7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84D7B" w:rsidRPr="00923BFA" w:rsidRDefault="00784D7B" w:rsidP="00784D7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3 379 466,1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D7B" w:rsidRPr="00923BFA" w:rsidRDefault="00784D7B" w:rsidP="00784D7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4 073 007,5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D7B" w:rsidRPr="00923BFA" w:rsidRDefault="00784D7B" w:rsidP="00784D7B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4 662 226,7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D7B" w:rsidRPr="00923BFA" w:rsidRDefault="0045273A" w:rsidP="00784D7B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 135 652,8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D7B" w:rsidRPr="00923BFA" w:rsidRDefault="00784D7B" w:rsidP="00784D7B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5 560 082,5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7B" w:rsidRPr="00923BFA" w:rsidRDefault="00784D7B" w:rsidP="00784D7B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4 305 923,7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7B" w:rsidRPr="00923BFA" w:rsidRDefault="00A50ADC" w:rsidP="00784D7B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 116 359,3</w:t>
            </w:r>
          </w:p>
        </w:tc>
      </w:tr>
      <w:tr w:rsidR="00784D7B" w:rsidRPr="00923BFA" w:rsidTr="00C21310">
        <w:trPr>
          <w:cantSplit/>
          <w:trHeight w:val="293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D7B" w:rsidRPr="00923BFA" w:rsidRDefault="00784D7B" w:rsidP="00784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D7B" w:rsidRPr="00923BFA" w:rsidRDefault="00784D7B" w:rsidP="00784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D7B" w:rsidRPr="00923BFA" w:rsidRDefault="00784D7B" w:rsidP="00784D7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соисполнитель,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D7B" w:rsidRPr="00923BFA" w:rsidRDefault="00784D7B" w:rsidP="00784D7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D7B" w:rsidRPr="00923BFA" w:rsidRDefault="00784D7B" w:rsidP="00784D7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D7B" w:rsidRPr="00923BFA" w:rsidRDefault="00784D7B" w:rsidP="00784D7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0200000000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D7B" w:rsidRPr="00923BFA" w:rsidRDefault="00784D7B" w:rsidP="00784D7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4D7B" w:rsidRPr="00923BFA" w:rsidRDefault="00784D7B" w:rsidP="00784D7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3 379 466,1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D7B" w:rsidRPr="00923BFA" w:rsidRDefault="00784D7B" w:rsidP="00784D7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4 073 007,5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D7B" w:rsidRPr="00923BFA" w:rsidRDefault="00784D7B" w:rsidP="00784D7B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4 662 226,7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D7B" w:rsidRPr="00923BFA" w:rsidRDefault="0045273A" w:rsidP="00784D7B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 135 652,8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4D7B" w:rsidRPr="00923BFA" w:rsidRDefault="00784D7B" w:rsidP="00784D7B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5 560 082,5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7B" w:rsidRPr="00923BFA" w:rsidRDefault="00784D7B" w:rsidP="00784D7B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4 305 923,7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7B" w:rsidRPr="00923BFA" w:rsidRDefault="00A50ADC" w:rsidP="00784D7B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 116 359,3</w:t>
            </w:r>
          </w:p>
        </w:tc>
      </w:tr>
      <w:tr w:rsidR="00D404E1" w:rsidRPr="00923BFA" w:rsidTr="00D404E1">
        <w:trPr>
          <w:cantSplit/>
          <w:trHeight w:val="530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участник, всего: администрация Белгородского района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0200000000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</w:tr>
      <w:tr w:rsidR="00C21310" w:rsidRPr="00923BFA" w:rsidTr="009D26BC">
        <w:trPr>
          <w:cantSplit/>
          <w:trHeight w:val="691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10" w:rsidRPr="00923BFA" w:rsidRDefault="00C21310" w:rsidP="00C21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10" w:rsidRPr="00923BFA" w:rsidRDefault="00C21310" w:rsidP="00C21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10" w:rsidRPr="00923BFA" w:rsidRDefault="00C21310" w:rsidP="00C213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участник, всего: муниципальное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310" w:rsidRPr="00923BFA" w:rsidRDefault="00C21310" w:rsidP="00C213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310" w:rsidRPr="00923BFA" w:rsidRDefault="00C21310" w:rsidP="00C213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310" w:rsidRPr="00923BFA" w:rsidRDefault="00C21310" w:rsidP="00C213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0200000000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310" w:rsidRPr="00923BFA" w:rsidRDefault="00C21310" w:rsidP="00C213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310" w:rsidRPr="00923BFA" w:rsidRDefault="00C21310" w:rsidP="00C213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232 719,5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310" w:rsidRPr="00923BFA" w:rsidRDefault="00C21310" w:rsidP="00C213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239 980,3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310" w:rsidRPr="00923BFA" w:rsidRDefault="00C21310" w:rsidP="009D26BC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223 401,8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310" w:rsidRPr="00923BFA" w:rsidRDefault="0045273A" w:rsidP="009D26BC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153 347,1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310" w:rsidRPr="00923BFA" w:rsidRDefault="006C3A85" w:rsidP="009D26BC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665 086,4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10" w:rsidRPr="00923BFA" w:rsidRDefault="00C21310" w:rsidP="009D26BC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187 520,5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10" w:rsidRPr="00923BFA" w:rsidRDefault="00A50ADC" w:rsidP="009D26BC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1 702 055,6</w:t>
            </w:r>
          </w:p>
        </w:tc>
      </w:tr>
      <w:tr w:rsidR="00D404E1" w:rsidRPr="00923BFA" w:rsidTr="00D404E1">
        <w:trPr>
          <w:cantSplit/>
          <w:trHeight w:val="863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участник, всего: муниципальное казенное учреждение «Собственность Белгородского района»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0200000000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</w:tr>
      <w:tr w:rsidR="00C21310" w:rsidRPr="00923BFA" w:rsidTr="009D26BC">
        <w:trPr>
          <w:cantSplit/>
          <w:trHeight w:val="888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10" w:rsidRPr="00923BFA" w:rsidRDefault="00C21310" w:rsidP="00C21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10" w:rsidRPr="00923BFA" w:rsidRDefault="00C21310" w:rsidP="00C21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310" w:rsidRPr="00923BFA" w:rsidRDefault="00C21310" w:rsidP="00C21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участник,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310" w:rsidRPr="00923BFA" w:rsidRDefault="00C21310" w:rsidP="00C21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310" w:rsidRPr="00923BFA" w:rsidRDefault="00C21310" w:rsidP="00C21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310" w:rsidRPr="00923BFA" w:rsidRDefault="00C21310" w:rsidP="00C213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0200000000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310" w:rsidRPr="00923BFA" w:rsidRDefault="00C21310" w:rsidP="00C21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310" w:rsidRPr="00923BFA" w:rsidRDefault="00C21310" w:rsidP="00C21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3 146 746,6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310" w:rsidRPr="00923BFA" w:rsidRDefault="00C21310" w:rsidP="00C21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3 833 027,2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310" w:rsidRPr="00923BFA" w:rsidRDefault="00C21310" w:rsidP="009D26BC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4 438 824,9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310" w:rsidRPr="00923BFA" w:rsidRDefault="0045273A" w:rsidP="009D26BC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4 982 305,7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310" w:rsidRPr="00923BFA" w:rsidRDefault="00117DF0" w:rsidP="009D26BC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4 894 996,1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10" w:rsidRPr="00923BFA" w:rsidRDefault="00C21310" w:rsidP="009D26BC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4 118 403,2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310" w:rsidRPr="00923BFA" w:rsidRDefault="00A50ADC" w:rsidP="009D26BC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25 414 303,7</w:t>
            </w:r>
          </w:p>
        </w:tc>
      </w:tr>
      <w:tr w:rsidR="00B538A0" w:rsidRPr="00923BFA" w:rsidTr="00B538A0">
        <w:trPr>
          <w:cantSplit/>
          <w:trHeight w:val="192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Подпрограмма 1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Развитие дошкольного образования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8A0" w:rsidRPr="00923BFA" w:rsidRDefault="00B538A0" w:rsidP="00B538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0210000000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1 099 500,6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1 271 324,5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8A0" w:rsidRPr="00923BFA" w:rsidRDefault="00B538A0" w:rsidP="00B538A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1 223 624,1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8A0" w:rsidRPr="00923BFA" w:rsidRDefault="0045273A" w:rsidP="00B538A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1 277 174,7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8A0" w:rsidRPr="00923BFA" w:rsidRDefault="00B538A0" w:rsidP="00B538A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 xml:space="preserve">1 </w:t>
            </w:r>
            <w:r w:rsidR="00791029" w:rsidRPr="00923BFA">
              <w:rPr>
                <w:rFonts w:ascii="Times New Roman" w:hAnsi="Times New Roman" w:cs="Times New Roman"/>
                <w:sz w:val="14"/>
                <w:szCs w:val="14"/>
              </w:rPr>
              <w:t>732 737,8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8A0" w:rsidRPr="00923BFA" w:rsidRDefault="00B538A0" w:rsidP="00B538A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1 208 050,1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8A0" w:rsidRPr="00923BFA" w:rsidRDefault="00A50ADC" w:rsidP="00B538A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7 812 411,8</w:t>
            </w:r>
          </w:p>
        </w:tc>
      </w:tr>
      <w:tr w:rsidR="006D419F" w:rsidRPr="00923BFA" w:rsidTr="00B538A0">
        <w:trPr>
          <w:cantSplit/>
          <w:trHeight w:val="269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19F" w:rsidRPr="00923BFA" w:rsidRDefault="006D419F" w:rsidP="006D41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19F" w:rsidRPr="00923BFA" w:rsidRDefault="006D419F" w:rsidP="006D41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19F" w:rsidRPr="00923BFA" w:rsidRDefault="006D419F" w:rsidP="006D41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ответственный исполнитель подпрограммы 1,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19F" w:rsidRPr="00923BFA" w:rsidRDefault="006D419F" w:rsidP="006D41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19F" w:rsidRPr="00923BFA" w:rsidRDefault="006D419F" w:rsidP="006D41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19F" w:rsidRPr="00923BFA" w:rsidRDefault="006D419F" w:rsidP="006D41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0210000000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19F" w:rsidRPr="00923BFA" w:rsidRDefault="006D419F" w:rsidP="006D41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419F" w:rsidRPr="00923BFA" w:rsidRDefault="006D419F" w:rsidP="006D41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1 099 500,6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419F" w:rsidRPr="00923BFA" w:rsidRDefault="006D419F" w:rsidP="006D41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1 271 324,5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419F" w:rsidRPr="00923BFA" w:rsidRDefault="006D419F" w:rsidP="006D419F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1 223 624,1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419F" w:rsidRPr="00923BFA" w:rsidRDefault="0045273A" w:rsidP="006D419F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1 277 174,7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419F" w:rsidRPr="00923BFA" w:rsidRDefault="006D419F" w:rsidP="006D419F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1 732 737,8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9F" w:rsidRPr="00923BFA" w:rsidRDefault="006D419F" w:rsidP="006D419F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1 208 050,1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9F" w:rsidRPr="00923BFA" w:rsidRDefault="00A50ADC" w:rsidP="006D419F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7 812 411,8</w:t>
            </w:r>
          </w:p>
        </w:tc>
      </w:tr>
      <w:tr w:rsidR="00B538A0" w:rsidRPr="00923BFA" w:rsidTr="00B538A0">
        <w:trPr>
          <w:cantSplit/>
          <w:trHeight w:val="274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участник, всего: муниципальное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0210000000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102 512,3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101 195,5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8A0" w:rsidRPr="00923BFA" w:rsidRDefault="00B538A0" w:rsidP="00B538A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1 509,1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8A0" w:rsidRPr="00923BFA" w:rsidRDefault="0045273A" w:rsidP="00B538A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7 052,7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8A0" w:rsidRPr="00923BFA" w:rsidRDefault="00B842E4" w:rsidP="00B538A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357 068,6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8A0" w:rsidRPr="00923BFA" w:rsidRDefault="00B538A0" w:rsidP="00B538A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8A0" w:rsidRPr="00923BFA" w:rsidRDefault="00A50ADC" w:rsidP="00B538A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569 338,2</w:t>
            </w:r>
          </w:p>
        </w:tc>
      </w:tr>
      <w:tr w:rsidR="00D404E1" w:rsidRPr="00923BFA" w:rsidTr="00D404E1">
        <w:trPr>
          <w:cantSplit/>
          <w:trHeight w:val="414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участник, всего: администрация Белгородского района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0210000000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</w:tr>
      <w:tr w:rsidR="00D404E1" w:rsidRPr="00923BFA" w:rsidTr="00D404E1">
        <w:trPr>
          <w:cantSplit/>
          <w:trHeight w:val="708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участник, всего: муниципальное казенное учреждение «Собственность Белгородского района»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0210000000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</w:tr>
      <w:tr w:rsidR="00B538A0" w:rsidRPr="00923BFA" w:rsidTr="00B538A0">
        <w:trPr>
          <w:cantSplit/>
          <w:trHeight w:val="797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участник,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0210000000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996 988,3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8A0" w:rsidRPr="00923BFA" w:rsidRDefault="00B538A0" w:rsidP="00B53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1 170 129,0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8A0" w:rsidRPr="00923BFA" w:rsidRDefault="00B538A0" w:rsidP="00B538A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1 222 115,0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8A0" w:rsidRPr="00923BFA" w:rsidRDefault="0045273A" w:rsidP="00B538A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1 270 122,0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8A0" w:rsidRPr="00923BFA" w:rsidRDefault="00B842E4" w:rsidP="00B538A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1 375 669,2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8A0" w:rsidRPr="00923BFA" w:rsidRDefault="00B538A0" w:rsidP="00B538A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1 208 050,1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8A0" w:rsidRPr="00923BFA" w:rsidRDefault="007D73B3" w:rsidP="00B538A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7 243 073,6</w:t>
            </w:r>
          </w:p>
        </w:tc>
      </w:tr>
      <w:tr w:rsidR="00D404E1" w:rsidRPr="00923BFA" w:rsidTr="00D404E1">
        <w:trPr>
          <w:cantSplit/>
          <w:trHeight w:val="201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Содействие развития дошкольного образования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021000000</w:t>
            </w: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1 235,0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1 235,0</w:t>
            </w:r>
          </w:p>
        </w:tc>
      </w:tr>
      <w:tr w:rsidR="00D404E1" w:rsidRPr="00923BFA" w:rsidTr="00D404E1">
        <w:trPr>
          <w:cantSplit/>
          <w:trHeight w:val="558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администрация Белгородского района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021000000</w:t>
            </w: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</w:tr>
      <w:tr w:rsidR="00D404E1" w:rsidRPr="00923BFA" w:rsidTr="00D404E1">
        <w:trPr>
          <w:cantSplit/>
          <w:trHeight w:val="923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муниципальное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886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021000000</w:t>
            </w: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</w:tr>
      <w:tr w:rsidR="00D404E1" w:rsidRPr="00923BFA" w:rsidTr="00D404E1">
        <w:trPr>
          <w:cantSplit/>
          <w:trHeight w:val="923"/>
        </w:trPr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0210300000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1 235,0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1 235,0</w:t>
            </w:r>
          </w:p>
        </w:tc>
      </w:tr>
      <w:tr w:rsidR="00487A5F" w:rsidRPr="00923BFA" w:rsidTr="00487A5F">
        <w:trPr>
          <w:cantSplit/>
          <w:trHeight w:val="70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A5F" w:rsidRPr="00923BFA" w:rsidRDefault="00487A5F" w:rsidP="00487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A5F" w:rsidRPr="00923BFA" w:rsidRDefault="00487A5F" w:rsidP="00487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Развитие инфраструктуры системы дошкольного образования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A5F" w:rsidRPr="00923BFA" w:rsidRDefault="00487A5F" w:rsidP="00487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7A5F" w:rsidRPr="00923BFA" w:rsidRDefault="00487A5F" w:rsidP="00487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7A5F" w:rsidRPr="00923BFA" w:rsidRDefault="00487A5F" w:rsidP="00487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7A5F" w:rsidRPr="00923BFA" w:rsidRDefault="00487A5F" w:rsidP="00487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0210400000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7A5F" w:rsidRPr="00923BFA" w:rsidRDefault="00487A5F" w:rsidP="00487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7A5F" w:rsidRPr="00923BFA" w:rsidRDefault="00487A5F" w:rsidP="00487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85 397,7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A5F" w:rsidRPr="00923BFA" w:rsidRDefault="00487A5F" w:rsidP="00487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136 548,2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A5F" w:rsidRPr="00923BFA" w:rsidRDefault="00487A5F" w:rsidP="00487A5F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1 509,1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A5F" w:rsidRPr="00923BFA" w:rsidRDefault="00A46B22" w:rsidP="00487A5F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7 052,7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A5F" w:rsidRPr="00923BFA" w:rsidRDefault="002E164D" w:rsidP="00487A5F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357 068,6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F" w:rsidRPr="00923BFA" w:rsidRDefault="00487A5F" w:rsidP="00487A5F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F" w:rsidRPr="00923BFA" w:rsidRDefault="007D73B3" w:rsidP="00487A5F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587 576,3</w:t>
            </w:r>
          </w:p>
        </w:tc>
      </w:tr>
      <w:tr w:rsidR="00D404E1" w:rsidRPr="00923BFA" w:rsidTr="00D404E1">
        <w:trPr>
          <w:cantSplit/>
          <w:trHeight w:val="560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8</w:t>
            </w: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0210400000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1 283,1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4 032,5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487A5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487A5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BFC" w:rsidRPr="00923BFA" w:rsidRDefault="00487A5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BFC" w:rsidRPr="00923BFA" w:rsidRDefault="00487A5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5 315,6</w:t>
            </w:r>
          </w:p>
        </w:tc>
      </w:tr>
      <w:tr w:rsidR="00D404E1" w:rsidRPr="00923BFA" w:rsidTr="00D404E1">
        <w:trPr>
          <w:cantSplit/>
          <w:trHeight w:val="438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8</w:t>
            </w: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0210400000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31 320,2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31 320,2</w:t>
            </w:r>
          </w:p>
        </w:tc>
      </w:tr>
      <w:tr w:rsidR="00D404E1" w:rsidRPr="00923BFA" w:rsidTr="00D404E1">
        <w:trPr>
          <w:cantSplit/>
          <w:trHeight w:val="416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муниципальное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0210400000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83 276,5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263C1E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94,0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263C1E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83 370,5</w:t>
            </w:r>
          </w:p>
        </w:tc>
      </w:tr>
      <w:tr w:rsidR="00D404E1" w:rsidRPr="00923BFA" w:rsidTr="00D404E1">
        <w:trPr>
          <w:cantSplit/>
          <w:trHeight w:val="416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0210400000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838,1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6 417,5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341938" w:rsidP="003419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46B22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7D73B3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7 255,6</w:t>
            </w:r>
          </w:p>
        </w:tc>
      </w:tr>
      <w:tr w:rsidR="00D404E1" w:rsidRPr="00923BFA" w:rsidTr="00D404E1">
        <w:trPr>
          <w:cantSplit/>
          <w:trHeight w:val="416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0210400000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94 730,0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341938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1 509,1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46B22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6 958,7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2E164D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357 068,6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341938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7D73B3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460 266,4</w:t>
            </w:r>
          </w:p>
        </w:tc>
      </w:tr>
      <w:tr w:rsidR="00D404E1" w:rsidRPr="00923BFA" w:rsidTr="00D404E1">
        <w:trPr>
          <w:cantSplit/>
          <w:trHeight w:val="416"/>
        </w:trPr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0210400000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48,0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48,0</w:t>
            </w:r>
          </w:p>
        </w:tc>
      </w:tr>
      <w:tr w:rsidR="005103B1" w:rsidRPr="00923BFA" w:rsidTr="005103B1">
        <w:trPr>
          <w:cantSplit/>
          <w:trHeight w:val="228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3B1" w:rsidRPr="00923BFA" w:rsidRDefault="005103B1" w:rsidP="005103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3B1" w:rsidRPr="00923BFA" w:rsidRDefault="005103B1" w:rsidP="005103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Реализация образовательных программ дошкольного образования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3B1" w:rsidRPr="00923BFA" w:rsidRDefault="005103B1" w:rsidP="005103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3B1" w:rsidRPr="00923BFA" w:rsidRDefault="005103B1" w:rsidP="005103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3B1" w:rsidRPr="00923BFA" w:rsidRDefault="005103B1" w:rsidP="005103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3B1" w:rsidRPr="00923BFA" w:rsidRDefault="005103B1" w:rsidP="005103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0210100000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03B1" w:rsidRPr="00923BFA" w:rsidRDefault="005103B1" w:rsidP="005103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03B1" w:rsidRPr="00923BFA" w:rsidRDefault="005103B1" w:rsidP="005103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900 037,4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03B1" w:rsidRPr="00923BFA" w:rsidRDefault="005103B1" w:rsidP="005103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1 041 932,9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03B1" w:rsidRPr="00923BFA" w:rsidRDefault="005103B1" w:rsidP="005103B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1 121 660,9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03B1" w:rsidRPr="00923BFA" w:rsidRDefault="00A46B22" w:rsidP="005103B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1 179 896,2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03B1" w:rsidRPr="00923BFA" w:rsidRDefault="005103B1" w:rsidP="005103B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1 258 114,8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3B1" w:rsidRPr="00923BFA" w:rsidRDefault="005103B1" w:rsidP="005103B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1 111 032,3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3B1" w:rsidRPr="00923BFA" w:rsidRDefault="007D73B3" w:rsidP="005103B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6 612 674,5</w:t>
            </w:r>
          </w:p>
        </w:tc>
      </w:tr>
      <w:tr w:rsidR="00263C1E" w:rsidRPr="00923BFA" w:rsidTr="005103B1">
        <w:trPr>
          <w:cantSplit/>
          <w:trHeight w:val="274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C1E" w:rsidRPr="00923BFA" w:rsidRDefault="00263C1E" w:rsidP="00263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C1E" w:rsidRPr="00923BFA" w:rsidRDefault="00263C1E" w:rsidP="00263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C1E" w:rsidRPr="00923BFA" w:rsidRDefault="00263C1E" w:rsidP="00263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C1E" w:rsidRPr="00923BFA" w:rsidRDefault="00263C1E" w:rsidP="00263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C1E" w:rsidRPr="00923BFA" w:rsidRDefault="00263C1E" w:rsidP="00263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C1E" w:rsidRPr="00923BFA" w:rsidRDefault="00263C1E" w:rsidP="00263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0210100000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C1E" w:rsidRPr="00923BFA" w:rsidRDefault="00263C1E" w:rsidP="00263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3C1E" w:rsidRPr="00923BFA" w:rsidRDefault="00263C1E" w:rsidP="00263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900 037,4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3C1E" w:rsidRPr="00923BFA" w:rsidRDefault="00263C1E" w:rsidP="00263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1 041 932,9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3C1E" w:rsidRPr="00923BFA" w:rsidRDefault="00263C1E" w:rsidP="00263C1E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1 121 660,9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3C1E" w:rsidRPr="00923BFA" w:rsidRDefault="006C7361" w:rsidP="00263C1E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1 179 896,2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3C1E" w:rsidRPr="00923BFA" w:rsidRDefault="00263C1E" w:rsidP="00263C1E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1 258 114,8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3C1E" w:rsidRPr="00923BFA" w:rsidRDefault="00263C1E" w:rsidP="00263C1E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1 111 032,3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3C1E" w:rsidRPr="00923BFA" w:rsidRDefault="007D73B3" w:rsidP="00263C1E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6 612 674,5</w:t>
            </w:r>
          </w:p>
        </w:tc>
      </w:tr>
      <w:tr w:rsidR="00EF5567" w:rsidRPr="00923BFA" w:rsidTr="00EF5567">
        <w:trPr>
          <w:cantSplit/>
          <w:trHeight w:val="191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Поддержка предоставления дошкольного </w:t>
            </w: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образования, социальная поддержка педагогических работников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0210200000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91 348,7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89 880,8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567" w:rsidRPr="00923BFA" w:rsidRDefault="00EF5567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90 822,2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567" w:rsidRPr="00923BFA" w:rsidRDefault="006C7361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90 225,8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567" w:rsidRPr="00923BFA" w:rsidRDefault="002E164D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117 554,4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67" w:rsidRPr="00923BFA" w:rsidRDefault="00EF5567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97 017,8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67" w:rsidRPr="00923BFA" w:rsidRDefault="007D73B3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576 849,7</w:t>
            </w:r>
          </w:p>
        </w:tc>
      </w:tr>
      <w:tr w:rsidR="00EF5567" w:rsidRPr="00923BFA" w:rsidTr="00EF5567">
        <w:trPr>
          <w:cantSplit/>
          <w:trHeight w:val="300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0210200000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2 067,7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2 359,4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5567" w:rsidRPr="00923BFA" w:rsidRDefault="00EF5567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3 102,5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5567" w:rsidRPr="00923BFA" w:rsidRDefault="006C7361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1 826,7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5567" w:rsidRPr="00923BFA" w:rsidRDefault="00263C1E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2 084,8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5567" w:rsidRPr="00923BFA" w:rsidRDefault="00EF5567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5567" w:rsidRPr="00923BFA" w:rsidRDefault="007D73B3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11 441,1</w:t>
            </w:r>
          </w:p>
        </w:tc>
      </w:tr>
      <w:tr w:rsidR="00EF5567" w:rsidRPr="00923BFA" w:rsidTr="00EF5567">
        <w:trPr>
          <w:cantSplit/>
          <w:trHeight w:val="292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0210200000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3 470,1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3 514,5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5567" w:rsidRPr="00923BFA" w:rsidRDefault="00EF5567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3 971,7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5567" w:rsidRPr="00923BFA" w:rsidRDefault="006C7361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3 889,0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5567" w:rsidRPr="00923BFA" w:rsidRDefault="007A4AB8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4 332,6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5567" w:rsidRPr="00923BFA" w:rsidRDefault="00EF5567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4 341,3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5567" w:rsidRPr="00923BFA" w:rsidRDefault="007D73B3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23 519,3</w:t>
            </w:r>
          </w:p>
        </w:tc>
      </w:tr>
      <w:tr w:rsidR="00EF5567" w:rsidRPr="00923BFA" w:rsidTr="00EF5567">
        <w:trPr>
          <w:cantSplit/>
          <w:trHeight w:val="297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0210200000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21 520,2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22 739,0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5567" w:rsidRPr="00923BFA" w:rsidRDefault="00EF5567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26 579,7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5567" w:rsidRPr="00923BFA" w:rsidRDefault="00263C1E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27 570,0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5567" w:rsidRPr="00923BFA" w:rsidRDefault="00EF5567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29 612,9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5567" w:rsidRPr="00923BFA" w:rsidRDefault="00EF5567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30 798,5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5567" w:rsidRPr="00923BFA" w:rsidRDefault="00263C1E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158 820,3</w:t>
            </w:r>
          </w:p>
        </w:tc>
      </w:tr>
      <w:tr w:rsidR="00EF5567" w:rsidRPr="00923BFA" w:rsidTr="00EF5567">
        <w:trPr>
          <w:cantSplit/>
          <w:trHeight w:val="320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0210200000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64 290,7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5567" w:rsidRPr="00923BFA" w:rsidRDefault="00EF5567" w:rsidP="00EF5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61 267,9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5567" w:rsidRPr="00923BFA" w:rsidRDefault="00EF5567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57 168,3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5567" w:rsidRPr="00923BFA" w:rsidRDefault="006C7361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56 940,1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5567" w:rsidRPr="00923BFA" w:rsidRDefault="00EF5567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81 524,0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5567" w:rsidRPr="00923BFA" w:rsidRDefault="00EF5567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61 878,0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5567" w:rsidRPr="00923BFA" w:rsidRDefault="007D73B3" w:rsidP="00EF556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383 069,0</w:t>
            </w:r>
          </w:p>
        </w:tc>
      </w:tr>
      <w:tr w:rsidR="00D404E1" w:rsidRPr="00923BFA" w:rsidTr="00D404E1">
        <w:trPr>
          <w:cantSplit/>
          <w:trHeight w:val="184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Мероприятие «Проект»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53564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«</w:t>
            </w:r>
            <w:r w:rsidR="00A76BFC" w:rsidRPr="00923B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Содействие занятости женщин – создание условий дошкольного образования для детей </w:t>
            </w:r>
            <w:r w:rsidR="00A76BFC" w:rsidRPr="00923B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в возрасте до трех лет</w:t>
            </w:r>
            <w:r w:rsidRPr="00923B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021Р000000</w:t>
            </w:r>
          </w:p>
        </w:tc>
        <w:tc>
          <w:tcPr>
            <w:tcW w:w="191" w:type="pct"/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22 716,8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1 727,6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9 501,9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33 946,3</w:t>
            </w:r>
          </w:p>
        </w:tc>
      </w:tr>
      <w:tr w:rsidR="00D404E1" w:rsidRPr="00923BFA" w:rsidTr="00D404E1">
        <w:trPr>
          <w:cantSplit/>
          <w:trHeight w:val="416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исполнитель проекта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021Р000000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4 319,1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1 727,6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9 501,9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15 548,6</w:t>
            </w:r>
          </w:p>
        </w:tc>
      </w:tr>
      <w:tr w:rsidR="00D404E1" w:rsidRPr="00923BFA" w:rsidTr="00D404E1">
        <w:trPr>
          <w:cantSplit/>
          <w:trHeight w:val="416"/>
        </w:trPr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муниципальное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021Р000000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18 397,7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18 397,7</w:t>
            </w:r>
          </w:p>
        </w:tc>
      </w:tr>
      <w:tr w:rsidR="00AB7086" w:rsidRPr="00923BFA" w:rsidTr="00AB7086">
        <w:trPr>
          <w:cantSplit/>
          <w:trHeight w:val="153"/>
        </w:trPr>
        <w:tc>
          <w:tcPr>
            <w:tcW w:w="42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086" w:rsidRPr="00923BFA" w:rsidRDefault="00AB7086" w:rsidP="00AB7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Мероприятие «Проект»</w:t>
            </w:r>
          </w:p>
        </w:tc>
        <w:tc>
          <w:tcPr>
            <w:tcW w:w="52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086" w:rsidRPr="00923BFA" w:rsidRDefault="0053564C" w:rsidP="00AB7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«</w:t>
            </w:r>
            <w:r w:rsidR="00AB7086"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Современная школа</w:t>
            </w: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86" w:rsidRPr="00923BFA" w:rsidRDefault="00AB7086" w:rsidP="00AB7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AB7086" w:rsidRPr="00923BFA" w:rsidRDefault="00AB7086" w:rsidP="00AB7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AB7086" w:rsidRPr="00923BFA" w:rsidRDefault="00AB7086" w:rsidP="00AB7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:rsidR="00AB7086" w:rsidRPr="00923BFA" w:rsidRDefault="00AB7086" w:rsidP="00AB7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021Е000000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AB7086" w:rsidRPr="00923BFA" w:rsidRDefault="00AB7086" w:rsidP="00AB7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7086" w:rsidRPr="00923BFA" w:rsidRDefault="00E0371A" w:rsidP="00AB7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7086" w:rsidRPr="00923BFA" w:rsidRDefault="00E0371A" w:rsidP="00AB7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7086" w:rsidRPr="00923BFA" w:rsidRDefault="00E0371A" w:rsidP="00AB7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130,0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7086" w:rsidRPr="00923BFA" w:rsidRDefault="00E0371A" w:rsidP="00AB7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7086" w:rsidRPr="00923BFA" w:rsidRDefault="00E0371A" w:rsidP="00AB7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7086" w:rsidRPr="00923BFA" w:rsidRDefault="00E0371A" w:rsidP="00AB7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7086" w:rsidRPr="00923BFA" w:rsidRDefault="00E0371A" w:rsidP="00AB7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130,0</w:t>
            </w:r>
          </w:p>
        </w:tc>
      </w:tr>
      <w:tr w:rsidR="00AB7086" w:rsidRPr="00923BFA" w:rsidTr="00D404E1">
        <w:trPr>
          <w:cantSplit/>
          <w:trHeight w:val="416"/>
        </w:trPr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86" w:rsidRPr="00923BFA" w:rsidRDefault="00AB7086" w:rsidP="00AB7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86" w:rsidRPr="00923BFA" w:rsidRDefault="00AB7086" w:rsidP="00AB7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086" w:rsidRPr="00923BFA" w:rsidRDefault="00AB7086" w:rsidP="00AB7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исполнитель проекта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AB7086" w:rsidRPr="00923BFA" w:rsidRDefault="00AB7086" w:rsidP="00AB7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AB7086" w:rsidRPr="00923BFA" w:rsidRDefault="00AB7086" w:rsidP="00AB7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:rsidR="00AB7086" w:rsidRPr="00923BFA" w:rsidRDefault="00AB7086" w:rsidP="00AB7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021Е000000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AB7086" w:rsidRPr="00923BFA" w:rsidRDefault="00AB7086" w:rsidP="00AB7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7086" w:rsidRPr="00923BFA" w:rsidRDefault="00E0371A" w:rsidP="00AB7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7086" w:rsidRPr="00923BFA" w:rsidRDefault="00E0371A" w:rsidP="00AB7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7086" w:rsidRPr="00923BFA" w:rsidRDefault="00E0371A" w:rsidP="00AB7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130,0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7086" w:rsidRPr="00923BFA" w:rsidRDefault="00E0371A" w:rsidP="00AB7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7086" w:rsidRPr="00923BFA" w:rsidRDefault="00E0371A" w:rsidP="00AB7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7086" w:rsidRPr="00923BFA" w:rsidRDefault="00E0371A" w:rsidP="00AB7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7086" w:rsidRPr="00923BFA" w:rsidRDefault="00E0371A" w:rsidP="00AB7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130,0</w:t>
            </w:r>
          </w:p>
        </w:tc>
      </w:tr>
      <w:tr w:rsidR="00895143" w:rsidRPr="00923BFA" w:rsidTr="00895143">
        <w:trPr>
          <w:cantSplit/>
          <w:trHeight w:val="167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Подпрограмма 2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Развитие общего образования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2 064 417,9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2 549 564,0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143" w:rsidRPr="00923BFA" w:rsidRDefault="00895143" w:rsidP="00895143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3 164 491,2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143" w:rsidRPr="00923BFA" w:rsidRDefault="00A70EAB" w:rsidP="00B078BB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6C7361">
              <w:rPr>
                <w:rFonts w:ascii="Times New Roman" w:hAnsi="Times New Roman" w:cs="Times New Roman"/>
                <w:sz w:val="14"/>
                <w:szCs w:val="14"/>
              </w:rPr>
              <w:t> 553 475,3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143" w:rsidRPr="00923BFA" w:rsidRDefault="00263C1E" w:rsidP="00895143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3 540 394,7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143" w:rsidRPr="00923BFA" w:rsidRDefault="00F84876" w:rsidP="00895143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2 827 664,2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143" w:rsidRPr="00923BFA" w:rsidRDefault="007D73B3" w:rsidP="00B078BB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17 700 007,3</w:t>
            </w:r>
          </w:p>
        </w:tc>
      </w:tr>
      <w:tr w:rsidR="00263C1E" w:rsidRPr="00923BFA" w:rsidTr="00E25A2A">
        <w:trPr>
          <w:cantSplit/>
          <w:trHeight w:val="1105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C1E" w:rsidRPr="00923BFA" w:rsidRDefault="00263C1E" w:rsidP="00263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C1E" w:rsidRPr="00923BFA" w:rsidRDefault="00263C1E" w:rsidP="00263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C1E" w:rsidRPr="00923BFA" w:rsidRDefault="00263C1E" w:rsidP="00263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ответственный исполнитель подпрограммы 2,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C1E" w:rsidRPr="00923BFA" w:rsidRDefault="00263C1E" w:rsidP="00263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C1E" w:rsidRPr="00923BFA" w:rsidRDefault="00263C1E" w:rsidP="00263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C1E" w:rsidRPr="00923BFA" w:rsidRDefault="00263C1E" w:rsidP="00263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C1E" w:rsidRPr="00923BFA" w:rsidRDefault="00263C1E" w:rsidP="00263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C1E" w:rsidRPr="00923BFA" w:rsidRDefault="00263C1E" w:rsidP="00263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2 064 417,9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C1E" w:rsidRPr="00923BFA" w:rsidRDefault="00263C1E" w:rsidP="00263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2 549 564,0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C1E" w:rsidRPr="00923BFA" w:rsidRDefault="00263C1E" w:rsidP="00263C1E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3 164 491,2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C1E" w:rsidRPr="00923BFA" w:rsidRDefault="006C7361" w:rsidP="00263C1E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 553 475,3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C1E" w:rsidRPr="00923BFA" w:rsidRDefault="00263C1E" w:rsidP="00263C1E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3 540 394,7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1E" w:rsidRPr="00923BFA" w:rsidRDefault="00263C1E" w:rsidP="00263C1E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2 827 664,2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1E" w:rsidRPr="00923BFA" w:rsidRDefault="007D73B3" w:rsidP="00263C1E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17 700 007,3</w:t>
            </w:r>
          </w:p>
        </w:tc>
      </w:tr>
      <w:tr w:rsidR="00895143" w:rsidRPr="00923BFA" w:rsidTr="00E25A2A">
        <w:trPr>
          <w:cantSplit/>
          <w:trHeight w:val="1277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участник, всего: муниципальное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127 876,6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137 024,4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95143" w:rsidRPr="00923BFA" w:rsidRDefault="00895143" w:rsidP="00895143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221 892,7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95143" w:rsidRPr="00923BFA" w:rsidRDefault="006C7361" w:rsidP="00895143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146 294,4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95143" w:rsidRPr="00923BFA" w:rsidRDefault="00A70EAB" w:rsidP="00895143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308 017,8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5143" w:rsidRPr="00923BFA" w:rsidRDefault="00895143" w:rsidP="00895143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187 520,5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5143" w:rsidRPr="00923BFA" w:rsidRDefault="007D73B3" w:rsidP="00895143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1 128 626,4</w:t>
            </w:r>
          </w:p>
        </w:tc>
      </w:tr>
      <w:tr w:rsidR="00D404E1" w:rsidRPr="00923BFA" w:rsidTr="00D404E1">
        <w:trPr>
          <w:cantSplit/>
          <w:trHeight w:val="716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участник, всего: муниципальное казенное учреждение «Собственность Белгородского района»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</w:t>
            </w: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6BFC" w:rsidRPr="00923BFA" w:rsidRDefault="00A76BFC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</w:tr>
      <w:tr w:rsidR="00895143" w:rsidRPr="00923BFA" w:rsidTr="00895143">
        <w:trPr>
          <w:cantSplit/>
          <w:trHeight w:val="846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участник,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1 936 541,3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95143" w:rsidRPr="00923BFA" w:rsidRDefault="00895143" w:rsidP="0089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color w:val="000000" w:themeColor="text1"/>
                <w:sz w:val="14"/>
                <w:szCs w:val="14"/>
              </w:rPr>
              <w:t>2 412 539,6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95143" w:rsidRPr="00923BFA" w:rsidRDefault="00895143" w:rsidP="00895143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2 942 598,5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95143" w:rsidRPr="00923BFA" w:rsidRDefault="006C7361" w:rsidP="00895143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3 407 180,9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95143" w:rsidRPr="00923BFA" w:rsidRDefault="002D0890" w:rsidP="00895143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3 232 376,9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5143" w:rsidRPr="00923BFA" w:rsidRDefault="00F84876" w:rsidP="00895143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2 640 143,7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5143" w:rsidRPr="00923BFA" w:rsidRDefault="007D73B3" w:rsidP="00895143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16 571 380,9</w:t>
            </w:r>
          </w:p>
        </w:tc>
      </w:tr>
      <w:tr w:rsidR="00B740F2" w:rsidRPr="00923BFA" w:rsidTr="00B740F2">
        <w:trPr>
          <w:cantSplit/>
          <w:trHeight w:val="220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F2" w:rsidRPr="00923BFA" w:rsidRDefault="00B740F2" w:rsidP="00B74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F2" w:rsidRPr="00923BFA" w:rsidRDefault="00B740F2" w:rsidP="00B74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Реализация программ общего образования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F2" w:rsidRPr="00923BFA" w:rsidRDefault="00B740F2" w:rsidP="00B74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40F2" w:rsidRPr="00923BFA" w:rsidRDefault="00B740F2" w:rsidP="00B74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40F2" w:rsidRPr="00923BFA" w:rsidRDefault="00B740F2" w:rsidP="00B74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40F2" w:rsidRPr="00923BFA" w:rsidRDefault="00B740F2" w:rsidP="00B74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0220100000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740F2" w:rsidRPr="00923BFA" w:rsidRDefault="00B740F2" w:rsidP="00B74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40F2" w:rsidRPr="00923BFA" w:rsidRDefault="00B740F2" w:rsidP="00B74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1 829 151,7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40F2" w:rsidRPr="00923BFA" w:rsidRDefault="00B740F2" w:rsidP="00B74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2 018 837,7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40F2" w:rsidRPr="00923BFA" w:rsidRDefault="00B740F2" w:rsidP="00B740F2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2 744 854,5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40F2" w:rsidRPr="00923BFA" w:rsidRDefault="006C7361" w:rsidP="00B740F2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3 027 017,9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40F2" w:rsidRPr="00923BFA" w:rsidRDefault="00775C1C" w:rsidP="00B740F2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2 987 999,7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F2" w:rsidRPr="00923BFA" w:rsidRDefault="00B740F2" w:rsidP="00B740F2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2 442 801,3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F2" w:rsidRPr="00923BFA" w:rsidRDefault="007D73B3" w:rsidP="00B740F2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15 050 662,8</w:t>
            </w:r>
          </w:p>
        </w:tc>
      </w:tr>
      <w:tr w:rsidR="002D0890" w:rsidRPr="00923BFA" w:rsidTr="00E25A2A">
        <w:trPr>
          <w:cantSplit/>
          <w:trHeight w:val="1005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90" w:rsidRPr="00923BFA" w:rsidRDefault="002D0890" w:rsidP="002D0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90" w:rsidRPr="00923BFA" w:rsidRDefault="002D0890" w:rsidP="002D0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90" w:rsidRPr="00923BFA" w:rsidRDefault="002D0890" w:rsidP="002D0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0890" w:rsidRPr="00923BFA" w:rsidRDefault="002D0890" w:rsidP="002D0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0890" w:rsidRPr="00923BFA" w:rsidRDefault="002D0890" w:rsidP="002D0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0890" w:rsidRPr="00923BFA" w:rsidRDefault="002D0890" w:rsidP="002D0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0220100000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0890" w:rsidRPr="00923BFA" w:rsidRDefault="002D0890" w:rsidP="002D0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890" w:rsidRPr="00923BFA" w:rsidRDefault="002D0890" w:rsidP="002D0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1 829 151,7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890" w:rsidRPr="00923BFA" w:rsidRDefault="002D0890" w:rsidP="002D0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2 018 837,7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890" w:rsidRPr="00923BFA" w:rsidRDefault="002D0890" w:rsidP="002D089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2 744 854,5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890" w:rsidRPr="00923BFA" w:rsidRDefault="006C7361" w:rsidP="002D089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3 027 017,9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890" w:rsidRPr="00923BFA" w:rsidRDefault="002D0890" w:rsidP="002D089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2 987 999,7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90" w:rsidRPr="00923BFA" w:rsidRDefault="002D0890" w:rsidP="002D089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2 442 801,3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90" w:rsidRPr="00923BFA" w:rsidRDefault="007D73B3" w:rsidP="002D089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15 050 662,8</w:t>
            </w:r>
          </w:p>
        </w:tc>
      </w:tr>
      <w:tr w:rsidR="00590327" w:rsidRPr="00923BFA" w:rsidTr="00E25A2A">
        <w:trPr>
          <w:cantSplit/>
          <w:trHeight w:val="267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Основное мероприятие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Предоставление мер социальной поддержки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95 546,7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115 270,2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590327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145 922,5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6C7361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151 376,2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590327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164 689,6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0327" w:rsidRPr="00923BFA" w:rsidRDefault="00590327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168 039,4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0327" w:rsidRPr="00923BFA" w:rsidRDefault="00C76F4B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840 844,6</w:t>
            </w:r>
          </w:p>
        </w:tc>
      </w:tr>
      <w:tr w:rsidR="00590327" w:rsidRPr="00923BFA" w:rsidTr="00590327">
        <w:trPr>
          <w:cantSplit/>
          <w:trHeight w:val="282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8 666,9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8 929,6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590327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9 589,4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6C7361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10 045,0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590327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10 425,8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0327" w:rsidRPr="00923BFA" w:rsidRDefault="00590327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10 549,1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0327" w:rsidRPr="00923BFA" w:rsidRDefault="00C76F4B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58 205,8</w:t>
            </w:r>
          </w:p>
        </w:tc>
      </w:tr>
      <w:tr w:rsidR="00590327" w:rsidRPr="00923BFA" w:rsidTr="00590327">
        <w:trPr>
          <w:cantSplit/>
          <w:trHeight w:val="274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4 449,1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4 337,9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590327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6 347,3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6C7361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3 989,2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590327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5 795,4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0327" w:rsidRPr="00923BFA" w:rsidRDefault="00590327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0327" w:rsidRPr="00923BFA" w:rsidRDefault="00C76F4B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24 918,9</w:t>
            </w:r>
          </w:p>
        </w:tc>
      </w:tr>
      <w:tr w:rsidR="00736DFA" w:rsidRPr="00923BFA" w:rsidTr="00590327">
        <w:trPr>
          <w:cantSplit/>
          <w:trHeight w:val="274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DFA" w:rsidRPr="00923BFA" w:rsidRDefault="00736DFA" w:rsidP="00736D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DFA" w:rsidRPr="00923BFA" w:rsidRDefault="00736DFA" w:rsidP="00736D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DFA" w:rsidRPr="00923BFA" w:rsidRDefault="00736DFA" w:rsidP="00736D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DFA" w:rsidRPr="00923BFA" w:rsidRDefault="00736DFA" w:rsidP="00736D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DFA" w:rsidRPr="00923BFA" w:rsidRDefault="00736DFA" w:rsidP="00736D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DFA" w:rsidRPr="00923BFA" w:rsidRDefault="00736DFA" w:rsidP="00736D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DFA" w:rsidRPr="00923BFA" w:rsidRDefault="00736DFA" w:rsidP="00736D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36DFA" w:rsidRPr="00923BFA" w:rsidRDefault="00736DFA" w:rsidP="00736D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36DFA" w:rsidRPr="00923BFA" w:rsidRDefault="00736DFA" w:rsidP="00736D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36DFA" w:rsidRPr="00923BFA" w:rsidRDefault="00736DFA" w:rsidP="00736DFA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36DFA" w:rsidRPr="00923BFA" w:rsidRDefault="006C7361" w:rsidP="00736DFA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2 935,0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36DFA" w:rsidRPr="00923BFA" w:rsidRDefault="00736DFA" w:rsidP="00736DFA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6DFA" w:rsidRPr="00923BFA" w:rsidRDefault="00736DFA" w:rsidP="00736DFA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6DFA" w:rsidRPr="00923BFA" w:rsidRDefault="00C76F4B" w:rsidP="00736DFA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2 935,0</w:t>
            </w:r>
          </w:p>
        </w:tc>
      </w:tr>
      <w:tr w:rsidR="00590327" w:rsidRPr="00923BFA" w:rsidTr="00590327">
        <w:trPr>
          <w:cantSplit/>
          <w:trHeight w:val="274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46 941,4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55 640,8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590327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70 923,0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F8483D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73 950,0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590327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75 782,4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0327" w:rsidRPr="00923BFA" w:rsidRDefault="00590327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78 877,3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0327" w:rsidRPr="00923BFA" w:rsidRDefault="00F8483D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402 114,9</w:t>
            </w:r>
          </w:p>
        </w:tc>
      </w:tr>
      <w:tr w:rsidR="00590327" w:rsidRPr="00923BFA" w:rsidTr="00590327">
        <w:trPr>
          <w:cantSplit/>
          <w:trHeight w:val="327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35 489,3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590327" w:rsidP="00590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46 361,9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590327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59 062,8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D31D11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60 457,0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0327" w:rsidRPr="00923BFA" w:rsidRDefault="00590327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72 686,0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0327" w:rsidRPr="00923BFA" w:rsidRDefault="00590327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78 613,0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0327" w:rsidRPr="00923BFA" w:rsidRDefault="00A11AD0" w:rsidP="0059032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352 670,0</w:t>
            </w:r>
          </w:p>
        </w:tc>
      </w:tr>
      <w:tr w:rsidR="00603BFF" w:rsidRPr="00923BFA" w:rsidTr="00E11E89">
        <w:trPr>
          <w:cantSplit/>
          <w:trHeight w:val="134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BFF" w:rsidRPr="00923BFA" w:rsidRDefault="00603BFF" w:rsidP="00E11E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BFF" w:rsidRPr="00923BFA" w:rsidRDefault="00603BFF" w:rsidP="00E11E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Развитие инфраструктуры системы общего образования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FF" w:rsidRPr="00923BFA" w:rsidRDefault="00603BFF" w:rsidP="00E11E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3BFF" w:rsidRPr="00923BFA" w:rsidRDefault="00603BFF" w:rsidP="00E11E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3BFF" w:rsidRPr="00923BFA" w:rsidRDefault="00603BFF" w:rsidP="00E11E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3BFF" w:rsidRPr="00923BFA" w:rsidRDefault="00603BFF" w:rsidP="00E11E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0220300000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03BFF" w:rsidRPr="00923BFA" w:rsidRDefault="00603BFF" w:rsidP="00E11E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E11E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127 876,6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E11E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398 887,9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E11E89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262 445,9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C7361" w:rsidP="00E11E89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160 079,3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E11E89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368 728,7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3BFF" w:rsidRPr="00923BFA" w:rsidRDefault="00603BFF" w:rsidP="00E11E89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201 649,6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3BFF" w:rsidRPr="00923BFA" w:rsidRDefault="00C76F4B" w:rsidP="00E11E89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1 519 668,0</w:t>
            </w:r>
          </w:p>
        </w:tc>
      </w:tr>
      <w:tr w:rsidR="00603BFF" w:rsidRPr="00923BFA" w:rsidTr="00D404E1">
        <w:trPr>
          <w:cantSplit/>
          <w:trHeight w:val="407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муниципальное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0220300000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127 876,6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127 876,6</w:t>
            </w:r>
          </w:p>
        </w:tc>
      </w:tr>
      <w:tr w:rsidR="00603BFF" w:rsidRPr="00923BFA" w:rsidTr="00D404E1">
        <w:trPr>
          <w:cantSplit/>
          <w:trHeight w:val="407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022030000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</w:tr>
      <w:tr w:rsidR="00603BFF" w:rsidRPr="00923BFA" w:rsidTr="00D404E1">
        <w:trPr>
          <w:cantSplit/>
          <w:trHeight w:val="407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022030000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137 024,4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219 373,2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C7361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146 294,4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308 017,8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187 520,5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3BFF" w:rsidRPr="00923BFA" w:rsidRDefault="00C76F4B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998 230,3</w:t>
            </w:r>
          </w:p>
        </w:tc>
      </w:tr>
      <w:tr w:rsidR="00603BFF" w:rsidRPr="00923BFA" w:rsidTr="00D31D11">
        <w:trPr>
          <w:cantSplit/>
          <w:trHeight w:val="407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022030000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261 863,5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43 072,7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C7361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12 372,8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60 710,9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14 129,1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3BFF" w:rsidRPr="00923BFA" w:rsidRDefault="00C76F4B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392 149,0</w:t>
            </w:r>
          </w:p>
        </w:tc>
      </w:tr>
      <w:tr w:rsidR="00603BFF" w:rsidRPr="00923BFA" w:rsidTr="00D404E1">
        <w:trPr>
          <w:cantSplit/>
          <w:trHeight w:val="407"/>
        </w:trPr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022030000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1 412,1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3BFF" w:rsidRPr="00923BFA" w:rsidRDefault="00603BFF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1 412,1</w:t>
            </w:r>
          </w:p>
        </w:tc>
      </w:tr>
      <w:tr w:rsidR="00B142AD" w:rsidRPr="00923BFA" w:rsidTr="001E56EE">
        <w:trPr>
          <w:cantSplit/>
          <w:trHeight w:val="125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1E56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1E56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Проведение детской оздоровительной компании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1E56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1E56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1E56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1E56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42AD" w:rsidRPr="00923BFA" w:rsidRDefault="00B142AD" w:rsidP="001E56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1E56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11 842,9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1E56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15 656,8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1E56EE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5 864,9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6C7361" w:rsidP="001E56EE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208 175,1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1E56EE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12 149,9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1E56EE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6 915,7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C76F4B" w:rsidP="001E56EE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260 605,3</w:t>
            </w:r>
          </w:p>
        </w:tc>
      </w:tr>
      <w:tr w:rsidR="00B142AD" w:rsidRPr="00923BFA" w:rsidTr="00D404E1">
        <w:trPr>
          <w:cantSplit/>
          <w:trHeight w:val="445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0220400000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11 842,9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15 656,8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D40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27 499,7</w:t>
            </w:r>
          </w:p>
        </w:tc>
      </w:tr>
      <w:tr w:rsidR="00B142AD" w:rsidRPr="00923BFA" w:rsidTr="00516191">
        <w:trPr>
          <w:cantSplit/>
          <w:trHeight w:val="268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4E48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4E48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4E48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4E48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4E48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4E48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0220400000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4E48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4E48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4E48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4E48E8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5 864,9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6C7361" w:rsidP="004E48E8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813,4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4E48E8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12 149,9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4E48E8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6 915,7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C76F4B" w:rsidP="00B078BB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25 743,9</w:t>
            </w:r>
          </w:p>
        </w:tc>
      </w:tr>
      <w:tr w:rsidR="00B142AD" w:rsidRPr="00923BFA" w:rsidTr="001E56EE">
        <w:trPr>
          <w:cantSplit/>
          <w:trHeight w:val="268"/>
        </w:trPr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0220400000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6C7361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207 361,7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C76F4B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207 361,7</w:t>
            </w:r>
          </w:p>
        </w:tc>
      </w:tr>
      <w:tr w:rsidR="00B142AD" w:rsidRPr="00923BFA" w:rsidTr="00D404E1">
        <w:trPr>
          <w:cantSplit/>
          <w:trHeight w:val="180"/>
        </w:trPr>
        <w:tc>
          <w:tcPr>
            <w:tcW w:w="42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Мероприятие «Проект»</w:t>
            </w:r>
          </w:p>
        </w:tc>
        <w:tc>
          <w:tcPr>
            <w:tcW w:w="52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«Успех каждого ребенка»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F84876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2 519,5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4D3E0B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2 519,5</w:t>
            </w:r>
          </w:p>
        </w:tc>
      </w:tr>
      <w:tr w:rsidR="00B142AD" w:rsidRPr="00923BFA" w:rsidTr="00D404E1">
        <w:trPr>
          <w:cantSplit/>
          <w:trHeight w:val="268"/>
        </w:trPr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муниципальное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022Е200000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F84876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2 519,5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4D3E0B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2 519,5</w:t>
            </w:r>
          </w:p>
        </w:tc>
      </w:tr>
      <w:tr w:rsidR="00B142AD" w:rsidRPr="00923BFA" w:rsidTr="00A702E5">
        <w:trPr>
          <w:cantSplit/>
          <w:trHeight w:val="268"/>
        </w:trPr>
        <w:tc>
          <w:tcPr>
            <w:tcW w:w="42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Мероприятие «Проект»</w:t>
            </w:r>
          </w:p>
        </w:tc>
        <w:tc>
          <w:tcPr>
            <w:tcW w:w="52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«Патриотическое воспитание граждан Российской Федерации»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0220000000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911,4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2 883,9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6 826,8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6 826,8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8 258,2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25 707,1</w:t>
            </w:r>
          </w:p>
        </w:tc>
      </w:tr>
      <w:tr w:rsidR="00B142AD" w:rsidRPr="00923BFA" w:rsidTr="00D404E1">
        <w:trPr>
          <w:cantSplit/>
          <w:trHeight w:val="268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022ЕВ00000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911,4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911,4</w:t>
            </w:r>
          </w:p>
        </w:tc>
      </w:tr>
      <w:tr w:rsidR="00B142AD" w:rsidRPr="00923BFA" w:rsidTr="00A702E5">
        <w:trPr>
          <w:cantSplit/>
          <w:trHeight w:val="268"/>
        </w:trPr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022ЕВ00000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2 883,9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6 826,8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6 826,8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8 258,2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24 795,7</w:t>
            </w:r>
          </w:p>
        </w:tc>
      </w:tr>
      <w:tr w:rsidR="00B142AD" w:rsidRPr="00923BFA" w:rsidTr="006762C4">
        <w:trPr>
          <w:cantSplit/>
          <w:trHeight w:val="210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Подпрограмма 3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Развитие дополнительного образования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0230000000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121 951,8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151 413,8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157 193,3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6C7361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160 570,4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161 051,8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163 308,8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C76F4B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915 489,9</w:t>
            </w:r>
          </w:p>
        </w:tc>
      </w:tr>
      <w:tr w:rsidR="00347EA0" w:rsidRPr="00923BFA" w:rsidTr="006762C4">
        <w:trPr>
          <w:cantSplit/>
          <w:trHeight w:val="274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EA0" w:rsidRPr="00923BFA" w:rsidRDefault="00347EA0" w:rsidP="0034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7EA0" w:rsidRPr="00923BFA" w:rsidRDefault="00347EA0" w:rsidP="0034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A0" w:rsidRPr="00923BFA" w:rsidRDefault="00347EA0" w:rsidP="0034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ответственный исполнитель подпрограммы 3,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EA0" w:rsidRPr="00923BFA" w:rsidRDefault="00347EA0" w:rsidP="0034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EA0" w:rsidRPr="00923BFA" w:rsidRDefault="00347EA0" w:rsidP="0034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EA0" w:rsidRPr="00923BFA" w:rsidRDefault="00347EA0" w:rsidP="0034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0230000000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EA0" w:rsidRPr="00923BFA" w:rsidRDefault="00347EA0" w:rsidP="0034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7EA0" w:rsidRPr="00923BFA" w:rsidRDefault="00347EA0" w:rsidP="0034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121 951,8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7EA0" w:rsidRPr="00923BFA" w:rsidRDefault="00347EA0" w:rsidP="00347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151 413,8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7EA0" w:rsidRPr="00923BFA" w:rsidRDefault="00347EA0" w:rsidP="00347EA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157 193,3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7EA0" w:rsidRPr="00923BFA" w:rsidRDefault="006C7361" w:rsidP="00347EA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160 570,4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7EA0" w:rsidRPr="00923BFA" w:rsidRDefault="00347EA0" w:rsidP="00347EA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161 051,8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A0" w:rsidRPr="00923BFA" w:rsidRDefault="00347EA0" w:rsidP="00347EA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163 308,8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A0" w:rsidRPr="00923BFA" w:rsidRDefault="00C76F4B" w:rsidP="00347EA0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911 398,9</w:t>
            </w:r>
          </w:p>
        </w:tc>
      </w:tr>
      <w:tr w:rsidR="00B142AD" w:rsidRPr="00923BFA" w:rsidTr="006762C4">
        <w:trPr>
          <w:cantSplit/>
          <w:trHeight w:val="1237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участник, всего: муниципальное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0230000000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2 330,6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1 760,4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4 091,0</w:t>
            </w:r>
          </w:p>
        </w:tc>
      </w:tr>
      <w:tr w:rsidR="00B142AD" w:rsidRPr="00923BFA" w:rsidTr="006762C4">
        <w:trPr>
          <w:cantSplit/>
          <w:trHeight w:val="832"/>
        </w:trPr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участник,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0230000000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119 621,2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149 653,4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157 193,3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AD" w:rsidRPr="00923BFA" w:rsidRDefault="006C7361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160 570,4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161 051,8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163 308,8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AD" w:rsidRPr="00923BFA" w:rsidRDefault="00C76F4B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765 199,0</w:t>
            </w:r>
          </w:p>
        </w:tc>
      </w:tr>
      <w:tr w:rsidR="00B142AD" w:rsidRPr="00923BFA" w:rsidTr="00094CEE">
        <w:trPr>
          <w:cantSplit/>
          <w:trHeight w:val="202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Реализация дополнительных образовательных (общеразвивающих) программ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0230100000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77 216,6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94 416,8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123 628,5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6C7361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155 859,2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155 921,3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158 156,6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C76F4B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761 108,0</w:t>
            </w:r>
          </w:p>
        </w:tc>
      </w:tr>
      <w:tr w:rsidR="00B142AD" w:rsidRPr="00923BFA" w:rsidTr="001304B9">
        <w:trPr>
          <w:cantSplit/>
          <w:trHeight w:val="665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0230100000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74 886,0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92 656,4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123 628,5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6C7361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155 859,2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155 921,3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158 156,6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446F9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761 108,0</w:t>
            </w:r>
          </w:p>
        </w:tc>
      </w:tr>
      <w:tr w:rsidR="00B142AD" w:rsidRPr="00923BFA" w:rsidTr="001304B9">
        <w:trPr>
          <w:cantSplit/>
          <w:trHeight w:val="537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0230100000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6C7361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C76F4B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B142AD" w:rsidRPr="00923BFA" w:rsidTr="00D404E1">
        <w:trPr>
          <w:cantSplit/>
          <w:trHeight w:val="652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муниципальное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0230100000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2 330,6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2 330,6</w:t>
            </w:r>
          </w:p>
        </w:tc>
      </w:tr>
      <w:tr w:rsidR="00B142AD" w:rsidRPr="00923BFA" w:rsidTr="00E25A2A">
        <w:trPr>
          <w:cantSplit/>
          <w:trHeight w:val="744"/>
        </w:trPr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0230100000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1 760,4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1 760,4</w:t>
            </w:r>
          </w:p>
        </w:tc>
      </w:tr>
      <w:tr w:rsidR="00B142AD" w:rsidRPr="00923BFA" w:rsidTr="00804580">
        <w:trPr>
          <w:cantSplit/>
          <w:trHeight w:val="150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Предоставление мер социальной поддержки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0230200000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3 953,7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5 649,1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5 152,2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6C7361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4 711,2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5 130,5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5 152,2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C76F4B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29 748,9</w:t>
            </w:r>
          </w:p>
        </w:tc>
      </w:tr>
      <w:tr w:rsidR="00B142AD" w:rsidRPr="00923BFA" w:rsidTr="00804580">
        <w:trPr>
          <w:cantSplit/>
          <w:trHeight w:val="318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0230200000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353,6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454,7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388,1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347EA0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390,0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378,0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393,2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347EA0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2 357,6</w:t>
            </w:r>
          </w:p>
        </w:tc>
      </w:tr>
      <w:tr w:rsidR="00B142AD" w:rsidRPr="00923BFA" w:rsidTr="00804580">
        <w:trPr>
          <w:cantSplit/>
          <w:trHeight w:val="296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0230200000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3 335,4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3 893,0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4 361,1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347EA0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4 160,0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4 576,0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4 759,0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347EA0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25 084,5</w:t>
            </w:r>
          </w:p>
        </w:tc>
      </w:tr>
      <w:tr w:rsidR="00B142AD" w:rsidRPr="00923BFA" w:rsidTr="00804580">
        <w:trPr>
          <w:cantSplit/>
          <w:trHeight w:val="277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0230200000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264,7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301,4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403,0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6C7361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161,2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176,5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B446F9" w:rsidRDefault="00B446F9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46F9">
              <w:rPr>
                <w:rFonts w:ascii="Times New Roman" w:hAnsi="Times New Roman" w:cs="Times New Roman"/>
                <w:sz w:val="14"/>
                <w:szCs w:val="14"/>
              </w:rPr>
              <w:t>1 306,8</w:t>
            </w:r>
          </w:p>
        </w:tc>
      </w:tr>
      <w:tr w:rsidR="00B142AD" w:rsidRPr="00923BFA" w:rsidTr="00D404E1">
        <w:trPr>
          <w:cantSplit/>
          <w:trHeight w:val="277"/>
        </w:trPr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0230200000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1 000,0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B446F9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446F9">
              <w:rPr>
                <w:rFonts w:ascii="Times New Roman" w:eastAsia="Calibri" w:hAnsi="Times New Roman" w:cs="Times New Roman"/>
                <w:sz w:val="14"/>
                <w:szCs w:val="14"/>
              </w:rPr>
              <w:t>1 000,0</w:t>
            </w:r>
          </w:p>
        </w:tc>
      </w:tr>
      <w:tr w:rsidR="00B142AD" w:rsidRPr="00923BFA" w:rsidTr="00AA48FD">
        <w:trPr>
          <w:cantSplit/>
          <w:trHeight w:val="193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0230300000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40 781,5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51 347,9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28 412,6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120 542,0</w:t>
            </w:r>
          </w:p>
        </w:tc>
      </w:tr>
      <w:tr w:rsidR="00B142AD" w:rsidRPr="00923BFA" w:rsidTr="00E25A2A">
        <w:trPr>
          <w:cantSplit/>
          <w:trHeight w:val="1090"/>
        </w:trPr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0230300000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40 781,5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51 347,9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28 412,6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120 542,0</w:t>
            </w:r>
          </w:p>
        </w:tc>
      </w:tr>
      <w:tr w:rsidR="00B142AD" w:rsidRPr="00923BFA" w:rsidTr="002B2E7B">
        <w:trPr>
          <w:cantSplit/>
          <w:trHeight w:val="173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Подпрограмма 4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Развитие районной системы оценки качества образования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0240000000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3 606,0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4 442,0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5 212,0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6C7361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4 495,0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5 690,0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446F9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23 445,0</w:t>
            </w:r>
          </w:p>
        </w:tc>
      </w:tr>
      <w:tr w:rsidR="00625FE1" w:rsidRPr="00923BFA" w:rsidTr="002B2E7B">
        <w:trPr>
          <w:cantSplit/>
          <w:trHeight w:val="1065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ответственный исполнитель подпрограммы 4,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0240000000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3 606,0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4 442,0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25FE1" w:rsidRPr="00923BFA" w:rsidRDefault="00625FE1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5 212,0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25FE1" w:rsidRPr="00923BFA" w:rsidRDefault="006C7361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4 495,0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25FE1" w:rsidRPr="00923BFA" w:rsidRDefault="00625FE1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5 690,0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5FE1" w:rsidRPr="00923BFA" w:rsidRDefault="00625FE1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5FE1" w:rsidRPr="00923BFA" w:rsidRDefault="00B446F9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23 445,0</w:t>
            </w:r>
          </w:p>
        </w:tc>
      </w:tr>
      <w:tr w:rsidR="00625FE1" w:rsidRPr="00923BFA" w:rsidTr="002B2E7B">
        <w:trPr>
          <w:cantSplit/>
          <w:trHeight w:val="989"/>
        </w:trPr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участник,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0240000000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3 606,0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4 442,0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25FE1" w:rsidRPr="00923BFA" w:rsidRDefault="00625FE1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5 212,0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25FE1" w:rsidRPr="00923BFA" w:rsidRDefault="006C7361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4 495,0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25FE1" w:rsidRPr="00923BFA" w:rsidRDefault="00625FE1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5 690,0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5FE1" w:rsidRPr="00923BFA" w:rsidRDefault="00625FE1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5FE1" w:rsidRPr="00923BFA" w:rsidRDefault="00B446F9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23 445,0</w:t>
            </w:r>
          </w:p>
        </w:tc>
      </w:tr>
      <w:tr w:rsidR="00B142AD" w:rsidRPr="00923BFA" w:rsidTr="00E25A2A">
        <w:trPr>
          <w:cantSplit/>
          <w:trHeight w:val="278"/>
        </w:trPr>
        <w:tc>
          <w:tcPr>
            <w:tcW w:w="429" w:type="pct"/>
            <w:vMerge w:val="restart"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525" w:type="pct"/>
            <w:vMerge w:val="restart"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 xml:space="preserve">Обеспечение мероприятий </w:t>
            </w:r>
            <w:r w:rsidRPr="00923BFA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по развитию системы оценки качества образования </w:t>
            </w:r>
            <w:r w:rsidRPr="00923BFA">
              <w:rPr>
                <w:rFonts w:ascii="Times New Roman" w:hAnsi="Times New Roman" w:cs="Times New Roman"/>
                <w:sz w:val="14"/>
                <w:szCs w:val="14"/>
              </w:rPr>
              <w:br/>
              <w:t>в рамках подпрограммы «Развитие системы оценки качества образования» Развитие образования Белгородского района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0240100000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</w:tr>
      <w:tr w:rsidR="00B142AD" w:rsidRPr="00923BFA" w:rsidTr="00D404E1">
        <w:trPr>
          <w:cantSplit/>
          <w:trHeight w:val="855"/>
        </w:trPr>
        <w:tc>
          <w:tcPr>
            <w:tcW w:w="429" w:type="pct"/>
            <w:vMerge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525" w:type="pct"/>
            <w:vMerge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0240100000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</w:tr>
      <w:tr w:rsidR="00625FE1" w:rsidRPr="00923BFA" w:rsidTr="0099351B">
        <w:trPr>
          <w:cantSplit/>
          <w:trHeight w:val="176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Реализация механизмов оценки качества образования </w:t>
            </w: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br/>
              <w:t xml:space="preserve">в соответствии </w:t>
            </w: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br/>
              <w:t>с государственными образовательными стандартами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0240100000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3 606,0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4 442,0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25FE1" w:rsidRPr="00923BFA" w:rsidRDefault="00625FE1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5 212,0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25FE1" w:rsidRPr="00923BFA" w:rsidRDefault="006C7361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4 495,0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25FE1" w:rsidRPr="00923BFA" w:rsidRDefault="00625FE1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5 690,0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5FE1" w:rsidRPr="00923BFA" w:rsidRDefault="00625FE1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5FE1" w:rsidRPr="00923BFA" w:rsidRDefault="00B446F9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23 445,0</w:t>
            </w:r>
          </w:p>
        </w:tc>
      </w:tr>
      <w:tr w:rsidR="00B142AD" w:rsidRPr="00923BFA" w:rsidTr="0099351B">
        <w:trPr>
          <w:cantSplit/>
          <w:trHeight w:val="416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0240100000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2 900,0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3 960,0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4 660,0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6C7361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4 330,0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5 040,0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446F9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20 890,0</w:t>
            </w:r>
          </w:p>
        </w:tc>
      </w:tr>
      <w:tr w:rsidR="00B142AD" w:rsidRPr="00923BFA" w:rsidTr="0099351B">
        <w:trPr>
          <w:cantSplit/>
          <w:trHeight w:val="280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0240100000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B142AD" w:rsidRPr="00923BFA" w:rsidTr="0099351B">
        <w:trPr>
          <w:cantSplit/>
          <w:trHeight w:val="176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0240100000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706,0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482,0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552,0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6C7361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650,0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446F9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2 555,0</w:t>
            </w:r>
          </w:p>
        </w:tc>
      </w:tr>
      <w:tr w:rsidR="00B142AD" w:rsidRPr="00923BFA" w:rsidTr="00D404E1">
        <w:trPr>
          <w:cantSplit/>
          <w:trHeight w:val="190"/>
        </w:trPr>
        <w:tc>
          <w:tcPr>
            <w:tcW w:w="429" w:type="pct"/>
            <w:vMerge w:val="restart"/>
            <w:shd w:val="clear" w:color="auto" w:fill="auto"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bCs/>
                <w:sz w:val="14"/>
                <w:szCs w:val="14"/>
              </w:rPr>
              <w:t>Подпрограмма 5</w:t>
            </w:r>
          </w:p>
        </w:tc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bCs/>
                <w:sz w:val="14"/>
                <w:szCs w:val="14"/>
              </w:rPr>
              <w:t>Обеспечение реализации муниципальной программы в сфере образования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0250000000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89 989,8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96 263,2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111 706,1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524A37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24A37">
              <w:rPr>
                <w:rFonts w:ascii="Times New Roman" w:hAnsi="Times New Roman" w:cs="Times New Roman"/>
                <w:sz w:val="14"/>
                <w:szCs w:val="14"/>
              </w:rPr>
              <w:t>139 937,4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F55AD1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120 208,2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52225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106 900,6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446F9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665 005,3</w:t>
            </w:r>
          </w:p>
        </w:tc>
      </w:tr>
      <w:tr w:rsidR="00625FE1" w:rsidRPr="00923BFA" w:rsidTr="001E7872">
        <w:trPr>
          <w:cantSplit/>
          <w:trHeight w:val="971"/>
        </w:trPr>
        <w:tc>
          <w:tcPr>
            <w:tcW w:w="429" w:type="pct"/>
            <w:vMerge/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525" w:type="pct"/>
            <w:vMerge/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ответственный исполнитель подпрограммы 5,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0250000000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89 989,8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96 263,2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5FE1" w:rsidRPr="00923BFA" w:rsidRDefault="00625FE1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111 706,1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5FE1" w:rsidRPr="00923BFA" w:rsidRDefault="00524A37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139 937,4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5FE1" w:rsidRPr="00923BFA" w:rsidRDefault="00625FE1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120 208,2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E1" w:rsidRPr="00923BFA" w:rsidRDefault="00625FE1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106 900,6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E1" w:rsidRPr="00923BFA" w:rsidRDefault="00B446F9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665 005,3</w:t>
            </w:r>
          </w:p>
        </w:tc>
      </w:tr>
      <w:tr w:rsidR="00625FE1" w:rsidRPr="00923BFA" w:rsidTr="001E7872">
        <w:trPr>
          <w:cantSplit/>
          <w:trHeight w:val="633"/>
        </w:trPr>
        <w:tc>
          <w:tcPr>
            <w:tcW w:w="429" w:type="pct"/>
            <w:vMerge/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525" w:type="pct"/>
            <w:vMerge/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участник,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0250000000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89 989,8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96 263,2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5FE1" w:rsidRPr="00923BFA" w:rsidRDefault="00625FE1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111 706,1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5FE1" w:rsidRPr="00923BFA" w:rsidRDefault="00524A37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139 937,4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5FE1" w:rsidRPr="00923BFA" w:rsidRDefault="00625FE1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120 208,2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E1" w:rsidRPr="00923BFA" w:rsidRDefault="00625FE1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106 900,6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E1" w:rsidRPr="00923BFA" w:rsidRDefault="00B446F9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665 005,3</w:t>
            </w:r>
          </w:p>
        </w:tc>
      </w:tr>
      <w:tr w:rsidR="00B142AD" w:rsidRPr="00923BFA" w:rsidTr="00784A3F">
        <w:trPr>
          <w:cantSplit/>
          <w:trHeight w:val="114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Обеспечение деятельности органов местного самоуправления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0250100000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17 386,0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18 143,9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22 764,2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524A37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9 264,9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6 927,4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6 927,4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2AD" w:rsidRPr="00923BFA" w:rsidRDefault="00B446F9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81 413,8</w:t>
            </w:r>
          </w:p>
        </w:tc>
      </w:tr>
      <w:tr w:rsidR="00625FE1" w:rsidRPr="00923BFA" w:rsidTr="00784A3F">
        <w:trPr>
          <w:cantSplit/>
          <w:trHeight w:val="808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0250100000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17 386,0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25FE1" w:rsidRPr="00923BFA" w:rsidRDefault="00625FE1" w:rsidP="00625F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18 143,9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25FE1" w:rsidRPr="00923BFA" w:rsidRDefault="00625FE1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22 764,2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25FE1" w:rsidRPr="00923BFA" w:rsidRDefault="00524A37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9 264,9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25FE1" w:rsidRPr="00923BFA" w:rsidRDefault="00625FE1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6 927,4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5FE1" w:rsidRPr="00923BFA" w:rsidRDefault="00625FE1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6 927,4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5FE1" w:rsidRPr="00923BFA" w:rsidRDefault="00B446F9" w:rsidP="00625FE1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81 413,8</w:t>
            </w:r>
          </w:p>
        </w:tc>
      </w:tr>
      <w:tr w:rsidR="00B142AD" w:rsidRPr="00923BFA" w:rsidTr="000D7F3B">
        <w:trPr>
          <w:cantSplit/>
          <w:trHeight w:val="175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Мероприятия </w:t>
            </w: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br/>
              <w:t>по реализации программ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0250200000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72 603,8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78 119,3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88 681,9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142AD" w:rsidRPr="00923BFA" w:rsidRDefault="00524A37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130 672,5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142AD" w:rsidRPr="00923BFA" w:rsidRDefault="00F55AD1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113 280,8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142AD" w:rsidRPr="00923BFA" w:rsidRDefault="00B52225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99 973,2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142AD" w:rsidRPr="00923BFA" w:rsidRDefault="00B446F9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583 331,5</w:t>
            </w:r>
          </w:p>
        </w:tc>
      </w:tr>
      <w:tr w:rsidR="00B142AD" w:rsidRPr="00923BFA" w:rsidTr="000D7F3B">
        <w:trPr>
          <w:cantSplit/>
          <w:trHeight w:val="320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0250200000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59 476,4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64 977,2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76 731,8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42AD" w:rsidRPr="00923BFA" w:rsidRDefault="00524A37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104 226,6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91 596,6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42AD" w:rsidRPr="00923BFA" w:rsidRDefault="00B52225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99 973,2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42AD" w:rsidRPr="00923BFA" w:rsidRDefault="00B446F9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496 981,8</w:t>
            </w:r>
          </w:p>
        </w:tc>
      </w:tr>
      <w:tr w:rsidR="00B142AD" w:rsidRPr="00923BFA" w:rsidTr="000D7F3B">
        <w:trPr>
          <w:cantSplit/>
          <w:trHeight w:val="294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0250200000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12 555,2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12 806,7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11 469,1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42AD" w:rsidRPr="00923BFA" w:rsidRDefault="00524A37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25 924,5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21 274,2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42AD" w:rsidRPr="00923BFA" w:rsidRDefault="00B446F9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84 029,7</w:t>
            </w:r>
          </w:p>
        </w:tc>
      </w:tr>
      <w:tr w:rsidR="00B142AD" w:rsidRPr="00923BFA" w:rsidTr="000D7F3B">
        <w:trPr>
          <w:cantSplit/>
          <w:trHeight w:val="332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0250200000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572,2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335,4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481,0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42AD" w:rsidRPr="00923BFA" w:rsidRDefault="00524A37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521,4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42AD" w:rsidRPr="00923BFA" w:rsidRDefault="00F55AD1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410,0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42AD" w:rsidRPr="00923BFA" w:rsidRDefault="00B142AD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42AD" w:rsidRPr="00923BFA" w:rsidRDefault="00B446F9" w:rsidP="00B142AD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2 320,0</w:t>
            </w:r>
          </w:p>
        </w:tc>
      </w:tr>
      <w:tr w:rsidR="00B142AD" w:rsidRPr="00923BFA" w:rsidTr="00CC384E">
        <w:trPr>
          <w:cantSplit/>
          <w:trHeight w:val="332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hAnsi="Times New Roman" w:cs="Times New Roman"/>
                <w:sz w:val="14"/>
                <w:szCs w:val="14"/>
              </w:rPr>
              <w:t>Мероприятие «Проект»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«Современная школа»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0250200000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260,0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260,0</w:t>
            </w:r>
          </w:p>
        </w:tc>
      </w:tr>
      <w:tr w:rsidR="00B142AD" w:rsidRPr="00896611" w:rsidTr="00CC384E">
        <w:trPr>
          <w:cantSplit/>
          <w:trHeight w:val="332"/>
        </w:trPr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025Е000000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260,0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AD" w:rsidRPr="00923BFA" w:rsidRDefault="00B142AD" w:rsidP="00B14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923BFA">
              <w:rPr>
                <w:rFonts w:ascii="Times New Roman" w:eastAsia="Calibri" w:hAnsi="Times New Roman" w:cs="Times New Roman"/>
                <w:sz w:val="14"/>
                <w:szCs w:val="14"/>
              </w:rPr>
              <w:t>260,0</w:t>
            </w:r>
          </w:p>
        </w:tc>
      </w:tr>
    </w:tbl>
    <w:p w:rsidR="00544178" w:rsidRDefault="00544178" w:rsidP="00BD0A34">
      <w:pPr>
        <w:shd w:val="clear" w:color="auto" w:fill="FFFFFF" w:themeFill="background1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544178" w:rsidSect="00923BFA">
      <w:headerReference w:type="default" r:id="rId7"/>
      <w:headerReference w:type="first" r:id="rId8"/>
      <w:pgSz w:w="16838" w:h="11906" w:orient="landscape"/>
      <w:pgMar w:top="1134" w:right="851" w:bottom="567" w:left="1701" w:header="284" w:footer="0" w:gutter="0"/>
      <w:pgNumType w:start="3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121" w:rsidRDefault="00521121" w:rsidP="00FA6603">
      <w:pPr>
        <w:spacing w:after="0" w:line="240" w:lineRule="auto"/>
      </w:pPr>
      <w:r>
        <w:separator/>
      </w:r>
    </w:p>
  </w:endnote>
  <w:endnote w:type="continuationSeparator" w:id="0">
    <w:p w:rsidR="00521121" w:rsidRDefault="00521121" w:rsidP="00FA6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121" w:rsidRDefault="00521121" w:rsidP="00FA6603">
      <w:pPr>
        <w:spacing w:after="0" w:line="240" w:lineRule="auto"/>
      </w:pPr>
      <w:r>
        <w:separator/>
      </w:r>
    </w:p>
  </w:footnote>
  <w:footnote w:type="continuationSeparator" w:id="0">
    <w:p w:rsidR="00521121" w:rsidRDefault="00521121" w:rsidP="00FA6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7194602"/>
      <w:docPartObj>
        <w:docPartGallery w:val="Page Numbers (Top of Page)"/>
        <w:docPartUnique/>
      </w:docPartObj>
    </w:sdtPr>
    <w:sdtEndPr>
      <w:rPr>
        <w:sz w:val="2"/>
      </w:rPr>
    </w:sdtEndPr>
    <w:sdtContent>
      <w:p w:rsidR="00A50ADC" w:rsidRDefault="00A50ADC">
        <w:pPr>
          <w:pStyle w:val="a3"/>
          <w:jc w:val="center"/>
        </w:pPr>
      </w:p>
      <w:p w:rsidR="00A50ADC" w:rsidRDefault="00A50ADC">
        <w:pPr>
          <w:pStyle w:val="a3"/>
          <w:jc w:val="center"/>
        </w:pPr>
      </w:p>
      <w:p w:rsidR="00A50ADC" w:rsidRDefault="00A50ADC" w:rsidP="00F46B60">
        <w:pPr>
          <w:pStyle w:val="a3"/>
          <w:jc w:val="center"/>
          <w:rPr>
            <w:noProof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6F9">
          <w:rPr>
            <w:noProof/>
          </w:rPr>
          <w:t>40</w:t>
        </w:r>
        <w:r>
          <w:rPr>
            <w:noProof/>
          </w:rPr>
          <w:fldChar w:fldCharType="end"/>
        </w:r>
      </w:p>
      <w:p w:rsidR="00A50ADC" w:rsidRDefault="00A50ADC" w:rsidP="00F46B60">
        <w:pPr>
          <w:pStyle w:val="a3"/>
          <w:jc w:val="center"/>
          <w:rPr>
            <w:noProof/>
          </w:rPr>
        </w:pPr>
      </w:p>
      <w:tbl>
        <w:tblPr>
          <w:tblpPr w:leftFromText="180" w:rightFromText="180" w:vertAnchor="text" w:tblpX="-464" w:tblpY="1"/>
          <w:tblOverlap w:val="never"/>
          <w:tblW w:w="5198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274"/>
          <w:gridCol w:w="1559"/>
          <w:gridCol w:w="1987"/>
          <w:gridCol w:w="567"/>
          <w:gridCol w:w="712"/>
          <w:gridCol w:w="991"/>
          <w:gridCol w:w="567"/>
          <w:gridCol w:w="991"/>
          <w:gridCol w:w="991"/>
          <w:gridCol w:w="950"/>
          <w:gridCol w:w="887"/>
          <w:gridCol w:w="994"/>
          <w:gridCol w:w="991"/>
          <w:gridCol w:w="1380"/>
        </w:tblGrid>
        <w:tr w:rsidR="00A50ADC" w:rsidRPr="008703D1" w:rsidTr="00CC384E">
          <w:trPr>
            <w:cantSplit/>
            <w:trHeight w:val="167"/>
          </w:trPr>
          <w:tc>
            <w:tcPr>
              <w:tcW w:w="429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:rsidR="00A50ADC" w:rsidRPr="008703D1" w:rsidRDefault="00A50ADC" w:rsidP="00D404E1">
              <w:pPr>
                <w:shd w:val="clear" w:color="auto" w:fill="FFFFFF" w:themeFill="background1"/>
                <w:spacing w:after="0" w:line="240" w:lineRule="auto"/>
                <w:jc w:val="center"/>
                <w:rPr>
                  <w:rFonts w:ascii="Times New Roman" w:eastAsia="Calibri" w:hAnsi="Times New Roman" w:cs="Times New Roman"/>
                  <w:sz w:val="14"/>
                  <w:szCs w:val="14"/>
                </w:rPr>
              </w:pPr>
              <w:r w:rsidRPr="008703D1">
                <w:rPr>
                  <w:rFonts w:ascii="Times New Roman" w:eastAsia="Calibri" w:hAnsi="Times New Roman" w:cs="Times New Roman"/>
                  <w:sz w:val="14"/>
                  <w:szCs w:val="14"/>
                </w:rPr>
                <w:t>1</w:t>
              </w:r>
            </w:p>
          </w:tc>
          <w:tc>
            <w:tcPr>
              <w:tcW w:w="525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:rsidR="00A50ADC" w:rsidRPr="008703D1" w:rsidRDefault="00A50ADC" w:rsidP="00D404E1">
              <w:pPr>
                <w:shd w:val="clear" w:color="auto" w:fill="FFFFFF" w:themeFill="background1"/>
                <w:spacing w:after="0" w:line="240" w:lineRule="auto"/>
                <w:jc w:val="center"/>
                <w:rPr>
                  <w:rFonts w:ascii="Times New Roman" w:eastAsia="Calibri" w:hAnsi="Times New Roman" w:cs="Times New Roman"/>
                  <w:sz w:val="14"/>
                  <w:szCs w:val="14"/>
                </w:rPr>
              </w:pPr>
              <w:r w:rsidRPr="008703D1">
                <w:rPr>
                  <w:rFonts w:ascii="Times New Roman" w:eastAsia="Calibri" w:hAnsi="Times New Roman" w:cs="Times New Roman"/>
                  <w:sz w:val="14"/>
                  <w:szCs w:val="14"/>
                </w:rPr>
                <w:t>2</w:t>
              </w:r>
            </w:p>
          </w:tc>
          <w:tc>
            <w:tcPr>
              <w:tcW w:w="669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:rsidR="00A50ADC" w:rsidRPr="008703D1" w:rsidRDefault="00A50ADC" w:rsidP="00D404E1">
              <w:pPr>
                <w:shd w:val="clear" w:color="auto" w:fill="FFFFFF" w:themeFill="background1"/>
                <w:spacing w:after="0" w:line="240" w:lineRule="auto"/>
                <w:jc w:val="center"/>
                <w:rPr>
                  <w:rFonts w:ascii="Times New Roman" w:eastAsia="Calibri" w:hAnsi="Times New Roman" w:cs="Times New Roman"/>
                  <w:sz w:val="14"/>
                  <w:szCs w:val="14"/>
                </w:rPr>
              </w:pPr>
              <w:r w:rsidRPr="008703D1">
                <w:rPr>
                  <w:rFonts w:ascii="Times New Roman" w:eastAsia="Calibri" w:hAnsi="Times New Roman" w:cs="Times New Roman"/>
                  <w:sz w:val="14"/>
                  <w:szCs w:val="14"/>
                </w:rPr>
                <w:t>3</w:t>
              </w:r>
            </w:p>
          </w:tc>
          <w:tc>
            <w:tcPr>
              <w:tcW w:w="191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noWrap/>
              <w:vAlign w:val="center"/>
              <w:hideMark/>
            </w:tcPr>
            <w:p w:rsidR="00A50ADC" w:rsidRPr="008703D1" w:rsidRDefault="00A50ADC" w:rsidP="00D404E1">
              <w:pPr>
                <w:shd w:val="clear" w:color="auto" w:fill="FFFFFF" w:themeFill="background1"/>
                <w:spacing w:after="0" w:line="240" w:lineRule="auto"/>
                <w:jc w:val="center"/>
                <w:rPr>
                  <w:rFonts w:ascii="Times New Roman" w:eastAsia="Calibri" w:hAnsi="Times New Roman" w:cs="Times New Roman"/>
                  <w:sz w:val="14"/>
                  <w:szCs w:val="14"/>
                </w:rPr>
              </w:pPr>
              <w:r w:rsidRPr="008703D1">
                <w:rPr>
                  <w:rFonts w:ascii="Times New Roman" w:eastAsia="Calibri" w:hAnsi="Times New Roman" w:cs="Times New Roman"/>
                  <w:sz w:val="14"/>
                  <w:szCs w:val="14"/>
                </w:rPr>
                <w:t>4</w:t>
              </w:r>
            </w:p>
          </w:tc>
          <w:tc>
            <w:tcPr>
              <w:tcW w:w="240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noWrap/>
              <w:vAlign w:val="center"/>
              <w:hideMark/>
            </w:tcPr>
            <w:p w:rsidR="00A50ADC" w:rsidRPr="008703D1" w:rsidRDefault="00A50ADC" w:rsidP="00D404E1">
              <w:pPr>
                <w:shd w:val="clear" w:color="auto" w:fill="FFFFFF" w:themeFill="background1"/>
                <w:spacing w:after="0" w:line="240" w:lineRule="auto"/>
                <w:jc w:val="center"/>
                <w:rPr>
                  <w:rFonts w:ascii="Times New Roman" w:eastAsia="Calibri" w:hAnsi="Times New Roman" w:cs="Times New Roman"/>
                  <w:sz w:val="14"/>
                  <w:szCs w:val="14"/>
                </w:rPr>
              </w:pPr>
              <w:r w:rsidRPr="008703D1">
                <w:rPr>
                  <w:rFonts w:ascii="Times New Roman" w:eastAsia="Calibri" w:hAnsi="Times New Roman" w:cs="Times New Roman"/>
                  <w:sz w:val="14"/>
                  <w:szCs w:val="14"/>
                </w:rPr>
                <w:t>5</w:t>
              </w:r>
            </w:p>
          </w:tc>
          <w:tc>
            <w:tcPr>
              <w:tcW w:w="334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noWrap/>
              <w:vAlign w:val="center"/>
              <w:hideMark/>
            </w:tcPr>
            <w:p w:rsidR="00A50ADC" w:rsidRPr="008703D1" w:rsidRDefault="00A50ADC" w:rsidP="00D404E1">
              <w:pPr>
                <w:shd w:val="clear" w:color="auto" w:fill="FFFFFF" w:themeFill="background1"/>
                <w:spacing w:after="0" w:line="240" w:lineRule="auto"/>
                <w:jc w:val="center"/>
                <w:rPr>
                  <w:rFonts w:ascii="Times New Roman" w:eastAsia="Calibri" w:hAnsi="Times New Roman" w:cs="Times New Roman"/>
                  <w:sz w:val="14"/>
                  <w:szCs w:val="14"/>
                </w:rPr>
              </w:pPr>
              <w:r w:rsidRPr="008703D1">
                <w:rPr>
                  <w:rFonts w:ascii="Times New Roman" w:eastAsia="Calibri" w:hAnsi="Times New Roman" w:cs="Times New Roman"/>
                  <w:sz w:val="14"/>
                  <w:szCs w:val="14"/>
                </w:rPr>
                <w:t>6</w:t>
              </w:r>
            </w:p>
          </w:tc>
          <w:tc>
            <w:tcPr>
              <w:tcW w:w="191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noWrap/>
              <w:vAlign w:val="center"/>
              <w:hideMark/>
            </w:tcPr>
            <w:p w:rsidR="00A50ADC" w:rsidRPr="008703D1" w:rsidRDefault="00A50ADC" w:rsidP="00D404E1">
              <w:pPr>
                <w:shd w:val="clear" w:color="auto" w:fill="FFFFFF" w:themeFill="background1"/>
                <w:spacing w:after="0" w:line="240" w:lineRule="auto"/>
                <w:jc w:val="center"/>
                <w:rPr>
                  <w:rFonts w:ascii="Times New Roman" w:eastAsia="Calibri" w:hAnsi="Times New Roman" w:cs="Times New Roman"/>
                  <w:sz w:val="14"/>
                  <w:szCs w:val="14"/>
                </w:rPr>
              </w:pPr>
              <w:r w:rsidRPr="008703D1">
                <w:rPr>
                  <w:rFonts w:ascii="Times New Roman" w:eastAsia="Calibri" w:hAnsi="Times New Roman" w:cs="Times New Roman"/>
                  <w:sz w:val="14"/>
                  <w:szCs w:val="14"/>
                </w:rPr>
                <w:t>7</w:t>
              </w:r>
            </w:p>
          </w:tc>
          <w:tc>
            <w:tcPr>
              <w:tcW w:w="334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noWrap/>
              <w:vAlign w:val="center"/>
              <w:hideMark/>
            </w:tcPr>
            <w:p w:rsidR="00A50ADC" w:rsidRPr="008703D1" w:rsidRDefault="00A50ADC" w:rsidP="00D404E1">
              <w:pPr>
                <w:shd w:val="clear" w:color="auto" w:fill="FFFFFF" w:themeFill="background1"/>
                <w:spacing w:after="0" w:line="240" w:lineRule="auto"/>
                <w:jc w:val="center"/>
                <w:rPr>
                  <w:rFonts w:ascii="Times New Roman" w:eastAsia="Calibri" w:hAnsi="Times New Roman" w:cs="Times New Roman"/>
                  <w:sz w:val="14"/>
                  <w:szCs w:val="14"/>
                </w:rPr>
              </w:pPr>
              <w:r w:rsidRPr="008703D1">
                <w:rPr>
                  <w:rFonts w:ascii="Times New Roman" w:eastAsia="Calibri" w:hAnsi="Times New Roman" w:cs="Times New Roman"/>
                  <w:sz w:val="14"/>
                  <w:szCs w:val="14"/>
                </w:rPr>
                <w:t>8</w:t>
              </w:r>
            </w:p>
          </w:tc>
          <w:tc>
            <w:tcPr>
              <w:tcW w:w="334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noWrap/>
              <w:vAlign w:val="center"/>
              <w:hideMark/>
            </w:tcPr>
            <w:p w:rsidR="00A50ADC" w:rsidRPr="008703D1" w:rsidRDefault="00A50ADC" w:rsidP="00D404E1">
              <w:pPr>
                <w:shd w:val="clear" w:color="auto" w:fill="FFFFFF" w:themeFill="background1"/>
                <w:spacing w:after="0" w:line="240" w:lineRule="auto"/>
                <w:jc w:val="center"/>
                <w:rPr>
                  <w:rFonts w:ascii="Times New Roman" w:eastAsia="Calibri" w:hAnsi="Times New Roman" w:cs="Times New Roman"/>
                  <w:sz w:val="14"/>
                  <w:szCs w:val="14"/>
                </w:rPr>
              </w:pPr>
              <w:r w:rsidRPr="008703D1">
                <w:rPr>
                  <w:rFonts w:ascii="Times New Roman" w:eastAsia="Calibri" w:hAnsi="Times New Roman" w:cs="Times New Roman"/>
                  <w:sz w:val="14"/>
                  <w:szCs w:val="14"/>
                </w:rPr>
                <w:t>9</w:t>
              </w:r>
            </w:p>
          </w:tc>
          <w:tc>
            <w:tcPr>
              <w:tcW w:w="320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noWrap/>
              <w:vAlign w:val="center"/>
              <w:hideMark/>
            </w:tcPr>
            <w:p w:rsidR="00A50ADC" w:rsidRPr="008703D1" w:rsidRDefault="00A50ADC" w:rsidP="00D404E1">
              <w:pPr>
                <w:shd w:val="clear" w:color="auto" w:fill="FFFFFF" w:themeFill="background1"/>
                <w:spacing w:after="0" w:line="240" w:lineRule="auto"/>
                <w:jc w:val="center"/>
                <w:rPr>
                  <w:rFonts w:ascii="Times New Roman" w:eastAsia="Calibri" w:hAnsi="Times New Roman" w:cs="Times New Roman"/>
                  <w:sz w:val="14"/>
                  <w:szCs w:val="14"/>
                </w:rPr>
              </w:pPr>
              <w:r w:rsidRPr="008703D1">
                <w:rPr>
                  <w:rFonts w:ascii="Times New Roman" w:eastAsia="Calibri" w:hAnsi="Times New Roman" w:cs="Times New Roman"/>
                  <w:sz w:val="14"/>
                  <w:szCs w:val="14"/>
                </w:rPr>
                <w:t>10</w:t>
              </w:r>
            </w:p>
          </w:tc>
          <w:tc>
            <w:tcPr>
              <w:tcW w:w="299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noWrap/>
              <w:vAlign w:val="center"/>
              <w:hideMark/>
            </w:tcPr>
            <w:p w:rsidR="00A50ADC" w:rsidRPr="008703D1" w:rsidRDefault="00A50ADC" w:rsidP="00D404E1">
              <w:pPr>
                <w:shd w:val="clear" w:color="auto" w:fill="FFFFFF" w:themeFill="background1"/>
                <w:spacing w:after="0" w:line="240" w:lineRule="auto"/>
                <w:jc w:val="center"/>
                <w:rPr>
                  <w:rFonts w:ascii="Times New Roman" w:eastAsia="Calibri" w:hAnsi="Times New Roman" w:cs="Times New Roman"/>
                  <w:sz w:val="14"/>
                  <w:szCs w:val="14"/>
                </w:rPr>
              </w:pPr>
              <w:r w:rsidRPr="008703D1">
                <w:rPr>
                  <w:rFonts w:ascii="Times New Roman" w:eastAsia="Calibri" w:hAnsi="Times New Roman" w:cs="Times New Roman"/>
                  <w:sz w:val="14"/>
                  <w:szCs w:val="14"/>
                </w:rPr>
                <w:t>11</w:t>
              </w:r>
            </w:p>
          </w:tc>
          <w:tc>
            <w:tcPr>
              <w:tcW w:w="335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noWrap/>
              <w:vAlign w:val="center"/>
              <w:hideMark/>
            </w:tcPr>
            <w:p w:rsidR="00A50ADC" w:rsidRPr="008703D1" w:rsidRDefault="00A50ADC" w:rsidP="00D404E1">
              <w:pPr>
                <w:shd w:val="clear" w:color="auto" w:fill="FFFFFF" w:themeFill="background1"/>
                <w:spacing w:after="0" w:line="240" w:lineRule="auto"/>
                <w:jc w:val="center"/>
                <w:rPr>
                  <w:rFonts w:ascii="Times New Roman" w:eastAsia="Calibri" w:hAnsi="Times New Roman" w:cs="Times New Roman"/>
                  <w:sz w:val="14"/>
                  <w:szCs w:val="14"/>
                </w:rPr>
              </w:pPr>
              <w:r w:rsidRPr="008703D1">
                <w:rPr>
                  <w:rFonts w:ascii="Times New Roman" w:eastAsia="Calibri" w:hAnsi="Times New Roman" w:cs="Times New Roman"/>
                  <w:sz w:val="14"/>
                  <w:szCs w:val="14"/>
                </w:rPr>
                <w:t>12</w:t>
              </w:r>
            </w:p>
          </w:tc>
          <w:tc>
            <w:tcPr>
              <w:tcW w:w="334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A50ADC" w:rsidRPr="008703D1" w:rsidRDefault="00A50ADC" w:rsidP="00D404E1">
              <w:pPr>
                <w:shd w:val="clear" w:color="auto" w:fill="FFFFFF" w:themeFill="background1"/>
                <w:spacing w:after="0" w:line="240" w:lineRule="auto"/>
                <w:jc w:val="center"/>
                <w:rPr>
                  <w:rFonts w:ascii="Times New Roman" w:eastAsia="Calibri" w:hAnsi="Times New Roman" w:cs="Times New Roman"/>
                  <w:sz w:val="14"/>
                  <w:szCs w:val="14"/>
                </w:rPr>
              </w:pPr>
              <w:r>
                <w:rPr>
                  <w:rFonts w:ascii="Times New Roman" w:eastAsia="Calibri" w:hAnsi="Times New Roman" w:cs="Times New Roman"/>
                  <w:sz w:val="14"/>
                  <w:szCs w:val="14"/>
                </w:rPr>
                <w:t>13</w:t>
              </w:r>
            </w:p>
          </w:tc>
          <w:tc>
            <w:tcPr>
              <w:tcW w:w="465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:rsidR="00A50ADC" w:rsidRPr="008703D1" w:rsidRDefault="00A50ADC" w:rsidP="00D404E1">
              <w:pPr>
                <w:shd w:val="clear" w:color="auto" w:fill="FFFFFF" w:themeFill="background1"/>
                <w:spacing w:after="0" w:line="240" w:lineRule="auto"/>
                <w:jc w:val="center"/>
                <w:rPr>
                  <w:rFonts w:ascii="Times New Roman" w:eastAsia="Calibri" w:hAnsi="Times New Roman" w:cs="Times New Roman"/>
                  <w:sz w:val="14"/>
                  <w:szCs w:val="14"/>
                </w:rPr>
              </w:pPr>
              <w:r>
                <w:rPr>
                  <w:rFonts w:ascii="Times New Roman" w:eastAsia="Calibri" w:hAnsi="Times New Roman" w:cs="Times New Roman"/>
                  <w:sz w:val="14"/>
                  <w:szCs w:val="14"/>
                </w:rPr>
                <w:t>14</w:t>
              </w:r>
            </w:p>
          </w:tc>
        </w:tr>
      </w:tbl>
      <w:p w:rsidR="00A50ADC" w:rsidRPr="00D404E1" w:rsidRDefault="00A50ADC" w:rsidP="00D404E1">
        <w:pPr>
          <w:pStyle w:val="a3"/>
          <w:rPr>
            <w:sz w:val="2"/>
          </w:rPr>
        </w:pPr>
      </w:p>
    </w:sdtContent>
  </w:sdt>
  <w:p w:rsidR="00A50ADC" w:rsidRPr="009B5CB9" w:rsidRDefault="00A50ADC" w:rsidP="008F7E36">
    <w:pPr>
      <w:pStyle w:val="a3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ADC" w:rsidRDefault="00A50ADC" w:rsidP="008E6202">
    <w:pPr>
      <w:pStyle w:val="a3"/>
      <w:jc w:val="center"/>
    </w:pPr>
  </w:p>
  <w:p w:rsidR="00A50ADC" w:rsidRDefault="00A50ADC" w:rsidP="008E6202">
    <w:pPr>
      <w:pStyle w:val="a3"/>
      <w:jc w:val="center"/>
    </w:pPr>
  </w:p>
  <w:p w:rsidR="00A50ADC" w:rsidRDefault="00A50ADC" w:rsidP="008E6202">
    <w:pPr>
      <w:pStyle w:val="a3"/>
      <w:jc w:val="center"/>
    </w:pPr>
    <w:r>
      <w:t>36</w:t>
    </w:r>
  </w:p>
  <w:p w:rsidR="00A50ADC" w:rsidRDefault="00A50ADC" w:rsidP="008E6202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046"/>
    <w:rsid w:val="00001E54"/>
    <w:rsid w:val="000036C5"/>
    <w:rsid w:val="0000432E"/>
    <w:rsid w:val="00006B08"/>
    <w:rsid w:val="0001051B"/>
    <w:rsid w:val="000119F0"/>
    <w:rsid w:val="00014BBE"/>
    <w:rsid w:val="00022386"/>
    <w:rsid w:val="00031EC0"/>
    <w:rsid w:val="00034F20"/>
    <w:rsid w:val="000358F3"/>
    <w:rsid w:val="00036F02"/>
    <w:rsid w:val="0004169A"/>
    <w:rsid w:val="0004307D"/>
    <w:rsid w:val="000458A6"/>
    <w:rsid w:val="00050023"/>
    <w:rsid w:val="0005114E"/>
    <w:rsid w:val="00051EFB"/>
    <w:rsid w:val="00053C5A"/>
    <w:rsid w:val="00055D7A"/>
    <w:rsid w:val="00057A4D"/>
    <w:rsid w:val="00057C6C"/>
    <w:rsid w:val="00060CBA"/>
    <w:rsid w:val="00060E0D"/>
    <w:rsid w:val="00061551"/>
    <w:rsid w:val="00066161"/>
    <w:rsid w:val="0006671B"/>
    <w:rsid w:val="0007665D"/>
    <w:rsid w:val="00076B67"/>
    <w:rsid w:val="00080464"/>
    <w:rsid w:val="000808FB"/>
    <w:rsid w:val="00083C66"/>
    <w:rsid w:val="00084280"/>
    <w:rsid w:val="0008459F"/>
    <w:rsid w:val="000863FB"/>
    <w:rsid w:val="000908EF"/>
    <w:rsid w:val="00091035"/>
    <w:rsid w:val="00094CEE"/>
    <w:rsid w:val="000A1018"/>
    <w:rsid w:val="000A190C"/>
    <w:rsid w:val="000A2C7C"/>
    <w:rsid w:val="000A3DBE"/>
    <w:rsid w:val="000A4B3A"/>
    <w:rsid w:val="000B0288"/>
    <w:rsid w:val="000B1B04"/>
    <w:rsid w:val="000B2859"/>
    <w:rsid w:val="000B6054"/>
    <w:rsid w:val="000B6785"/>
    <w:rsid w:val="000C7FAF"/>
    <w:rsid w:val="000D0238"/>
    <w:rsid w:val="000D2D76"/>
    <w:rsid w:val="000D39D5"/>
    <w:rsid w:val="000D3D29"/>
    <w:rsid w:val="000D6103"/>
    <w:rsid w:val="000D7F3B"/>
    <w:rsid w:val="000E0B13"/>
    <w:rsid w:val="000E35D6"/>
    <w:rsid w:val="000E3A41"/>
    <w:rsid w:val="000E48AB"/>
    <w:rsid w:val="000E4FE5"/>
    <w:rsid w:val="000E5133"/>
    <w:rsid w:val="000F0AA4"/>
    <w:rsid w:val="000F0B2C"/>
    <w:rsid w:val="000F4D2F"/>
    <w:rsid w:val="001010AF"/>
    <w:rsid w:val="00105E3A"/>
    <w:rsid w:val="0010658E"/>
    <w:rsid w:val="00107050"/>
    <w:rsid w:val="00107DF0"/>
    <w:rsid w:val="00114531"/>
    <w:rsid w:val="00117DF0"/>
    <w:rsid w:val="001226A7"/>
    <w:rsid w:val="00124AF1"/>
    <w:rsid w:val="00127061"/>
    <w:rsid w:val="00127450"/>
    <w:rsid w:val="001304B9"/>
    <w:rsid w:val="001325C8"/>
    <w:rsid w:val="001369CC"/>
    <w:rsid w:val="001420CE"/>
    <w:rsid w:val="0014343B"/>
    <w:rsid w:val="001443A4"/>
    <w:rsid w:val="00145628"/>
    <w:rsid w:val="0014673A"/>
    <w:rsid w:val="00147D44"/>
    <w:rsid w:val="00163E00"/>
    <w:rsid w:val="00171A21"/>
    <w:rsid w:val="00173D62"/>
    <w:rsid w:val="00176771"/>
    <w:rsid w:val="001807A2"/>
    <w:rsid w:val="0018507B"/>
    <w:rsid w:val="00187FA0"/>
    <w:rsid w:val="001912AB"/>
    <w:rsid w:val="0019761F"/>
    <w:rsid w:val="001A0A48"/>
    <w:rsid w:val="001A250E"/>
    <w:rsid w:val="001A3548"/>
    <w:rsid w:val="001A5699"/>
    <w:rsid w:val="001A61C8"/>
    <w:rsid w:val="001A61D5"/>
    <w:rsid w:val="001A69A8"/>
    <w:rsid w:val="001A70C4"/>
    <w:rsid w:val="001A7F62"/>
    <w:rsid w:val="001B0FC0"/>
    <w:rsid w:val="001B4B1F"/>
    <w:rsid w:val="001B6B73"/>
    <w:rsid w:val="001C189A"/>
    <w:rsid w:val="001C291E"/>
    <w:rsid w:val="001C328E"/>
    <w:rsid w:val="001C4E23"/>
    <w:rsid w:val="001C6168"/>
    <w:rsid w:val="001C7897"/>
    <w:rsid w:val="001D4816"/>
    <w:rsid w:val="001D48F7"/>
    <w:rsid w:val="001D5892"/>
    <w:rsid w:val="001E0CBC"/>
    <w:rsid w:val="001E18E5"/>
    <w:rsid w:val="001E5685"/>
    <w:rsid w:val="001E56EE"/>
    <w:rsid w:val="001E7872"/>
    <w:rsid w:val="001F3073"/>
    <w:rsid w:val="001F3984"/>
    <w:rsid w:val="001F54FE"/>
    <w:rsid w:val="001F583D"/>
    <w:rsid w:val="001F78BE"/>
    <w:rsid w:val="00200675"/>
    <w:rsid w:val="002026BF"/>
    <w:rsid w:val="00217BF2"/>
    <w:rsid w:val="002208AC"/>
    <w:rsid w:val="0022402F"/>
    <w:rsid w:val="002304B0"/>
    <w:rsid w:val="0023167A"/>
    <w:rsid w:val="00231D83"/>
    <w:rsid w:val="0023211D"/>
    <w:rsid w:val="00233D8D"/>
    <w:rsid w:val="00241843"/>
    <w:rsid w:val="002446A4"/>
    <w:rsid w:val="002450E0"/>
    <w:rsid w:val="002451A1"/>
    <w:rsid w:val="00252B27"/>
    <w:rsid w:val="0025389E"/>
    <w:rsid w:val="0025659F"/>
    <w:rsid w:val="00257A85"/>
    <w:rsid w:val="002624F5"/>
    <w:rsid w:val="00263C1E"/>
    <w:rsid w:val="002650F6"/>
    <w:rsid w:val="00265B29"/>
    <w:rsid w:val="00266067"/>
    <w:rsid w:val="00266824"/>
    <w:rsid w:val="00266AE2"/>
    <w:rsid w:val="00267F73"/>
    <w:rsid w:val="002758D1"/>
    <w:rsid w:val="00281120"/>
    <w:rsid w:val="0028162A"/>
    <w:rsid w:val="002818C7"/>
    <w:rsid w:val="00290FEA"/>
    <w:rsid w:val="002923B9"/>
    <w:rsid w:val="00294933"/>
    <w:rsid w:val="002A18B7"/>
    <w:rsid w:val="002A462E"/>
    <w:rsid w:val="002A5027"/>
    <w:rsid w:val="002A512A"/>
    <w:rsid w:val="002A7378"/>
    <w:rsid w:val="002A7D92"/>
    <w:rsid w:val="002B23FB"/>
    <w:rsid w:val="002B25CB"/>
    <w:rsid w:val="002B2E7B"/>
    <w:rsid w:val="002B2F2E"/>
    <w:rsid w:val="002B32B3"/>
    <w:rsid w:val="002B629C"/>
    <w:rsid w:val="002B75E0"/>
    <w:rsid w:val="002B7BA0"/>
    <w:rsid w:val="002B7EC9"/>
    <w:rsid w:val="002C0491"/>
    <w:rsid w:val="002C2707"/>
    <w:rsid w:val="002C6FDD"/>
    <w:rsid w:val="002C7C63"/>
    <w:rsid w:val="002C7EE5"/>
    <w:rsid w:val="002D01C5"/>
    <w:rsid w:val="002D0890"/>
    <w:rsid w:val="002D1064"/>
    <w:rsid w:val="002D5F8C"/>
    <w:rsid w:val="002D75E4"/>
    <w:rsid w:val="002E0896"/>
    <w:rsid w:val="002E164D"/>
    <w:rsid w:val="002E3C20"/>
    <w:rsid w:val="002E50B1"/>
    <w:rsid w:val="002E6812"/>
    <w:rsid w:val="002F1105"/>
    <w:rsid w:val="002F2BA3"/>
    <w:rsid w:val="002F2C37"/>
    <w:rsid w:val="002F71EE"/>
    <w:rsid w:val="002F7281"/>
    <w:rsid w:val="00302F85"/>
    <w:rsid w:val="00310E5F"/>
    <w:rsid w:val="003117FC"/>
    <w:rsid w:val="00312FE4"/>
    <w:rsid w:val="00314FA2"/>
    <w:rsid w:val="00315D62"/>
    <w:rsid w:val="00320D5B"/>
    <w:rsid w:val="003216B7"/>
    <w:rsid w:val="00327254"/>
    <w:rsid w:val="00330952"/>
    <w:rsid w:val="00330C83"/>
    <w:rsid w:val="00340414"/>
    <w:rsid w:val="00340A2C"/>
    <w:rsid w:val="00341938"/>
    <w:rsid w:val="003427EC"/>
    <w:rsid w:val="0034392B"/>
    <w:rsid w:val="00343A23"/>
    <w:rsid w:val="00343FF3"/>
    <w:rsid w:val="00347EA0"/>
    <w:rsid w:val="003511CE"/>
    <w:rsid w:val="003533B7"/>
    <w:rsid w:val="003545B6"/>
    <w:rsid w:val="00354757"/>
    <w:rsid w:val="003606B6"/>
    <w:rsid w:val="00361D56"/>
    <w:rsid w:val="00362238"/>
    <w:rsid w:val="00364188"/>
    <w:rsid w:val="00366506"/>
    <w:rsid w:val="00372407"/>
    <w:rsid w:val="00375FF5"/>
    <w:rsid w:val="003811F1"/>
    <w:rsid w:val="003877EA"/>
    <w:rsid w:val="00393F92"/>
    <w:rsid w:val="00394439"/>
    <w:rsid w:val="00394D62"/>
    <w:rsid w:val="00395983"/>
    <w:rsid w:val="00395BB6"/>
    <w:rsid w:val="003960D0"/>
    <w:rsid w:val="003968D1"/>
    <w:rsid w:val="00397BC5"/>
    <w:rsid w:val="003A0EFA"/>
    <w:rsid w:val="003A171B"/>
    <w:rsid w:val="003A304F"/>
    <w:rsid w:val="003A35DC"/>
    <w:rsid w:val="003A6870"/>
    <w:rsid w:val="003B149A"/>
    <w:rsid w:val="003B4CD9"/>
    <w:rsid w:val="003B7C7A"/>
    <w:rsid w:val="003C1131"/>
    <w:rsid w:val="003C26DE"/>
    <w:rsid w:val="003C445B"/>
    <w:rsid w:val="003C615C"/>
    <w:rsid w:val="003C61DA"/>
    <w:rsid w:val="003C786C"/>
    <w:rsid w:val="003D03AE"/>
    <w:rsid w:val="003D262D"/>
    <w:rsid w:val="003D65CA"/>
    <w:rsid w:val="003D6A17"/>
    <w:rsid w:val="003E08CC"/>
    <w:rsid w:val="003E1441"/>
    <w:rsid w:val="003E2FBF"/>
    <w:rsid w:val="003E513B"/>
    <w:rsid w:val="003E55BD"/>
    <w:rsid w:val="003E6667"/>
    <w:rsid w:val="003E71A8"/>
    <w:rsid w:val="003F035D"/>
    <w:rsid w:val="003F0B00"/>
    <w:rsid w:val="003F7EF2"/>
    <w:rsid w:val="004020FA"/>
    <w:rsid w:val="004064E2"/>
    <w:rsid w:val="00411CC2"/>
    <w:rsid w:val="00413FB1"/>
    <w:rsid w:val="00416972"/>
    <w:rsid w:val="0041744F"/>
    <w:rsid w:val="00422B15"/>
    <w:rsid w:val="00423039"/>
    <w:rsid w:val="00423B84"/>
    <w:rsid w:val="00425295"/>
    <w:rsid w:val="00427E67"/>
    <w:rsid w:val="00427F42"/>
    <w:rsid w:val="0043181B"/>
    <w:rsid w:val="0043218D"/>
    <w:rsid w:val="0043281B"/>
    <w:rsid w:val="00432835"/>
    <w:rsid w:val="00433409"/>
    <w:rsid w:val="00433BD1"/>
    <w:rsid w:val="0043701D"/>
    <w:rsid w:val="00441DD4"/>
    <w:rsid w:val="00444042"/>
    <w:rsid w:val="00445CAC"/>
    <w:rsid w:val="00447826"/>
    <w:rsid w:val="00451E04"/>
    <w:rsid w:val="0045273A"/>
    <w:rsid w:val="004530EC"/>
    <w:rsid w:val="00453E81"/>
    <w:rsid w:val="00454893"/>
    <w:rsid w:val="00455EA7"/>
    <w:rsid w:val="004562DD"/>
    <w:rsid w:val="0045698C"/>
    <w:rsid w:val="0046281B"/>
    <w:rsid w:val="00462DBA"/>
    <w:rsid w:val="0046750C"/>
    <w:rsid w:val="00467853"/>
    <w:rsid w:val="004725FE"/>
    <w:rsid w:val="00474B9A"/>
    <w:rsid w:val="0047786F"/>
    <w:rsid w:val="00480CF2"/>
    <w:rsid w:val="00482A43"/>
    <w:rsid w:val="00487A5F"/>
    <w:rsid w:val="0049171A"/>
    <w:rsid w:val="00491DBA"/>
    <w:rsid w:val="004A0D12"/>
    <w:rsid w:val="004A6912"/>
    <w:rsid w:val="004A71B9"/>
    <w:rsid w:val="004B267C"/>
    <w:rsid w:val="004B69FD"/>
    <w:rsid w:val="004B75E7"/>
    <w:rsid w:val="004C2B59"/>
    <w:rsid w:val="004C48BA"/>
    <w:rsid w:val="004C5B13"/>
    <w:rsid w:val="004C6FED"/>
    <w:rsid w:val="004D0A7D"/>
    <w:rsid w:val="004D313C"/>
    <w:rsid w:val="004D3833"/>
    <w:rsid w:val="004D3E0B"/>
    <w:rsid w:val="004D5BD1"/>
    <w:rsid w:val="004D6D3B"/>
    <w:rsid w:val="004E48E8"/>
    <w:rsid w:val="004E56F7"/>
    <w:rsid w:val="004E5A8D"/>
    <w:rsid w:val="004E5CBD"/>
    <w:rsid w:val="004E66D8"/>
    <w:rsid w:val="004F7BCC"/>
    <w:rsid w:val="004F7E72"/>
    <w:rsid w:val="005002B2"/>
    <w:rsid w:val="00501CAE"/>
    <w:rsid w:val="005033FC"/>
    <w:rsid w:val="005060D9"/>
    <w:rsid w:val="0050712C"/>
    <w:rsid w:val="005103B1"/>
    <w:rsid w:val="005112CE"/>
    <w:rsid w:val="00513483"/>
    <w:rsid w:val="0051383A"/>
    <w:rsid w:val="00513E46"/>
    <w:rsid w:val="00514437"/>
    <w:rsid w:val="00514FD5"/>
    <w:rsid w:val="00515DA7"/>
    <w:rsid w:val="0051613B"/>
    <w:rsid w:val="00516191"/>
    <w:rsid w:val="00520226"/>
    <w:rsid w:val="00521121"/>
    <w:rsid w:val="005223DF"/>
    <w:rsid w:val="00524224"/>
    <w:rsid w:val="00524A37"/>
    <w:rsid w:val="00525091"/>
    <w:rsid w:val="00525FC8"/>
    <w:rsid w:val="0052674C"/>
    <w:rsid w:val="005274ED"/>
    <w:rsid w:val="00527F43"/>
    <w:rsid w:val="00530CC2"/>
    <w:rsid w:val="00532917"/>
    <w:rsid w:val="00535104"/>
    <w:rsid w:val="0053564C"/>
    <w:rsid w:val="005357E1"/>
    <w:rsid w:val="0053605D"/>
    <w:rsid w:val="005376D4"/>
    <w:rsid w:val="00541EAF"/>
    <w:rsid w:val="0054358E"/>
    <w:rsid w:val="00544178"/>
    <w:rsid w:val="00545464"/>
    <w:rsid w:val="00547680"/>
    <w:rsid w:val="00551548"/>
    <w:rsid w:val="00552C1F"/>
    <w:rsid w:val="00553347"/>
    <w:rsid w:val="00554E15"/>
    <w:rsid w:val="00556469"/>
    <w:rsid w:val="0056143A"/>
    <w:rsid w:val="0056578A"/>
    <w:rsid w:val="00570ABA"/>
    <w:rsid w:val="005715D1"/>
    <w:rsid w:val="00571674"/>
    <w:rsid w:val="0057274C"/>
    <w:rsid w:val="005847BD"/>
    <w:rsid w:val="0058514C"/>
    <w:rsid w:val="0059015A"/>
    <w:rsid w:val="00590327"/>
    <w:rsid w:val="00596D85"/>
    <w:rsid w:val="005A01E6"/>
    <w:rsid w:val="005A204D"/>
    <w:rsid w:val="005A326F"/>
    <w:rsid w:val="005A7DE5"/>
    <w:rsid w:val="005B3760"/>
    <w:rsid w:val="005B38BD"/>
    <w:rsid w:val="005C1284"/>
    <w:rsid w:val="005C3F68"/>
    <w:rsid w:val="005C4B1C"/>
    <w:rsid w:val="005D1954"/>
    <w:rsid w:val="005D2773"/>
    <w:rsid w:val="005E26F0"/>
    <w:rsid w:val="005E4B7F"/>
    <w:rsid w:val="005E7A04"/>
    <w:rsid w:val="005F0C2F"/>
    <w:rsid w:val="005F1747"/>
    <w:rsid w:val="005F58A3"/>
    <w:rsid w:val="005F7125"/>
    <w:rsid w:val="00600D0D"/>
    <w:rsid w:val="006024D9"/>
    <w:rsid w:val="006029D6"/>
    <w:rsid w:val="0060366E"/>
    <w:rsid w:val="00603BFF"/>
    <w:rsid w:val="00611830"/>
    <w:rsid w:val="0061402F"/>
    <w:rsid w:val="00620320"/>
    <w:rsid w:val="00621894"/>
    <w:rsid w:val="00621ABF"/>
    <w:rsid w:val="00622523"/>
    <w:rsid w:val="00625FE1"/>
    <w:rsid w:val="00635281"/>
    <w:rsid w:val="006359BB"/>
    <w:rsid w:val="006419D9"/>
    <w:rsid w:val="00641A5F"/>
    <w:rsid w:val="0064609D"/>
    <w:rsid w:val="006532FC"/>
    <w:rsid w:val="006573A0"/>
    <w:rsid w:val="00665A4E"/>
    <w:rsid w:val="00667E48"/>
    <w:rsid w:val="0067009E"/>
    <w:rsid w:val="00671F76"/>
    <w:rsid w:val="00672664"/>
    <w:rsid w:val="00672DE6"/>
    <w:rsid w:val="006762C4"/>
    <w:rsid w:val="006773EA"/>
    <w:rsid w:val="00680979"/>
    <w:rsid w:val="00684B38"/>
    <w:rsid w:val="00693E07"/>
    <w:rsid w:val="00697563"/>
    <w:rsid w:val="006A093B"/>
    <w:rsid w:val="006A3D89"/>
    <w:rsid w:val="006B0382"/>
    <w:rsid w:val="006B1E1D"/>
    <w:rsid w:val="006B2334"/>
    <w:rsid w:val="006B3A51"/>
    <w:rsid w:val="006B59FE"/>
    <w:rsid w:val="006B5E4D"/>
    <w:rsid w:val="006C3A85"/>
    <w:rsid w:val="006C3EB2"/>
    <w:rsid w:val="006C435E"/>
    <w:rsid w:val="006C56EE"/>
    <w:rsid w:val="006C7361"/>
    <w:rsid w:val="006D13E5"/>
    <w:rsid w:val="006D16DB"/>
    <w:rsid w:val="006D419F"/>
    <w:rsid w:val="006D4453"/>
    <w:rsid w:val="006D6E2A"/>
    <w:rsid w:val="006E2DE8"/>
    <w:rsid w:val="006E3F3F"/>
    <w:rsid w:val="006E495B"/>
    <w:rsid w:val="006E65CE"/>
    <w:rsid w:val="006F25D7"/>
    <w:rsid w:val="006F50B8"/>
    <w:rsid w:val="006F5B91"/>
    <w:rsid w:val="006F6A20"/>
    <w:rsid w:val="006F74C7"/>
    <w:rsid w:val="007016BB"/>
    <w:rsid w:val="007016D1"/>
    <w:rsid w:val="00701B3B"/>
    <w:rsid w:val="00704FE5"/>
    <w:rsid w:val="00711740"/>
    <w:rsid w:val="0071265D"/>
    <w:rsid w:val="00715BB9"/>
    <w:rsid w:val="0071613D"/>
    <w:rsid w:val="00721805"/>
    <w:rsid w:val="00724386"/>
    <w:rsid w:val="0072796C"/>
    <w:rsid w:val="00734BAC"/>
    <w:rsid w:val="0073579D"/>
    <w:rsid w:val="0073606B"/>
    <w:rsid w:val="00736D0C"/>
    <w:rsid w:val="00736DFA"/>
    <w:rsid w:val="00737093"/>
    <w:rsid w:val="00737713"/>
    <w:rsid w:val="00741BBD"/>
    <w:rsid w:val="0074207F"/>
    <w:rsid w:val="00745B9E"/>
    <w:rsid w:val="00746E5C"/>
    <w:rsid w:val="00755F0A"/>
    <w:rsid w:val="00756DB0"/>
    <w:rsid w:val="00764ECE"/>
    <w:rsid w:val="0076771E"/>
    <w:rsid w:val="0077522E"/>
    <w:rsid w:val="00775C1C"/>
    <w:rsid w:val="00776220"/>
    <w:rsid w:val="00777600"/>
    <w:rsid w:val="007810BE"/>
    <w:rsid w:val="007828A9"/>
    <w:rsid w:val="00784A3F"/>
    <w:rsid w:val="00784D7B"/>
    <w:rsid w:val="00785DBF"/>
    <w:rsid w:val="00791029"/>
    <w:rsid w:val="00794778"/>
    <w:rsid w:val="00794DA0"/>
    <w:rsid w:val="00794E4D"/>
    <w:rsid w:val="007A0052"/>
    <w:rsid w:val="007A13DB"/>
    <w:rsid w:val="007A35BA"/>
    <w:rsid w:val="007A3D56"/>
    <w:rsid w:val="007A3E36"/>
    <w:rsid w:val="007A4AB8"/>
    <w:rsid w:val="007A6764"/>
    <w:rsid w:val="007A7736"/>
    <w:rsid w:val="007A78D5"/>
    <w:rsid w:val="007B05AE"/>
    <w:rsid w:val="007B2FA6"/>
    <w:rsid w:val="007B475F"/>
    <w:rsid w:val="007C2415"/>
    <w:rsid w:val="007C4117"/>
    <w:rsid w:val="007D2067"/>
    <w:rsid w:val="007D20A2"/>
    <w:rsid w:val="007D229E"/>
    <w:rsid w:val="007D2B82"/>
    <w:rsid w:val="007D4460"/>
    <w:rsid w:val="007D4C76"/>
    <w:rsid w:val="007D6A52"/>
    <w:rsid w:val="007D73B3"/>
    <w:rsid w:val="007E36BC"/>
    <w:rsid w:val="007E4B64"/>
    <w:rsid w:val="007E76B9"/>
    <w:rsid w:val="007F01CC"/>
    <w:rsid w:val="007F0F52"/>
    <w:rsid w:val="007F7BE2"/>
    <w:rsid w:val="0080052B"/>
    <w:rsid w:val="00802D35"/>
    <w:rsid w:val="0080366D"/>
    <w:rsid w:val="00804580"/>
    <w:rsid w:val="00811811"/>
    <w:rsid w:val="00811B0C"/>
    <w:rsid w:val="00813B97"/>
    <w:rsid w:val="00814244"/>
    <w:rsid w:val="00814FC6"/>
    <w:rsid w:val="00815ED7"/>
    <w:rsid w:val="008167E7"/>
    <w:rsid w:val="00820B83"/>
    <w:rsid w:val="00821498"/>
    <w:rsid w:val="00821E7E"/>
    <w:rsid w:val="00822FE1"/>
    <w:rsid w:val="00826038"/>
    <w:rsid w:val="00827066"/>
    <w:rsid w:val="008306E9"/>
    <w:rsid w:val="00830A89"/>
    <w:rsid w:val="008313DB"/>
    <w:rsid w:val="0083172F"/>
    <w:rsid w:val="00833BBC"/>
    <w:rsid w:val="00836CF2"/>
    <w:rsid w:val="00837BC1"/>
    <w:rsid w:val="008510CA"/>
    <w:rsid w:val="00851559"/>
    <w:rsid w:val="00854524"/>
    <w:rsid w:val="00856E5E"/>
    <w:rsid w:val="00857FD6"/>
    <w:rsid w:val="00866851"/>
    <w:rsid w:val="008703D1"/>
    <w:rsid w:val="00871108"/>
    <w:rsid w:val="00875A5E"/>
    <w:rsid w:val="00876B46"/>
    <w:rsid w:val="00877838"/>
    <w:rsid w:val="00882A2D"/>
    <w:rsid w:val="0088608C"/>
    <w:rsid w:val="00886948"/>
    <w:rsid w:val="00887299"/>
    <w:rsid w:val="00895143"/>
    <w:rsid w:val="00895F43"/>
    <w:rsid w:val="00896611"/>
    <w:rsid w:val="0089685D"/>
    <w:rsid w:val="00897DE0"/>
    <w:rsid w:val="008A254C"/>
    <w:rsid w:val="008A2FD5"/>
    <w:rsid w:val="008A6618"/>
    <w:rsid w:val="008A6BB1"/>
    <w:rsid w:val="008A7983"/>
    <w:rsid w:val="008B4770"/>
    <w:rsid w:val="008B5691"/>
    <w:rsid w:val="008B6B2F"/>
    <w:rsid w:val="008B7BE4"/>
    <w:rsid w:val="008B7BEA"/>
    <w:rsid w:val="008C03B4"/>
    <w:rsid w:val="008C0680"/>
    <w:rsid w:val="008C142D"/>
    <w:rsid w:val="008C386D"/>
    <w:rsid w:val="008C4913"/>
    <w:rsid w:val="008D08F9"/>
    <w:rsid w:val="008D2608"/>
    <w:rsid w:val="008D3135"/>
    <w:rsid w:val="008D55FA"/>
    <w:rsid w:val="008E0C9B"/>
    <w:rsid w:val="008E6202"/>
    <w:rsid w:val="008F0BC9"/>
    <w:rsid w:val="008F1817"/>
    <w:rsid w:val="008F77FF"/>
    <w:rsid w:val="008F7E36"/>
    <w:rsid w:val="009057EA"/>
    <w:rsid w:val="00905A3C"/>
    <w:rsid w:val="00907181"/>
    <w:rsid w:val="00911D42"/>
    <w:rsid w:val="00913A62"/>
    <w:rsid w:val="009143C0"/>
    <w:rsid w:val="00914824"/>
    <w:rsid w:val="00915046"/>
    <w:rsid w:val="00915451"/>
    <w:rsid w:val="0091645E"/>
    <w:rsid w:val="00916698"/>
    <w:rsid w:val="00917E9A"/>
    <w:rsid w:val="009216A3"/>
    <w:rsid w:val="00923905"/>
    <w:rsid w:val="00923BFA"/>
    <w:rsid w:val="00930B9C"/>
    <w:rsid w:val="0093436A"/>
    <w:rsid w:val="00935163"/>
    <w:rsid w:val="00941B16"/>
    <w:rsid w:val="00943A41"/>
    <w:rsid w:val="009441C8"/>
    <w:rsid w:val="00944D06"/>
    <w:rsid w:val="00950A42"/>
    <w:rsid w:val="009522FF"/>
    <w:rsid w:val="00952D45"/>
    <w:rsid w:val="009545EB"/>
    <w:rsid w:val="00954E44"/>
    <w:rsid w:val="0095707B"/>
    <w:rsid w:val="0096011C"/>
    <w:rsid w:val="00960713"/>
    <w:rsid w:val="009616B6"/>
    <w:rsid w:val="0096200A"/>
    <w:rsid w:val="00966E79"/>
    <w:rsid w:val="00967A21"/>
    <w:rsid w:val="00973245"/>
    <w:rsid w:val="00973E4F"/>
    <w:rsid w:val="00974A09"/>
    <w:rsid w:val="00975D55"/>
    <w:rsid w:val="00982011"/>
    <w:rsid w:val="00984623"/>
    <w:rsid w:val="00984713"/>
    <w:rsid w:val="00984EDA"/>
    <w:rsid w:val="00985772"/>
    <w:rsid w:val="00985D9C"/>
    <w:rsid w:val="00985E18"/>
    <w:rsid w:val="00987F27"/>
    <w:rsid w:val="00990A5D"/>
    <w:rsid w:val="0099351B"/>
    <w:rsid w:val="00993BCE"/>
    <w:rsid w:val="009A2B68"/>
    <w:rsid w:val="009A6B34"/>
    <w:rsid w:val="009A745A"/>
    <w:rsid w:val="009B183B"/>
    <w:rsid w:val="009B3011"/>
    <w:rsid w:val="009B3C40"/>
    <w:rsid w:val="009B3EDD"/>
    <w:rsid w:val="009B5CB9"/>
    <w:rsid w:val="009B62C7"/>
    <w:rsid w:val="009B63E6"/>
    <w:rsid w:val="009B76A7"/>
    <w:rsid w:val="009C22B0"/>
    <w:rsid w:val="009C60F2"/>
    <w:rsid w:val="009D010F"/>
    <w:rsid w:val="009D26BC"/>
    <w:rsid w:val="009D724A"/>
    <w:rsid w:val="009E62B7"/>
    <w:rsid w:val="009E6A89"/>
    <w:rsid w:val="009F0D4B"/>
    <w:rsid w:val="009F2250"/>
    <w:rsid w:val="009F2C9A"/>
    <w:rsid w:val="009F2D87"/>
    <w:rsid w:val="009F39ED"/>
    <w:rsid w:val="009F63B9"/>
    <w:rsid w:val="009F6A72"/>
    <w:rsid w:val="00A0138C"/>
    <w:rsid w:val="00A02139"/>
    <w:rsid w:val="00A06D4A"/>
    <w:rsid w:val="00A07025"/>
    <w:rsid w:val="00A1030F"/>
    <w:rsid w:val="00A10E77"/>
    <w:rsid w:val="00A114B0"/>
    <w:rsid w:val="00A11AD0"/>
    <w:rsid w:val="00A122BC"/>
    <w:rsid w:val="00A15973"/>
    <w:rsid w:val="00A16256"/>
    <w:rsid w:val="00A201C9"/>
    <w:rsid w:val="00A2225C"/>
    <w:rsid w:val="00A22CC2"/>
    <w:rsid w:val="00A24330"/>
    <w:rsid w:val="00A26B21"/>
    <w:rsid w:val="00A27559"/>
    <w:rsid w:val="00A27FAB"/>
    <w:rsid w:val="00A305A7"/>
    <w:rsid w:val="00A35CC2"/>
    <w:rsid w:val="00A35D76"/>
    <w:rsid w:val="00A42E56"/>
    <w:rsid w:val="00A44230"/>
    <w:rsid w:val="00A46B22"/>
    <w:rsid w:val="00A46C82"/>
    <w:rsid w:val="00A47AD8"/>
    <w:rsid w:val="00A50ADC"/>
    <w:rsid w:val="00A53419"/>
    <w:rsid w:val="00A53BE3"/>
    <w:rsid w:val="00A5573A"/>
    <w:rsid w:val="00A56225"/>
    <w:rsid w:val="00A610A6"/>
    <w:rsid w:val="00A65F4A"/>
    <w:rsid w:val="00A665A1"/>
    <w:rsid w:val="00A702E5"/>
    <w:rsid w:val="00A70A8D"/>
    <w:rsid w:val="00A70EAB"/>
    <w:rsid w:val="00A719E7"/>
    <w:rsid w:val="00A76BFC"/>
    <w:rsid w:val="00A7727E"/>
    <w:rsid w:val="00A83E31"/>
    <w:rsid w:val="00A8495C"/>
    <w:rsid w:val="00A85CBA"/>
    <w:rsid w:val="00A86F90"/>
    <w:rsid w:val="00A91C51"/>
    <w:rsid w:val="00A92B5E"/>
    <w:rsid w:val="00A932E5"/>
    <w:rsid w:val="00A9375B"/>
    <w:rsid w:val="00A977B8"/>
    <w:rsid w:val="00AA12BB"/>
    <w:rsid w:val="00AA1BF1"/>
    <w:rsid w:val="00AA1D70"/>
    <w:rsid w:val="00AA310A"/>
    <w:rsid w:val="00AA48FD"/>
    <w:rsid w:val="00AA66C4"/>
    <w:rsid w:val="00AA6E59"/>
    <w:rsid w:val="00AA7370"/>
    <w:rsid w:val="00AB13A7"/>
    <w:rsid w:val="00AB2209"/>
    <w:rsid w:val="00AB28F1"/>
    <w:rsid w:val="00AB6A5D"/>
    <w:rsid w:val="00AB7086"/>
    <w:rsid w:val="00AB74E0"/>
    <w:rsid w:val="00AC3760"/>
    <w:rsid w:val="00AC4234"/>
    <w:rsid w:val="00AD04ED"/>
    <w:rsid w:val="00AD088D"/>
    <w:rsid w:val="00AD4BB7"/>
    <w:rsid w:val="00AD544D"/>
    <w:rsid w:val="00AD658B"/>
    <w:rsid w:val="00AE0A58"/>
    <w:rsid w:val="00AE1979"/>
    <w:rsid w:val="00AE29D1"/>
    <w:rsid w:val="00AE3CCC"/>
    <w:rsid w:val="00AF0E5E"/>
    <w:rsid w:val="00AF1AE1"/>
    <w:rsid w:val="00AF20A4"/>
    <w:rsid w:val="00AF33C3"/>
    <w:rsid w:val="00AF3A83"/>
    <w:rsid w:val="00AF46AA"/>
    <w:rsid w:val="00AF6223"/>
    <w:rsid w:val="00B004FB"/>
    <w:rsid w:val="00B00B97"/>
    <w:rsid w:val="00B04B77"/>
    <w:rsid w:val="00B078BB"/>
    <w:rsid w:val="00B07D04"/>
    <w:rsid w:val="00B12C9D"/>
    <w:rsid w:val="00B13B3B"/>
    <w:rsid w:val="00B142AD"/>
    <w:rsid w:val="00B17688"/>
    <w:rsid w:val="00B20DBA"/>
    <w:rsid w:val="00B21804"/>
    <w:rsid w:val="00B21E1B"/>
    <w:rsid w:val="00B23232"/>
    <w:rsid w:val="00B244E7"/>
    <w:rsid w:val="00B24E1E"/>
    <w:rsid w:val="00B35005"/>
    <w:rsid w:val="00B35654"/>
    <w:rsid w:val="00B35DFE"/>
    <w:rsid w:val="00B414C8"/>
    <w:rsid w:val="00B446F9"/>
    <w:rsid w:val="00B50194"/>
    <w:rsid w:val="00B52225"/>
    <w:rsid w:val="00B538A0"/>
    <w:rsid w:val="00B61735"/>
    <w:rsid w:val="00B61E36"/>
    <w:rsid w:val="00B66DCA"/>
    <w:rsid w:val="00B740F2"/>
    <w:rsid w:val="00B74BF2"/>
    <w:rsid w:val="00B75B30"/>
    <w:rsid w:val="00B8001E"/>
    <w:rsid w:val="00B842E4"/>
    <w:rsid w:val="00B84E10"/>
    <w:rsid w:val="00B85F12"/>
    <w:rsid w:val="00B90C42"/>
    <w:rsid w:val="00B94F5E"/>
    <w:rsid w:val="00B963D9"/>
    <w:rsid w:val="00B97235"/>
    <w:rsid w:val="00BA1134"/>
    <w:rsid w:val="00BA50B2"/>
    <w:rsid w:val="00BA6EC0"/>
    <w:rsid w:val="00BA7635"/>
    <w:rsid w:val="00BB28E8"/>
    <w:rsid w:val="00BB4791"/>
    <w:rsid w:val="00BB5758"/>
    <w:rsid w:val="00BB5E91"/>
    <w:rsid w:val="00BB6437"/>
    <w:rsid w:val="00BB6AD8"/>
    <w:rsid w:val="00BC0663"/>
    <w:rsid w:val="00BC33DF"/>
    <w:rsid w:val="00BC4175"/>
    <w:rsid w:val="00BC51CF"/>
    <w:rsid w:val="00BC53C3"/>
    <w:rsid w:val="00BD024C"/>
    <w:rsid w:val="00BD0A34"/>
    <w:rsid w:val="00BD4766"/>
    <w:rsid w:val="00BD636A"/>
    <w:rsid w:val="00BE185A"/>
    <w:rsid w:val="00BE447C"/>
    <w:rsid w:val="00BE6A84"/>
    <w:rsid w:val="00BE7EDD"/>
    <w:rsid w:val="00BF0656"/>
    <w:rsid w:val="00BF0E5A"/>
    <w:rsid w:val="00BF109F"/>
    <w:rsid w:val="00BF2942"/>
    <w:rsid w:val="00BF2FCE"/>
    <w:rsid w:val="00BF4A9C"/>
    <w:rsid w:val="00C0239F"/>
    <w:rsid w:val="00C05E07"/>
    <w:rsid w:val="00C120B0"/>
    <w:rsid w:val="00C1212E"/>
    <w:rsid w:val="00C164E7"/>
    <w:rsid w:val="00C20DA9"/>
    <w:rsid w:val="00C21310"/>
    <w:rsid w:val="00C2287D"/>
    <w:rsid w:val="00C22F57"/>
    <w:rsid w:val="00C312E6"/>
    <w:rsid w:val="00C3269B"/>
    <w:rsid w:val="00C342A0"/>
    <w:rsid w:val="00C37552"/>
    <w:rsid w:val="00C50A65"/>
    <w:rsid w:val="00C52C7A"/>
    <w:rsid w:val="00C571E0"/>
    <w:rsid w:val="00C60D2E"/>
    <w:rsid w:val="00C64E72"/>
    <w:rsid w:val="00C655B2"/>
    <w:rsid w:val="00C66944"/>
    <w:rsid w:val="00C72BDD"/>
    <w:rsid w:val="00C73238"/>
    <w:rsid w:val="00C74E69"/>
    <w:rsid w:val="00C75A93"/>
    <w:rsid w:val="00C76C11"/>
    <w:rsid w:val="00C76F4B"/>
    <w:rsid w:val="00C80A8D"/>
    <w:rsid w:val="00C81ACB"/>
    <w:rsid w:val="00C8202F"/>
    <w:rsid w:val="00C82048"/>
    <w:rsid w:val="00C82C79"/>
    <w:rsid w:val="00C84CBE"/>
    <w:rsid w:val="00C8586C"/>
    <w:rsid w:val="00C85E91"/>
    <w:rsid w:val="00C87792"/>
    <w:rsid w:val="00C906ED"/>
    <w:rsid w:val="00C90C3B"/>
    <w:rsid w:val="00C919A6"/>
    <w:rsid w:val="00C92FC3"/>
    <w:rsid w:val="00C97575"/>
    <w:rsid w:val="00CA054B"/>
    <w:rsid w:val="00CA4FA9"/>
    <w:rsid w:val="00CB109E"/>
    <w:rsid w:val="00CB4583"/>
    <w:rsid w:val="00CB5146"/>
    <w:rsid w:val="00CB7DD7"/>
    <w:rsid w:val="00CC0DAD"/>
    <w:rsid w:val="00CC17F5"/>
    <w:rsid w:val="00CC2818"/>
    <w:rsid w:val="00CC3412"/>
    <w:rsid w:val="00CC384E"/>
    <w:rsid w:val="00CC43D7"/>
    <w:rsid w:val="00CC4CA7"/>
    <w:rsid w:val="00CC510B"/>
    <w:rsid w:val="00CC764A"/>
    <w:rsid w:val="00CD0862"/>
    <w:rsid w:val="00CD0DAB"/>
    <w:rsid w:val="00CE0F55"/>
    <w:rsid w:val="00CE4BC8"/>
    <w:rsid w:val="00CE54CB"/>
    <w:rsid w:val="00CE624F"/>
    <w:rsid w:val="00CE6AE4"/>
    <w:rsid w:val="00CE725B"/>
    <w:rsid w:val="00CE7962"/>
    <w:rsid w:val="00CF06DE"/>
    <w:rsid w:val="00CF0CD3"/>
    <w:rsid w:val="00CF40AC"/>
    <w:rsid w:val="00CF66F4"/>
    <w:rsid w:val="00CF79FA"/>
    <w:rsid w:val="00D00835"/>
    <w:rsid w:val="00D0103C"/>
    <w:rsid w:val="00D047E4"/>
    <w:rsid w:val="00D05060"/>
    <w:rsid w:val="00D06354"/>
    <w:rsid w:val="00D102B0"/>
    <w:rsid w:val="00D11D7F"/>
    <w:rsid w:val="00D156D3"/>
    <w:rsid w:val="00D23510"/>
    <w:rsid w:val="00D24273"/>
    <w:rsid w:val="00D25107"/>
    <w:rsid w:val="00D25926"/>
    <w:rsid w:val="00D305EE"/>
    <w:rsid w:val="00D306CE"/>
    <w:rsid w:val="00D31D11"/>
    <w:rsid w:val="00D330B6"/>
    <w:rsid w:val="00D36AAE"/>
    <w:rsid w:val="00D404E1"/>
    <w:rsid w:val="00D40F51"/>
    <w:rsid w:val="00D4637E"/>
    <w:rsid w:val="00D50A1A"/>
    <w:rsid w:val="00D5321B"/>
    <w:rsid w:val="00D56880"/>
    <w:rsid w:val="00D5762D"/>
    <w:rsid w:val="00D60A5C"/>
    <w:rsid w:val="00D61AF8"/>
    <w:rsid w:val="00D654DD"/>
    <w:rsid w:val="00D665B1"/>
    <w:rsid w:val="00D66DB0"/>
    <w:rsid w:val="00D74081"/>
    <w:rsid w:val="00D753DD"/>
    <w:rsid w:val="00D75779"/>
    <w:rsid w:val="00D762FD"/>
    <w:rsid w:val="00D76E9F"/>
    <w:rsid w:val="00D77C78"/>
    <w:rsid w:val="00D81FEC"/>
    <w:rsid w:val="00D85176"/>
    <w:rsid w:val="00D85387"/>
    <w:rsid w:val="00D860A0"/>
    <w:rsid w:val="00D8684B"/>
    <w:rsid w:val="00D86B90"/>
    <w:rsid w:val="00D91756"/>
    <w:rsid w:val="00D92265"/>
    <w:rsid w:val="00D93626"/>
    <w:rsid w:val="00D95351"/>
    <w:rsid w:val="00DA0485"/>
    <w:rsid w:val="00DA0955"/>
    <w:rsid w:val="00DA11DF"/>
    <w:rsid w:val="00DA1DAB"/>
    <w:rsid w:val="00DA24FD"/>
    <w:rsid w:val="00DA63EE"/>
    <w:rsid w:val="00DA6E39"/>
    <w:rsid w:val="00DB01B8"/>
    <w:rsid w:val="00DB2358"/>
    <w:rsid w:val="00DB463D"/>
    <w:rsid w:val="00DB5C96"/>
    <w:rsid w:val="00DC03AD"/>
    <w:rsid w:val="00DC1635"/>
    <w:rsid w:val="00DC48AF"/>
    <w:rsid w:val="00DC4D51"/>
    <w:rsid w:val="00DC4E95"/>
    <w:rsid w:val="00DC60A0"/>
    <w:rsid w:val="00DC6B88"/>
    <w:rsid w:val="00DD0250"/>
    <w:rsid w:val="00DD48BE"/>
    <w:rsid w:val="00DD503B"/>
    <w:rsid w:val="00DD5963"/>
    <w:rsid w:val="00DE0F54"/>
    <w:rsid w:val="00DE15AC"/>
    <w:rsid w:val="00DE540D"/>
    <w:rsid w:val="00DF3BCC"/>
    <w:rsid w:val="00DF5224"/>
    <w:rsid w:val="00DF6396"/>
    <w:rsid w:val="00DF7BBE"/>
    <w:rsid w:val="00E008F9"/>
    <w:rsid w:val="00E0371A"/>
    <w:rsid w:val="00E04BF3"/>
    <w:rsid w:val="00E05C5A"/>
    <w:rsid w:val="00E10228"/>
    <w:rsid w:val="00E102B8"/>
    <w:rsid w:val="00E11E89"/>
    <w:rsid w:val="00E11FB1"/>
    <w:rsid w:val="00E13B9A"/>
    <w:rsid w:val="00E16073"/>
    <w:rsid w:val="00E220B2"/>
    <w:rsid w:val="00E22494"/>
    <w:rsid w:val="00E2415B"/>
    <w:rsid w:val="00E254B8"/>
    <w:rsid w:val="00E25A2A"/>
    <w:rsid w:val="00E26FD4"/>
    <w:rsid w:val="00E27207"/>
    <w:rsid w:val="00E27BFD"/>
    <w:rsid w:val="00E30C50"/>
    <w:rsid w:val="00E34F73"/>
    <w:rsid w:val="00E35E35"/>
    <w:rsid w:val="00E3605F"/>
    <w:rsid w:val="00E403A6"/>
    <w:rsid w:val="00E44788"/>
    <w:rsid w:val="00E4660A"/>
    <w:rsid w:val="00E47F5D"/>
    <w:rsid w:val="00E503D1"/>
    <w:rsid w:val="00E51D80"/>
    <w:rsid w:val="00E52A1C"/>
    <w:rsid w:val="00E559CD"/>
    <w:rsid w:val="00E600C7"/>
    <w:rsid w:val="00E606E8"/>
    <w:rsid w:val="00E63BEE"/>
    <w:rsid w:val="00E63E3A"/>
    <w:rsid w:val="00E652AA"/>
    <w:rsid w:val="00E6535F"/>
    <w:rsid w:val="00E700E2"/>
    <w:rsid w:val="00E700F4"/>
    <w:rsid w:val="00E72F13"/>
    <w:rsid w:val="00E80C83"/>
    <w:rsid w:val="00E83D6C"/>
    <w:rsid w:val="00E854A7"/>
    <w:rsid w:val="00E85BC3"/>
    <w:rsid w:val="00E85ECF"/>
    <w:rsid w:val="00E9056D"/>
    <w:rsid w:val="00E90B9B"/>
    <w:rsid w:val="00E90C84"/>
    <w:rsid w:val="00E9285C"/>
    <w:rsid w:val="00E9309C"/>
    <w:rsid w:val="00E954A2"/>
    <w:rsid w:val="00E97510"/>
    <w:rsid w:val="00EA0067"/>
    <w:rsid w:val="00EA174E"/>
    <w:rsid w:val="00EA4873"/>
    <w:rsid w:val="00EA4A0E"/>
    <w:rsid w:val="00EA584D"/>
    <w:rsid w:val="00EA6A82"/>
    <w:rsid w:val="00EB05DD"/>
    <w:rsid w:val="00EB1C7D"/>
    <w:rsid w:val="00EB36FE"/>
    <w:rsid w:val="00EB3EE5"/>
    <w:rsid w:val="00EB4D94"/>
    <w:rsid w:val="00EB6717"/>
    <w:rsid w:val="00EB79CB"/>
    <w:rsid w:val="00EC05A2"/>
    <w:rsid w:val="00EC1F69"/>
    <w:rsid w:val="00EC27A0"/>
    <w:rsid w:val="00EC3C02"/>
    <w:rsid w:val="00EC4576"/>
    <w:rsid w:val="00EC47EA"/>
    <w:rsid w:val="00EC4CE0"/>
    <w:rsid w:val="00EC5322"/>
    <w:rsid w:val="00EC5F00"/>
    <w:rsid w:val="00ED28C9"/>
    <w:rsid w:val="00ED2909"/>
    <w:rsid w:val="00ED791E"/>
    <w:rsid w:val="00ED7DBA"/>
    <w:rsid w:val="00EE296A"/>
    <w:rsid w:val="00EE2A74"/>
    <w:rsid w:val="00EE35D2"/>
    <w:rsid w:val="00EE437D"/>
    <w:rsid w:val="00EE51E9"/>
    <w:rsid w:val="00EE6AFC"/>
    <w:rsid w:val="00EF0786"/>
    <w:rsid w:val="00EF3B8E"/>
    <w:rsid w:val="00EF4040"/>
    <w:rsid w:val="00EF4244"/>
    <w:rsid w:val="00EF5567"/>
    <w:rsid w:val="00EF5FF8"/>
    <w:rsid w:val="00EF6109"/>
    <w:rsid w:val="00F02F03"/>
    <w:rsid w:val="00F03378"/>
    <w:rsid w:val="00F06DE5"/>
    <w:rsid w:val="00F10248"/>
    <w:rsid w:val="00F12B73"/>
    <w:rsid w:val="00F13E1D"/>
    <w:rsid w:val="00F2157E"/>
    <w:rsid w:val="00F221CA"/>
    <w:rsid w:val="00F23D23"/>
    <w:rsid w:val="00F26588"/>
    <w:rsid w:val="00F3022C"/>
    <w:rsid w:val="00F30578"/>
    <w:rsid w:val="00F3180B"/>
    <w:rsid w:val="00F32442"/>
    <w:rsid w:val="00F329B5"/>
    <w:rsid w:val="00F35190"/>
    <w:rsid w:val="00F358BD"/>
    <w:rsid w:val="00F35ED6"/>
    <w:rsid w:val="00F37415"/>
    <w:rsid w:val="00F41BD8"/>
    <w:rsid w:val="00F43271"/>
    <w:rsid w:val="00F4375F"/>
    <w:rsid w:val="00F46B60"/>
    <w:rsid w:val="00F47266"/>
    <w:rsid w:val="00F47BAD"/>
    <w:rsid w:val="00F526F1"/>
    <w:rsid w:val="00F52BBB"/>
    <w:rsid w:val="00F55AD1"/>
    <w:rsid w:val="00F55B96"/>
    <w:rsid w:val="00F57043"/>
    <w:rsid w:val="00F606A6"/>
    <w:rsid w:val="00F61696"/>
    <w:rsid w:val="00F619B0"/>
    <w:rsid w:val="00F626FB"/>
    <w:rsid w:val="00F64C8C"/>
    <w:rsid w:val="00F72244"/>
    <w:rsid w:val="00F742E6"/>
    <w:rsid w:val="00F75A6C"/>
    <w:rsid w:val="00F77BB6"/>
    <w:rsid w:val="00F8024B"/>
    <w:rsid w:val="00F810E2"/>
    <w:rsid w:val="00F8483D"/>
    <w:rsid w:val="00F84876"/>
    <w:rsid w:val="00F84E30"/>
    <w:rsid w:val="00F86AB8"/>
    <w:rsid w:val="00F87032"/>
    <w:rsid w:val="00F93380"/>
    <w:rsid w:val="00F9517B"/>
    <w:rsid w:val="00F96177"/>
    <w:rsid w:val="00FA067E"/>
    <w:rsid w:val="00FA2309"/>
    <w:rsid w:val="00FA2870"/>
    <w:rsid w:val="00FA44BF"/>
    <w:rsid w:val="00FA5A43"/>
    <w:rsid w:val="00FA6603"/>
    <w:rsid w:val="00FB0C9B"/>
    <w:rsid w:val="00FB1007"/>
    <w:rsid w:val="00FB2849"/>
    <w:rsid w:val="00FB6C2B"/>
    <w:rsid w:val="00FB7800"/>
    <w:rsid w:val="00FC291A"/>
    <w:rsid w:val="00FC6A83"/>
    <w:rsid w:val="00FC7B01"/>
    <w:rsid w:val="00FD3AB7"/>
    <w:rsid w:val="00FD5FCD"/>
    <w:rsid w:val="00FD6C7E"/>
    <w:rsid w:val="00FE3AF7"/>
    <w:rsid w:val="00FE52C3"/>
    <w:rsid w:val="00FE55E4"/>
    <w:rsid w:val="00FE6BDA"/>
    <w:rsid w:val="00FF004C"/>
    <w:rsid w:val="00FF47E6"/>
    <w:rsid w:val="00FF4D11"/>
    <w:rsid w:val="00FF6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3C6256-7B3D-4C00-858F-287A9CEC2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603"/>
  </w:style>
  <w:style w:type="paragraph" w:styleId="a5">
    <w:name w:val="footer"/>
    <w:basedOn w:val="a"/>
    <w:link w:val="a6"/>
    <w:uiPriority w:val="99"/>
    <w:unhideWhenUsed/>
    <w:rsid w:val="00FA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6603"/>
  </w:style>
  <w:style w:type="paragraph" w:styleId="a7">
    <w:name w:val="Balloon Text"/>
    <w:basedOn w:val="a"/>
    <w:link w:val="a8"/>
    <w:uiPriority w:val="99"/>
    <w:semiHidden/>
    <w:unhideWhenUsed/>
    <w:rsid w:val="008C3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C386D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BF4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D0DA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1">
    <w:name w:val="Нет списка1"/>
    <w:next w:val="a2"/>
    <w:uiPriority w:val="99"/>
    <w:semiHidden/>
    <w:unhideWhenUsed/>
    <w:rsid w:val="003D6A17"/>
  </w:style>
  <w:style w:type="table" w:customStyle="1" w:styleId="10">
    <w:name w:val="Сетка таблицы1"/>
    <w:basedOn w:val="a1"/>
    <w:next w:val="a9"/>
    <w:uiPriority w:val="39"/>
    <w:rsid w:val="003D6A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B963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70054-3170-4BF8-AD9A-74334CF01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6</Pages>
  <Words>2393</Words>
  <Characters>13641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Нагорная Алеся</dc:creator>
  <cp:lastModifiedBy>Бычкова Александра</cp:lastModifiedBy>
  <cp:revision>132</cp:revision>
  <cp:lastPrinted>2024-06-26T07:45:00Z</cp:lastPrinted>
  <dcterms:created xsi:type="dcterms:W3CDTF">2023-08-16T06:57:00Z</dcterms:created>
  <dcterms:modified xsi:type="dcterms:W3CDTF">2025-01-20T08:08:00Z</dcterms:modified>
</cp:coreProperties>
</file>