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5B5B5A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B5B5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5B5B5A" w:rsidRPr="005B5B5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строительства</w:t>
            </w:r>
            <w:r w:rsidRPr="005B5B5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5B5B5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5B5B5A" w:rsidRPr="002E4E3B" w:rsidRDefault="00BB4489" w:rsidP="005B5B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5B5B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5B5B5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</w:t>
            </w:r>
            <w:r w:rsidR="005B5B5A" w:rsidRPr="002E4E3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постановления администрации Белгородского района Белгородской области </w:t>
            </w:r>
          </w:p>
          <w:p w:rsidR="005B5B5A" w:rsidRDefault="00014E64" w:rsidP="005B5B5A">
            <w:pPr>
              <w:spacing w:line="233" w:lineRule="auto"/>
              <w:jc w:val="center"/>
              <w:rPr>
                <w:rFonts w:ascii="Times New Roman" w:hAnsi="Times New Roman"/>
                <w:b/>
                <w:bCs/>
                <w:i/>
                <w:spacing w:val="2"/>
                <w:sz w:val="24"/>
                <w:szCs w:val="24"/>
              </w:rPr>
            </w:pPr>
            <w:r w:rsidRPr="00014E64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«</w:t>
            </w:r>
            <w:r w:rsidRPr="00014E64">
              <w:rPr>
                <w:rFonts w:ascii="Times New Roman" w:hAnsi="Times New Roman"/>
                <w:b/>
                <w:bCs/>
                <w:i/>
                <w:spacing w:val="2"/>
                <w:sz w:val="24"/>
                <w:szCs w:val="24"/>
              </w:rPr>
              <w:t xml:space="preserve">Предоставление разрешения на условно разрешенный вид использования земельного участка </w:t>
            </w:r>
            <w:r w:rsidRPr="00014E64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или объекта капитального строительства</w:t>
            </w:r>
            <w:r w:rsidRPr="00014E64">
              <w:rPr>
                <w:rFonts w:ascii="Times New Roman" w:hAnsi="Times New Roman"/>
                <w:b/>
                <w:bCs/>
                <w:i/>
                <w:spacing w:val="2"/>
                <w:sz w:val="24"/>
                <w:szCs w:val="24"/>
              </w:rPr>
              <w:t>»</w:t>
            </w:r>
            <w:bookmarkStart w:id="0" w:name="_GoBack"/>
            <w:bookmarkEnd w:id="0"/>
          </w:p>
          <w:p w:rsidR="00AA3C40" w:rsidRPr="00BB4489" w:rsidRDefault="00AA3C40" w:rsidP="005B5B5A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216C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5B5B5A" w:rsidRPr="002E4E3B" w:rsidRDefault="00AA3C40" w:rsidP="005B5B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5B5B5A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Шершнева, 1а, г. Белгород, 308007, </w:t>
            </w:r>
            <w:r w:rsidR="005B5B5A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 xml:space="preserve">а также по адресу электронной почты: </w:t>
            </w:r>
            <w:proofErr w:type="spellStart"/>
            <w:r w:rsidR="005B5B5A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beluag</w:t>
            </w:r>
            <w:proofErr w:type="spellEnd"/>
            <w:r w:rsidR="005B5B5A" w:rsidRPr="002E4E3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5B5B5A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5B5B5A" w:rsidRPr="002E4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B5B5A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5B5B5A" w:rsidRPr="00AA3C40" w:rsidRDefault="005B5B5A" w:rsidP="005B5B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27.02.2025 по 13.03.2025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872B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r w:rsidR="00B3473B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(https://belgorodskij-r31.gosweb.gosuslugi.ru/</w:t>
            </w:r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945A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945A4E" w:rsidRPr="00945A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BB4489" w:rsidRPr="005B5B5A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5B5B5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5B5B5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5B5B5A" w:rsidRPr="005B5B5A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Лупандин</w:t>
            </w:r>
            <w:proofErr w:type="spellEnd"/>
            <w:r w:rsidR="005B5B5A" w:rsidRPr="005B5B5A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 xml:space="preserve"> Антон Сергеевич,</w:t>
            </w:r>
            <w:r w:rsidR="005B5B5A" w:rsidRPr="005B5B5A">
              <w:rPr>
                <w:b/>
                <w:bCs/>
                <w:sz w:val="27"/>
                <w:szCs w:val="27"/>
              </w:rPr>
              <w:t xml:space="preserve"> </w:t>
            </w:r>
            <w:r w:rsidR="005B5B5A" w:rsidRPr="005B5B5A">
              <w:rPr>
                <w:rFonts w:ascii="Times New Roman" w:hAnsi="Times New Roman" w:cs="Times New Roman"/>
                <w:b/>
                <w:bCs/>
                <w:i/>
                <w:sz w:val="27"/>
                <w:szCs w:val="27"/>
              </w:rPr>
              <w:t>заместитель руководителя комитета – начальник управления архитектуры и градостроительства комитета строительства администрации Белгородского района – главный архитектор района</w:t>
            </w:r>
            <w:r w:rsidR="005B5B5A" w:rsidRPr="005B5B5A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5B5B5A" w:rsidRPr="005B5B5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A216CD" w:rsidRPr="005B5B5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5B5B5A" w:rsidRPr="005B5B5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26-68-81</w:t>
            </w:r>
          </w:p>
          <w:p w:rsidR="00AA3C40" w:rsidRPr="00945A4E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5B5B5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4E64"/>
    <w:rsid w:val="000A2B14"/>
    <w:rsid w:val="00106A63"/>
    <w:rsid w:val="00216E97"/>
    <w:rsid w:val="002D7A4B"/>
    <w:rsid w:val="00384BA7"/>
    <w:rsid w:val="004A2F23"/>
    <w:rsid w:val="005B5B5A"/>
    <w:rsid w:val="005D4815"/>
    <w:rsid w:val="005F0416"/>
    <w:rsid w:val="00772998"/>
    <w:rsid w:val="00872506"/>
    <w:rsid w:val="00872BF4"/>
    <w:rsid w:val="00886C9F"/>
    <w:rsid w:val="00937531"/>
    <w:rsid w:val="00941968"/>
    <w:rsid w:val="00945A4E"/>
    <w:rsid w:val="009A2753"/>
    <w:rsid w:val="00A216CD"/>
    <w:rsid w:val="00AA3C40"/>
    <w:rsid w:val="00AD0588"/>
    <w:rsid w:val="00B25484"/>
    <w:rsid w:val="00B3473B"/>
    <w:rsid w:val="00BA57C8"/>
    <w:rsid w:val="00BB4489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Неверова Лилия Сергеевна</cp:lastModifiedBy>
  <cp:revision>21</cp:revision>
  <cp:lastPrinted>2019-09-05T14:47:00Z</cp:lastPrinted>
  <dcterms:created xsi:type="dcterms:W3CDTF">2019-08-20T14:10:00Z</dcterms:created>
  <dcterms:modified xsi:type="dcterms:W3CDTF">2025-02-27T06:15:00Z</dcterms:modified>
</cp:coreProperties>
</file>