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1948" w:rsidRPr="00262B96" w:rsidRDefault="00C47D99" w:rsidP="00C47D99">
      <w:pPr>
        <w:jc w:val="right"/>
        <w:rPr>
          <w:color w:val="000000" w:themeColor="text1"/>
          <w:sz w:val="28"/>
          <w:szCs w:val="28"/>
        </w:rPr>
      </w:pPr>
      <w:r w:rsidRPr="00262B96">
        <w:rPr>
          <w:color w:val="000000" w:themeColor="text1"/>
          <w:sz w:val="28"/>
          <w:szCs w:val="28"/>
        </w:rPr>
        <w:t>ПРОЕКТ</w:t>
      </w:r>
    </w:p>
    <w:p w:rsidR="00651F67" w:rsidRPr="00262B96" w:rsidRDefault="00651F67" w:rsidP="005F7379">
      <w:pPr>
        <w:rPr>
          <w:color w:val="000000" w:themeColor="text1"/>
          <w:sz w:val="28"/>
          <w:szCs w:val="28"/>
        </w:rPr>
      </w:pPr>
    </w:p>
    <w:p w:rsidR="006129CA" w:rsidRPr="00262B96" w:rsidRDefault="006129CA" w:rsidP="005F7379">
      <w:pPr>
        <w:rPr>
          <w:color w:val="000000" w:themeColor="text1"/>
          <w:sz w:val="28"/>
          <w:szCs w:val="28"/>
        </w:rPr>
      </w:pPr>
    </w:p>
    <w:p w:rsidR="00B91570" w:rsidRPr="00262B96" w:rsidRDefault="00B91570" w:rsidP="005F7379">
      <w:pPr>
        <w:rPr>
          <w:color w:val="000000" w:themeColor="text1"/>
          <w:sz w:val="28"/>
          <w:szCs w:val="28"/>
        </w:rPr>
      </w:pPr>
    </w:p>
    <w:p w:rsidR="00B91570" w:rsidRPr="00262B96" w:rsidRDefault="00B91570" w:rsidP="005F7379">
      <w:pPr>
        <w:rPr>
          <w:color w:val="000000" w:themeColor="text1"/>
          <w:sz w:val="28"/>
          <w:szCs w:val="28"/>
        </w:rPr>
      </w:pPr>
    </w:p>
    <w:p w:rsidR="00F635BF" w:rsidRPr="00262B96" w:rsidRDefault="00F635BF" w:rsidP="005F7379">
      <w:pPr>
        <w:rPr>
          <w:color w:val="000000" w:themeColor="text1"/>
          <w:sz w:val="28"/>
          <w:szCs w:val="28"/>
        </w:rPr>
      </w:pPr>
    </w:p>
    <w:p w:rsidR="00D363EC" w:rsidRPr="00262B96" w:rsidRDefault="00D363EC" w:rsidP="005F7379">
      <w:pPr>
        <w:rPr>
          <w:color w:val="000000" w:themeColor="text1"/>
          <w:sz w:val="28"/>
          <w:szCs w:val="28"/>
        </w:rPr>
      </w:pPr>
    </w:p>
    <w:p w:rsidR="00B91570" w:rsidRPr="00262B96" w:rsidRDefault="00B91570" w:rsidP="005F7379">
      <w:pPr>
        <w:rPr>
          <w:color w:val="000000" w:themeColor="text1"/>
          <w:sz w:val="28"/>
          <w:szCs w:val="28"/>
        </w:rPr>
      </w:pPr>
    </w:p>
    <w:p w:rsidR="007E0342" w:rsidRPr="00262B96" w:rsidRDefault="007E0342" w:rsidP="005F7379">
      <w:pPr>
        <w:rPr>
          <w:color w:val="000000" w:themeColor="text1"/>
          <w:sz w:val="28"/>
          <w:szCs w:val="28"/>
        </w:rPr>
      </w:pPr>
    </w:p>
    <w:p w:rsidR="002C78E4" w:rsidRPr="00262B96" w:rsidRDefault="002C78E4" w:rsidP="00A34344">
      <w:pPr>
        <w:jc w:val="center"/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2C78E4" w:rsidRDefault="002C78E4" w:rsidP="00A34344">
      <w:pPr>
        <w:jc w:val="center"/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262B96" w:rsidRPr="00262B96" w:rsidRDefault="00262B96" w:rsidP="00A34344">
      <w:pPr>
        <w:jc w:val="center"/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9F7346" w:rsidRPr="00262B96" w:rsidRDefault="009F7346" w:rsidP="00A34344">
      <w:pPr>
        <w:jc w:val="center"/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B91570" w:rsidRPr="00262B96" w:rsidRDefault="00A34344" w:rsidP="0054756F">
      <w:pPr>
        <w:jc w:val="center"/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  <w:r w:rsidRPr="00262B96">
        <w:rPr>
          <w:rFonts w:eastAsiaTheme="majorEastAsia"/>
          <w:b/>
          <w:bCs/>
          <w:color w:val="000000" w:themeColor="text1"/>
          <w:kern w:val="32"/>
          <w:sz w:val="28"/>
          <w:szCs w:val="28"/>
        </w:rPr>
        <w:t>Об утверждении</w:t>
      </w:r>
      <w:r w:rsidR="000C6D98" w:rsidRPr="00262B96">
        <w:rPr>
          <w:rFonts w:eastAsiaTheme="majorEastAsia"/>
          <w:b/>
          <w:bCs/>
          <w:color w:val="000000" w:themeColor="text1"/>
          <w:kern w:val="32"/>
          <w:sz w:val="28"/>
          <w:szCs w:val="28"/>
        </w:rPr>
        <w:t xml:space="preserve"> цен на</w:t>
      </w:r>
      <w:r w:rsidRPr="00262B96">
        <w:rPr>
          <w:rFonts w:eastAsiaTheme="majorEastAsia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487D0E" w:rsidRPr="00262B96">
        <w:rPr>
          <w:rFonts w:eastAsiaTheme="majorEastAsia"/>
          <w:b/>
          <w:bCs/>
          <w:color w:val="000000" w:themeColor="text1"/>
          <w:kern w:val="32"/>
          <w:sz w:val="28"/>
          <w:szCs w:val="28"/>
        </w:rPr>
        <w:t>платн</w:t>
      </w:r>
      <w:r w:rsidR="00C47D99" w:rsidRPr="00262B96">
        <w:rPr>
          <w:rFonts w:eastAsiaTheme="majorEastAsia"/>
          <w:b/>
          <w:bCs/>
          <w:color w:val="000000" w:themeColor="text1"/>
          <w:kern w:val="32"/>
          <w:sz w:val="28"/>
          <w:szCs w:val="28"/>
        </w:rPr>
        <w:t>ые</w:t>
      </w:r>
      <w:r w:rsidR="00274464" w:rsidRPr="00262B96">
        <w:rPr>
          <w:rFonts w:eastAsiaTheme="majorEastAsia"/>
          <w:b/>
          <w:bCs/>
          <w:color w:val="000000" w:themeColor="text1"/>
          <w:kern w:val="32"/>
          <w:sz w:val="28"/>
          <w:szCs w:val="28"/>
        </w:rPr>
        <w:t xml:space="preserve"> </w:t>
      </w:r>
      <w:r w:rsidRPr="00262B96">
        <w:rPr>
          <w:rFonts w:eastAsiaTheme="majorEastAsia"/>
          <w:b/>
          <w:bCs/>
          <w:color w:val="000000" w:themeColor="text1"/>
          <w:kern w:val="32"/>
          <w:sz w:val="28"/>
          <w:szCs w:val="28"/>
        </w:rPr>
        <w:t>услуг</w:t>
      </w:r>
      <w:r w:rsidR="00C47D99" w:rsidRPr="00262B96">
        <w:rPr>
          <w:rFonts w:eastAsiaTheme="majorEastAsia"/>
          <w:b/>
          <w:bCs/>
          <w:color w:val="000000" w:themeColor="text1"/>
          <w:kern w:val="32"/>
          <w:sz w:val="28"/>
          <w:szCs w:val="28"/>
        </w:rPr>
        <w:t>и</w:t>
      </w:r>
      <w:r w:rsidR="000C6D98" w:rsidRPr="00262B96">
        <w:rPr>
          <w:rFonts w:eastAsiaTheme="majorEastAsia"/>
          <w:b/>
          <w:bCs/>
          <w:color w:val="000000" w:themeColor="text1"/>
          <w:kern w:val="32"/>
          <w:sz w:val="28"/>
          <w:szCs w:val="28"/>
        </w:rPr>
        <w:t>, оказываем</w:t>
      </w:r>
      <w:r w:rsidR="00C47D99" w:rsidRPr="00262B96">
        <w:rPr>
          <w:rFonts w:eastAsiaTheme="majorEastAsia"/>
          <w:b/>
          <w:bCs/>
          <w:color w:val="000000" w:themeColor="text1"/>
          <w:kern w:val="32"/>
          <w:sz w:val="28"/>
          <w:szCs w:val="28"/>
        </w:rPr>
        <w:t>ые</w:t>
      </w:r>
      <w:r w:rsidR="003B7A06" w:rsidRPr="00262B96">
        <w:rPr>
          <w:rFonts w:eastAsiaTheme="majorEastAsia"/>
          <w:b/>
          <w:bCs/>
          <w:color w:val="000000" w:themeColor="text1"/>
          <w:kern w:val="32"/>
          <w:sz w:val="28"/>
          <w:szCs w:val="28"/>
        </w:rPr>
        <w:t xml:space="preserve"> </w:t>
      </w:r>
      <w:r w:rsidR="00C47D99" w:rsidRPr="00262B96">
        <w:rPr>
          <w:b/>
          <w:sz w:val="28"/>
          <w:szCs w:val="28"/>
        </w:rPr>
        <w:t>муниципальным дошкольным образовательным учреждением «</w:t>
      </w:r>
      <w:r w:rsidR="0054756F" w:rsidRPr="00262B96">
        <w:rPr>
          <w:b/>
          <w:sz w:val="28"/>
          <w:szCs w:val="28"/>
        </w:rPr>
        <w:t xml:space="preserve">Детский сад </w:t>
      </w:r>
      <w:r w:rsidR="00F418E4" w:rsidRPr="00262B96">
        <w:rPr>
          <w:b/>
          <w:sz w:val="28"/>
          <w:szCs w:val="28"/>
        </w:rPr>
        <w:t xml:space="preserve">комбинированного вида </w:t>
      </w:r>
      <w:r w:rsidR="0054756F" w:rsidRPr="00262B96">
        <w:rPr>
          <w:b/>
          <w:sz w:val="28"/>
          <w:szCs w:val="28"/>
        </w:rPr>
        <w:t xml:space="preserve">№ </w:t>
      </w:r>
      <w:r w:rsidR="00A3596E" w:rsidRPr="00262B96">
        <w:rPr>
          <w:b/>
          <w:sz w:val="28"/>
          <w:szCs w:val="28"/>
        </w:rPr>
        <w:t>20</w:t>
      </w:r>
      <w:r w:rsidR="0054756F" w:rsidRPr="00262B96">
        <w:rPr>
          <w:b/>
          <w:sz w:val="28"/>
          <w:szCs w:val="28"/>
        </w:rPr>
        <w:t xml:space="preserve"> п. Разумное Белгородского района Белгородской области</w:t>
      </w:r>
      <w:r w:rsidR="00C47D99" w:rsidRPr="00262B96">
        <w:rPr>
          <w:b/>
          <w:sz w:val="28"/>
          <w:szCs w:val="28"/>
        </w:rPr>
        <w:t>»</w:t>
      </w:r>
    </w:p>
    <w:p w:rsidR="00F635BF" w:rsidRDefault="00F635BF" w:rsidP="005F7379">
      <w:pPr>
        <w:ind w:firstLine="720"/>
        <w:jc w:val="both"/>
        <w:rPr>
          <w:b/>
          <w:color w:val="000000" w:themeColor="text1"/>
          <w:sz w:val="28"/>
          <w:szCs w:val="28"/>
        </w:rPr>
      </w:pPr>
    </w:p>
    <w:p w:rsidR="00262B96" w:rsidRPr="00262B96" w:rsidRDefault="00262B96" w:rsidP="005F7379">
      <w:pPr>
        <w:ind w:firstLine="720"/>
        <w:jc w:val="both"/>
        <w:rPr>
          <w:b/>
          <w:color w:val="000000" w:themeColor="text1"/>
          <w:sz w:val="28"/>
          <w:szCs w:val="28"/>
        </w:rPr>
      </w:pPr>
    </w:p>
    <w:p w:rsidR="0057337A" w:rsidRDefault="0057337A" w:rsidP="0057337A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решением Муниципального совета Белгородского района Белгородской области </w:t>
      </w:r>
      <w:r>
        <w:rPr>
          <w:sz w:val="28"/>
          <w:szCs w:val="28"/>
        </w:rPr>
        <w:br/>
        <w:t xml:space="preserve">от 28.02.2014 № 67 «Об утверждении Порядка формирования и регулирования цен и тарифов на платные услуги, оказываемые муниципальными учреждениями Белгородского района» и в соответствии с заключением Рабочей группы </w:t>
      </w:r>
      <w:r>
        <w:rPr>
          <w:sz w:val="28"/>
          <w:szCs w:val="28"/>
        </w:rPr>
        <w:br/>
        <w:t xml:space="preserve">от 22.08.2022 о согласовании цен на платные услуги, оказываемые муниципальным дошкольным образовательным учреждением «Детский сад комбинированного вида № 20 п. Разумное Белгородского района Белгородской области», </w:t>
      </w:r>
      <w:r>
        <w:rPr>
          <w:color w:val="000000" w:themeColor="text1"/>
          <w:sz w:val="28"/>
          <w:szCs w:val="28"/>
        </w:rPr>
        <w:t xml:space="preserve">администрация Белгородского района </w:t>
      </w:r>
      <w:r>
        <w:rPr>
          <w:b/>
          <w:color w:val="000000" w:themeColor="text1"/>
          <w:sz w:val="28"/>
          <w:szCs w:val="28"/>
        </w:rPr>
        <w:t>п о с т а н о в л я е т:</w:t>
      </w:r>
    </w:p>
    <w:p w:rsidR="0057337A" w:rsidRDefault="0057337A" w:rsidP="0057337A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цены на платные услуги, оказываемые муниципальным дошкольным образовательным учреждением «Детский сад комбинированного вида № 20 п. Разумное Белгородского района Белгородской области»:</w:t>
      </w:r>
    </w:p>
    <w:p w:rsidR="0057337A" w:rsidRDefault="0057337A" w:rsidP="0057337A">
      <w:pPr>
        <w:pStyle w:val="a8"/>
        <w:numPr>
          <w:ilvl w:val="1"/>
          <w:numId w:val="13"/>
        </w:numPr>
        <w:tabs>
          <w:tab w:val="left" w:pos="709"/>
        </w:tabs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«Дошколёнок» - 80,0 рублей за одно занятие.</w:t>
      </w:r>
    </w:p>
    <w:p w:rsidR="0057337A" w:rsidRDefault="0057337A" w:rsidP="0057337A">
      <w:pPr>
        <w:pStyle w:val="a8"/>
        <w:numPr>
          <w:ilvl w:val="1"/>
          <w:numId w:val="13"/>
        </w:numPr>
        <w:tabs>
          <w:tab w:val="left" w:pos="709"/>
        </w:tabs>
        <w:ind w:left="0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«Айкидо» - 90,0 рублей за одно занятие.</w:t>
      </w:r>
    </w:p>
    <w:p w:rsidR="00256864" w:rsidRPr="004C08DC" w:rsidRDefault="00256864" w:rsidP="00256864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8"/>
        </w:rPr>
      </w:pPr>
      <w:r w:rsidRPr="004C08DC">
        <w:rPr>
          <w:rFonts w:ascii="Times New Roman" w:hAnsi="Times New Roman"/>
          <w:sz w:val="28"/>
          <w:szCs w:val="28"/>
        </w:rPr>
        <w:t>Цены на платные услуги, указанные в п. 1 настоящего постановления, устанавливаются сроком на 1 год.</w:t>
      </w:r>
    </w:p>
    <w:p w:rsidR="00256864" w:rsidRPr="004C08DC" w:rsidRDefault="00256864" w:rsidP="00256864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8"/>
        </w:rPr>
      </w:pPr>
      <w:r w:rsidRPr="004C08DC">
        <w:rPr>
          <w:rFonts w:ascii="Times New Roman" w:hAnsi="Times New Roman"/>
          <w:sz w:val="28"/>
          <w:szCs w:val="28"/>
        </w:rPr>
        <w:t xml:space="preserve">Рабочей группе по определению стоимости услуг, оказываемых </w:t>
      </w:r>
      <w:r>
        <w:rPr>
          <w:rFonts w:ascii="Times New Roman" w:hAnsi="Times New Roman"/>
          <w:sz w:val="28"/>
          <w:szCs w:val="28"/>
        </w:rPr>
        <w:br/>
      </w:r>
      <w:r w:rsidRPr="004C08DC">
        <w:rPr>
          <w:rFonts w:ascii="Times New Roman" w:hAnsi="Times New Roman"/>
          <w:sz w:val="28"/>
          <w:szCs w:val="28"/>
        </w:rPr>
        <w:t xml:space="preserve">на платной основе муниципальными учреждениями Белгородского района обеспечить внесение информации о ценах на платные услуги, указанные </w:t>
      </w:r>
      <w:r>
        <w:rPr>
          <w:rFonts w:ascii="Times New Roman" w:hAnsi="Times New Roman"/>
          <w:sz w:val="28"/>
          <w:szCs w:val="28"/>
        </w:rPr>
        <w:br/>
      </w:r>
      <w:r w:rsidRPr="004C08DC">
        <w:rPr>
          <w:rFonts w:ascii="Times New Roman" w:hAnsi="Times New Roman"/>
          <w:sz w:val="28"/>
          <w:szCs w:val="28"/>
        </w:rPr>
        <w:t xml:space="preserve">в п. 1 настоящего постановления, в Реестр платных услуг, а также размещение </w:t>
      </w:r>
      <w:r>
        <w:rPr>
          <w:rFonts w:ascii="Times New Roman" w:hAnsi="Times New Roman"/>
          <w:sz w:val="28"/>
          <w:szCs w:val="28"/>
        </w:rPr>
        <w:br/>
      </w:r>
      <w:r w:rsidRPr="004C08DC">
        <w:rPr>
          <w:rFonts w:ascii="Times New Roman" w:hAnsi="Times New Roman"/>
          <w:sz w:val="28"/>
          <w:szCs w:val="28"/>
        </w:rPr>
        <w:t>и поддержание в актуальном состоянии на официальном сайте органов местного самоуправления муниципального района «Белгородский район» Белгородской области Реестра платных услуг.</w:t>
      </w:r>
    </w:p>
    <w:p w:rsidR="00256864" w:rsidRPr="004C08DC" w:rsidRDefault="00256864" w:rsidP="00256864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8"/>
        </w:rPr>
      </w:pPr>
      <w:r w:rsidRPr="004C08DC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«Знамя» </w:t>
      </w:r>
      <w:r>
        <w:rPr>
          <w:rFonts w:ascii="Times New Roman" w:hAnsi="Times New Roman"/>
          <w:sz w:val="28"/>
          <w:szCs w:val="28"/>
        </w:rPr>
        <w:br/>
      </w:r>
      <w:r w:rsidRPr="004C08DC">
        <w:rPr>
          <w:rFonts w:ascii="Times New Roman" w:hAnsi="Times New Roman"/>
          <w:sz w:val="28"/>
          <w:szCs w:val="28"/>
        </w:rPr>
        <w:t xml:space="preserve">и разместить на официальном сайте органов местного самоуправления </w:t>
      </w:r>
      <w:r w:rsidRPr="004C08DC">
        <w:rPr>
          <w:rFonts w:ascii="Times New Roman" w:hAnsi="Times New Roman"/>
          <w:sz w:val="28"/>
          <w:szCs w:val="28"/>
        </w:rPr>
        <w:lastRenderedPageBreak/>
        <w:t xml:space="preserve">муниципального района «Белгородский район» Белгородской области </w:t>
      </w:r>
      <w:r w:rsidRPr="00C968EA">
        <w:rPr>
          <w:rFonts w:ascii="Times New Roman" w:hAnsi="Times New Roman"/>
          <w:sz w:val="28"/>
          <w:szCs w:val="28"/>
        </w:rPr>
        <w:t>https://belgorodskij-r31.gosweb.gosuslugi.ru/</w:t>
      </w:r>
      <w:r w:rsidRPr="004C08DC">
        <w:rPr>
          <w:rFonts w:ascii="Times New Roman" w:hAnsi="Times New Roman"/>
          <w:sz w:val="28"/>
          <w:szCs w:val="28"/>
        </w:rPr>
        <w:t>.</w:t>
      </w:r>
    </w:p>
    <w:p w:rsidR="00256864" w:rsidRPr="004C08DC" w:rsidRDefault="00256864" w:rsidP="00256864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8"/>
        </w:rPr>
      </w:pPr>
      <w:r w:rsidRPr="004C08DC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и распространяется на правоотношения, возникшие с 01.09.2022.</w:t>
      </w:r>
    </w:p>
    <w:p w:rsidR="00256864" w:rsidRPr="004C08DC" w:rsidRDefault="00256864" w:rsidP="00256864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8"/>
        </w:rPr>
      </w:pPr>
      <w:r w:rsidRPr="004C08DC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4C08DC">
        <w:rPr>
          <w:rFonts w:ascii="Times New Roman" w:hAnsi="Times New Roman"/>
          <w:sz w:val="28"/>
          <w:szCs w:val="28"/>
        </w:rPr>
        <w:br/>
        <w:t>на заместителя главы администрации района - руководителя комитета социальной политики администрации Белгородского района Попова Е.В.</w:t>
      </w:r>
    </w:p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5211"/>
        <w:gridCol w:w="4570"/>
      </w:tblGrid>
      <w:tr w:rsidR="00044CDB" w:rsidRPr="006F5AEC" w:rsidTr="009E350E">
        <w:trPr>
          <w:cantSplit/>
          <w:trHeight w:val="1301"/>
        </w:trPr>
        <w:tc>
          <w:tcPr>
            <w:tcW w:w="5211" w:type="dxa"/>
            <w:vAlign w:val="bottom"/>
          </w:tcPr>
          <w:p w:rsidR="00044CDB" w:rsidRDefault="00044CDB" w:rsidP="009E350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Глава </w:t>
            </w:r>
            <w:r w:rsidRPr="0086253E">
              <w:rPr>
                <w:b/>
                <w:bCs/>
                <w:sz w:val="28"/>
                <w:szCs w:val="28"/>
              </w:rPr>
              <w:t xml:space="preserve">администрации </w:t>
            </w:r>
          </w:p>
          <w:p w:rsidR="00044CDB" w:rsidRPr="0086253E" w:rsidRDefault="00044CDB" w:rsidP="009E350E">
            <w:pPr>
              <w:rPr>
                <w:b/>
                <w:bCs/>
                <w:sz w:val="28"/>
                <w:szCs w:val="28"/>
              </w:rPr>
            </w:pPr>
            <w:r w:rsidRPr="0086253E">
              <w:rPr>
                <w:b/>
                <w:bCs/>
                <w:sz w:val="28"/>
                <w:szCs w:val="28"/>
              </w:rPr>
              <w:t>Белгородского района</w:t>
            </w:r>
          </w:p>
        </w:tc>
        <w:tc>
          <w:tcPr>
            <w:tcW w:w="4570" w:type="dxa"/>
            <w:vAlign w:val="bottom"/>
          </w:tcPr>
          <w:p w:rsidR="00044CDB" w:rsidRPr="0086253E" w:rsidRDefault="00044CDB" w:rsidP="009E350E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 w:rsidRPr="0086253E">
              <w:rPr>
                <w:b/>
                <w:sz w:val="28"/>
              </w:rPr>
              <w:t xml:space="preserve">                </w:t>
            </w:r>
            <w:r>
              <w:rPr>
                <w:b/>
                <w:sz w:val="28"/>
              </w:rPr>
              <w:t xml:space="preserve">  </w:t>
            </w:r>
            <w:r w:rsidRPr="0086253E">
              <w:rPr>
                <w:b/>
                <w:sz w:val="28"/>
              </w:rPr>
              <w:t xml:space="preserve">              </w:t>
            </w:r>
            <w:r>
              <w:rPr>
                <w:b/>
                <w:sz w:val="28"/>
              </w:rPr>
              <w:t>В.Н. Перцев</w:t>
            </w:r>
          </w:p>
        </w:tc>
      </w:tr>
    </w:tbl>
    <w:p w:rsidR="00256864" w:rsidRDefault="00256864" w:rsidP="00256864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sectPr w:rsidR="00256864" w:rsidSect="00262B96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F1E" w:rsidRDefault="00414F1E">
      <w:r>
        <w:separator/>
      </w:r>
    </w:p>
  </w:endnote>
  <w:endnote w:type="continuationSeparator" w:id="0">
    <w:p w:rsidR="00414F1E" w:rsidRDefault="00414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C34C59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F1E" w:rsidRDefault="00414F1E">
      <w:r>
        <w:separator/>
      </w:r>
    </w:p>
  </w:footnote>
  <w:footnote w:type="continuationSeparator" w:id="0">
    <w:p w:rsidR="00414F1E" w:rsidRDefault="00414F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3413132"/>
      <w:docPartObj>
        <w:docPartGallery w:val="Page Numbers (Top of Page)"/>
        <w:docPartUnique/>
      </w:docPartObj>
    </w:sdtPr>
    <w:sdtEndPr/>
    <w:sdtContent>
      <w:p w:rsidR="001F63CA" w:rsidRDefault="00C34C59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044CD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05B76643"/>
    <w:multiLevelType w:val="multilevel"/>
    <w:tmpl w:val="8738D5D6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 w15:restartNumberingAfterBreak="0">
    <w:nsid w:val="3D67603E"/>
    <w:multiLevelType w:val="multilevel"/>
    <w:tmpl w:val="08249FB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39003DB"/>
    <w:multiLevelType w:val="hybridMultilevel"/>
    <w:tmpl w:val="4A00550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9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0"/>
  </w:num>
  <w:num w:numId="6">
    <w:abstractNumId w:val="10"/>
  </w:num>
  <w:num w:numId="7">
    <w:abstractNumId w:val="4"/>
  </w:num>
  <w:num w:numId="8">
    <w:abstractNumId w:val="7"/>
  </w:num>
  <w:num w:numId="9">
    <w:abstractNumId w:val="2"/>
  </w:num>
  <w:num w:numId="10">
    <w:abstractNumId w:val="6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117"/>
    <w:rsid w:val="00006EC2"/>
    <w:rsid w:val="000100BE"/>
    <w:rsid w:val="00013B64"/>
    <w:rsid w:val="000228A5"/>
    <w:rsid w:val="00031CE2"/>
    <w:rsid w:val="000358CC"/>
    <w:rsid w:val="00035AB0"/>
    <w:rsid w:val="00044CDB"/>
    <w:rsid w:val="0004570E"/>
    <w:rsid w:val="00046A82"/>
    <w:rsid w:val="00046F72"/>
    <w:rsid w:val="00047104"/>
    <w:rsid w:val="00052823"/>
    <w:rsid w:val="00054007"/>
    <w:rsid w:val="00060631"/>
    <w:rsid w:val="00060B7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D98"/>
    <w:rsid w:val="000D4249"/>
    <w:rsid w:val="000D4AC8"/>
    <w:rsid w:val="000D7F26"/>
    <w:rsid w:val="000E5674"/>
    <w:rsid w:val="000E567C"/>
    <w:rsid w:val="00103B74"/>
    <w:rsid w:val="00104034"/>
    <w:rsid w:val="0010581C"/>
    <w:rsid w:val="00105C26"/>
    <w:rsid w:val="00107CC2"/>
    <w:rsid w:val="00114EE0"/>
    <w:rsid w:val="001160B5"/>
    <w:rsid w:val="00124F19"/>
    <w:rsid w:val="00130087"/>
    <w:rsid w:val="00131E5F"/>
    <w:rsid w:val="00132D63"/>
    <w:rsid w:val="00135570"/>
    <w:rsid w:val="001355A3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4675"/>
    <w:rsid w:val="00185912"/>
    <w:rsid w:val="0018650B"/>
    <w:rsid w:val="00196946"/>
    <w:rsid w:val="001B1C51"/>
    <w:rsid w:val="001B5250"/>
    <w:rsid w:val="001C6A20"/>
    <w:rsid w:val="001D02F3"/>
    <w:rsid w:val="001D1B42"/>
    <w:rsid w:val="001D1D62"/>
    <w:rsid w:val="001E066B"/>
    <w:rsid w:val="001E413B"/>
    <w:rsid w:val="001E4E53"/>
    <w:rsid w:val="001F2416"/>
    <w:rsid w:val="001F63CA"/>
    <w:rsid w:val="00200B59"/>
    <w:rsid w:val="002032F3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56864"/>
    <w:rsid w:val="00262B96"/>
    <w:rsid w:val="00270245"/>
    <w:rsid w:val="00271133"/>
    <w:rsid w:val="00271A58"/>
    <w:rsid w:val="00274464"/>
    <w:rsid w:val="0027716C"/>
    <w:rsid w:val="0028348A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52B9"/>
    <w:rsid w:val="002F79D9"/>
    <w:rsid w:val="00305FA1"/>
    <w:rsid w:val="00310283"/>
    <w:rsid w:val="00310F89"/>
    <w:rsid w:val="0031268F"/>
    <w:rsid w:val="00315006"/>
    <w:rsid w:val="00317C36"/>
    <w:rsid w:val="00320F39"/>
    <w:rsid w:val="00322C83"/>
    <w:rsid w:val="0033084E"/>
    <w:rsid w:val="00332FC4"/>
    <w:rsid w:val="00340ED2"/>
    <w:rsid w:val="00363C23"/>
    <w:rsid w:val="003648B2"/>
    <w:rsid w:val="003665F8"/>
    <w:rsid w:val="00384D94"/>
    <w:rsid w:val="00392DC4"/>
    <w:rsid w:val="003A5294"/>
    <w:rsid w:val="003B39E3"/>
    <w:rsid w:val="003B60D9"/>
    <w:rsid w:val="003B6614"/>
    <w:rsid w:val="003B7A06"/>
    <w:rsid w:val="003E6822"/>
    <w:rsid w:val="003F552F"/>
    <w:rsid w:val="00400B27"/>
    <w:rsid w:val="00400D80"/>
    <w:rsid w:val="00400F75"/>
    <w:rsid w:val="00401D83"/>
    <w:rsid w:val="00404B8B"/>
    <w:rsid w:val="00406521"/>
    <w:rsid w:val="004068AB"/>
    <w:rsid w:val="00414F1E"/>
    <w:rsid w:val="0041744D"/>
    <w:rsid w:val="0043124A"/>
    <w:rsid w:val="00437AD1"/>
    <w:rsid w:val="0044143F"/>
    <w:rsid w:val="00442BC9"/>
    <w:rsid w:val="004434AE"/>
    <w:rsid w:val="00443C61"/>
    <w:rsid w:val="00447E18"/>
    <w:rsid w:val="00453EC2"/>
    <w:rsid w:val="004562ED"/>
    <w:rsid w:val="00466F34"/>
    <w:rsid w:val="00470F24"/>
    <w:rsid w:val="00487D0E"/>
    <w:rsid w:val="00492FD6"/>
    <w:rsid w:val="004949E0"/>
    <w:rsid w:val="00495557"/>
    <w:rsid w:val="0049719A"/>
    <w:rsid w:val="004B1E34"/>
    <w:rsid w:val="004C32F9"/>
    <w:rsid w:val="004C3BF9"/>
    <w:rsid w:val="004C4A6A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F2733"/>
    <w:rsid w:val="00502C1F"/>
    <w:rsid w:val="00511C64"/>
    <w:rsid w:val="00512F92"/>
    <w:rsid w:val="00515341"/>
    <w:rsid w:val="00520DF4"/>
    <w:rsid w:val="00520E97"/>
    <w:rsid w:val="00526E72"/>
    <w:rsid w:val="005333D4"/>
    <w:rsid w:val="005336AC"/>
    <w:rsid w:val="00535A85"/>
    <w:rsid w:val="005420A4"/>
    <w:rsid w:val="0054645D"/>
    <w:rsid w:val="00546E9F"/>
    <w:rsid w:val="0054756F"/>
    <w:rsid w:val="00551690"/>
    <w:rsid w:val="00552495"/>
    <w:rsid w:val="00555512"/>
    <w:rsid w:val="00555962"/>
    <w:rsid w:val="00556A94"/>
    <w:rsid w:val="00557080"/>
    <w:rsid w:val="005606D6"/>
    <w:rsid w:val="00560B1D"/>
    <w:rsid w:val="005627CF"/>
    <w:rsid w:val="00566168"/>
    <w:rsid w:val="0057337A"/>
    <w:rsid w:val="00582516"/>
    <w:rsid w:val="005B0B35"/>
    <w:rsid w:val="005B5EED"/>
    <w:rsid w:val="005C01BA"/>
    <w:rsid w:val="005C0C2D"/>
    <w:rsid w:val="005C0FA2"/>
    <w:rsid w:val="005D5D80"/>
    <w:rsid w:val="005E1846"/>
    <w:rsid w:val="005E1F6F"/>
    <w:rsid w:val="005E7E0B"/>
    <w:rsid w:val="005F1495"/>
    <w:rsid w:val="005F7379"/>
    <w:rsid w:val="00600DD3"/>
    <w:rsid w:val="006013C4"/>
    <w:rsid w:val="00601788"/>
    <w:rsid w:val="0060223F"/>
    <w:rsid w:val="00605CDA"/>
    <w:rsid w:val="00607DD9"/>
    <w:rsid w:val="006129CA"/>
    <w:rsid w:val="0061605B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3F90"/>
    <w:rsid w:val="00664D93"/>
    <w:rsid w:val="00666BE7"/>
    <w:rsid w:val="00672222"/>
    <w:rsid w:val="006724B4"/>
    <w:rsid w:val="00691039"/>
    <w:rsid w:val="0069309A"/>
    <w:rsid w:val="00694AB8"/>
    <w:rsid w:val="006A487D"/>
    <w:rsid w:val="006A49C9"/>
    <w:rsid w:val="006A5423"/>
    <w:rsid w:val="006A7A68"/>
    <w:rsid w:val="006B05DB"/>
    <w:rsid w:val="006B62DA"/>
    <w:rsid w:val="006D0F71"/>
    <w:rsid w:val="006D3DD5"/>
    <w:rsid w:val="006E2C2F"/>
    <w:rsid w:val="006E5374"/>
    <w:rsid w:val="006F0342"/>
    <w:rsid w:val="006F33AA"/>
    <w:rsid w:val="00700CAF"/>
    <w:rsid w:val="0070509A"/>
    <w:rsid w:val="007063F5"/>
    <w:rsid w:val="00712DB3"/>
    <w:rsid w:val="00720F8B"/>
    <w:rsid w:val="00722168"/>
    <w:rsid w:val="007224BA"/>
    <w:rsid w:val="00724E24"/>
    <w:rsid w:val="007304B8"/>
    <w:rsid w:val="00732A6E"/>
    <w:rsid w:val="00732AE3"/>
    <w:rsid w:val="0073392B"/>
    <w:rsid w:val="00734007"/>
    <w:rsid w:val="00734202"/>
    <w:rsid w:val="007423AF"/>
    <w:rsid w:val="00742AF9"/>
    <w:rsid w:val="00742F2A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E0342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13861"/>
    <w:rsid w:val="00813E09"/>
    <w:rsid w:val="008155CE"/>
    <w:rsid w:val="00823BE0"/>
    <w:rsid w:val="00833FDB"/>
    <w:rsid w:val="00835A1A"/>
    <w:rsid w:val="00835BA1"/>
    <w:rsid w:val="00847225"/>
    <w:rsid w:val="00850A27"/>
    <w:rsid w:val="00852942"/>
    <w:rsid w:val="00852D4F"/>
    <w:rsid w:val="008656F2"/>
    <w:rsid w:val="00866C3B"/>
    <w:rsid w:val="00867DDF"/>
    <w:rsid w:val="00870BFB"/>
    <w:rsid w:val="00870F23"/>
    <w:rsid w:val="00874092"/>
    <w:rsid w:val="00883392"/>
    <w:rsid w:val="00887D87"/>
    <w:rsid w:val="0089214C"/>
    <w:rsid w:val="00895117"/>
    <w:rsid w:val="008A3070"/>
    <w:rsid w:val="008B1564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90734C"/>
    <w:rsid w:val="00907665"/>
    <w:rsid w:val="0092274D"/>
    <w:rsid w:val="00927219"/>
    <w:rsid w:val="00931F9C"/>
    <w:rsid w:val="00934A46"/>
    <w:rsid w:val="00935B56"/>
    <w:rsid w:val="009379A1"/>
    <w:rsid w:val="009428CD"/>
    <w:rsid w:val="009461D5"/>
    <w:rsid w:val="00946E30"/>
    <w:rsid w:val="00952A6D"/>
    <w:rsid w:val="00953952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10FCF"/>
    <w:rsid w:val="00A12587"/>
    <w:rsid w:val="00A15477"/>
    <w:rsid w:val="00A16347"/>
    <w:rsid w:val="00A16F49"/>
    <w:rsid w:val="00A2564C"/>
    <w:rsid w:val="00A26536"/>
    <w:rsid w:val="00A2799A"/>
    <w:rsid w:val="00A34344"/>
    <w:rsid w:val="00A35189"/>
    <w:rsid w:val="00A3596E"/>
    <w:rsid w:val="00A40FE5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A096E"/>
    <w:rsid w:val="00AA16E7"/>
    <w:rsid w:val="00AA259A"/>
    <w:rsid w:val="00AA3F03"/>
    <w:rsid w:val="00AB5361"/>
    <w:rsid w:val="00AC063A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B0255D"/>
    <w:rsid w:val="00B100CF"/>
    <w:rsid w:val="00B11B4E"/>
    <w:rsid w:val="00B25988"/>
    <w:rsid w:val="00B323CA"/>
    <w:rsid w:val="00B4080C"/>
    <w:rsid w:val="00B505A2"/>
    <w:rsid w:val="00B53952"/>
    <w:rsid w:val="00B54C4B"/>
    <w:rsid w:val="00B573C5"/>
    <w:rsid w:val="00B62B9A"/>
    <w:rsid w:val="00B63BBE"/>
    <w:rsid w:val="00B6411F"/>
    <w:rsid w:val="00B670D3"/>
    <w:rsid w:val="00B674DB"/>
    <w:rsid w:val="00B72667"/>
    <w:rsid w:val="00B732C4"/>
    <w:rsid w:val="00B810A1"/>
    <w:rsid w:val="00B83796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60D8B"/>
    <w:rsid w:val="00C61593"/>
    <w:rsid w:val="00C61DAC"/>
    <w:rsid w:val="00C6255E"/>
    <w:rsid w:val="00C70E41"/>
    <w:rsid w:val="00C73688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3097"/>
    <w:rsid w:val="00CD34DA"/>
    <w:rsid w:val="00CD7481"/>
    <w:rsid w:val="00CE2364"/>
    <w:rsid w:val="00CF0593"/>
    <w:rsid w:val="00CF0EE3"/>
    <w:rsid w:val="00D03E34"/>
    <w:rsid w:val="00D050EA"/>
    <w:rsid w:val="00D07000"/>
    <w:rsid w:val="00D21366"/>
    <w:rsid w:val="00D23DF9"/>
    <w:rsid w:val="00D35958"/>
    <w:rsid w:val="00D36197"/>
    <w:rsid w:val="00D363EC"/>
    <w:rsid w:val="00D456FA"/>
    <w:rsid w:val="00D4707E"/>
    <w:rsid w:val="00D507F4"/>
    <w:rsid w:val="00D544E5"/>
    <w:rsid w:val="00D544E6"/>
    <w:rsid w:val="00D662A0"/>
    <w:rsid w:val="00D674C4"/>
    <w:rsid w:val="00D70B81"/>
    <w:rsid w:val="00D722EA"/>
    <w:rsid w:val="00D74B68"/>
    <w:rsid w:val="00D76BB3"/>
    <w:rsid w:val="00D85D0E"/>
    <w:rsid w:val="00D87362"/>
    <w:rsid w:val="00D93008"/>
    <w:rsid w:val="00D95B65"/>
    <w:rsid w:val="00D95DDC"/>
    <w:rsid w:val="00DA67AA"/>
    <w:rsid w:val="00DA6F1B"/>
    <w:rsid w:val="00DB412B"/>
    <w:rsid w:val="00DC184F"/>
    <w:rsid w:val="00DC3F90"/>
    <w:rsid w:val="00DF02DE"/>
    <w:rsid w:val="00DF51E4"/>
    <w:rsid w:val="00DF695A"/>
    <w:rsid w:val="00E14BEC"/>
    <w:rsid w:val="00E21422"/>
    <w:rsid w:val="00E2539B"/>
    <w:rsid w:val="00E262D1"/>
    <w:rsid w:val="00E27C5D"/>
    <w:rsid w:val="00E30430"/>
    <w:rsid w:val="00E34C33"/>
    <w:rsid w:val="00E36055"/>
    <w:rsid w:val="00E44069"/>
    <w:rsid w:val="00E46AEE"/>
    <w:rsid w:val="00E47816"/>
    <w:rsid w:val="00E54112"/>
    <w:rsid w:val="00E5780D"/>
    <w:rsid w:val="00E719D4"/>
    <w:rsid w:val="00E73E9C"/>
    <w:rsid w:val="00E74DE5"/>
    <w:rsid w:val="00E75632"/>
    <w:rsid w:val="00E86F31"/>
    <w:rsid w:val="00E87620"/>
    <w:rsid w:val="00E908C0"/>
    <w:rsid w:val="00E924CD"/>
    <w:rsid w:val="00EA247C"/>
    <w:rsid w:val="00EB0342"/>
    <w:rsid w:val="00EB1D4A"/>
    <w:rsid w:val="00EC3E25"/>
    <w:rsid w:val="00EC7811"/>
    <w:rsid w:val="00ED3209"/>
    <w:rsid w:val="00ED66C0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4081"/>
    <w:rsid w:val="00F418E4"/>
    <w:rsid w:val="00F41FD7"/>
    <w:rsid w:val="00F42F20"/>
    <w:rsid w:val="00F47DBF"/>
    <w:rsid w:val="00F52A8F"/>
    <w:rsid w:val="00F535EE"/>
    <w:rsid w:val="00F57B45"/>
    <w:rsid w:val="00F602B6"/>
    <w:rsid w:val="00F63392"/>
    <w:rsid w:val="00F635BF"/>
    <w:rsid w:val="00F67444"/>
    <w:rsid w:val="00F7166F"/>
    <w:rsid w:val="00F765A5"/>
    <w:rsid w:val="00F80C08"/>
    <w:rsid w:val="00F84983"/>
    <w:rsid w:val="00F87F26"/>
    <w:rsid w:val="00F9230D"/>
    <w:rsid w:val="00F94709"/>
    <w:rsid w:val="00FA4A65"/>
    <w:rsid w:val="00FB2B65"/>
    <w:rsid w:val="00FC1613"/>
    <w:rsid w:val="00FC1894"/>
    <w:rsid w:val="00FC1DAC"/>
    <w:rsid w:val="00FC775F"/>
    <w:rsid w:val="00FD029A"/>
    <w:rsid w:val="00FD1D0D"/>
    <w:rsid w:val="00FD48EF"/>
    <w:rsid w:val="00FE34AF"/>
    <w:rsid w:val="00FE5279"/>
    <w:rsid w:val="00FF4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559DBB0-3CAF-4EB6-A6B9-940BC57F0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FF8CF5-C73E-4924-906E-423748FC0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я</dc:creator>
  <cp:keywords/>
  <cp:lastModifiedBy>Масленникова Дарья</cp:lastModifiedBy>
  <cp:revision>31</cp:revision>
  <cp:lastPrinted>2022-09-13T08:36:00Z</cp:lastPrinted>
  <dcterms:created xsi:type="dcterms:W3CDTF">2021-03-25T14:09:00Z</dcterms:created>
  <dcterms:modified xsi:type="dcterms:W3CDTF">2022-09-20T07:41:00Z</dcterms:modified>
</cp:coreProperties>
</file>