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A64D0">
        <w:rPr>
          <w:b/>
          <w:bCs/>
          <w:sz w:val="24"/>
          <w:szCs w:val="24"/>
        </w:rPr>
        <w:t>26 января 2024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301406">
        <w:rPr>
          <w:b/>
          <w:sz w:val="24"/>
          <w:szCs w:val="24"/>
        </w:rPr>
        <w:t>Генеральный план</w:t>
      </w:r>
      <w:r w:rsidR="00B944AB" w:rsidRPr="00240C7D">
        <w:rPr>
          <w:b/>
          <w:sz w:val="24"/>
          <w:szCs w:val="24"/>
        </w:rPr>
        <w:t xml:space="preserve"> </w:t>
      </w:r>
      <w:r w:rsidR="00227A6C">
        <w:rPr>
          <w:b/>
          <w:sz w:val="24"/>
          <w:szCs w:val="24"/>
        </w:rPr>
        <w:t>Майского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E6C20">
        <w:rPr>
          <w:bCs/>
          <w:sz w:val="24"/>
          <w:szCs w:val="24"/>
        </w:rPr>
        <w:t>2</w:t>
      </w:r>
      <w:r w:rsidR="006A64D0">
        <w:rPr>
          <w:bCs/>
          <w:sz w:val="24"/>
          <w:szCs w:val="24"/>
        </w:rPr>
        <w:t>5</w:t>
      </w:r>
      <w:r w:rsidR="007E6C20">
        <w:rPr>
          <w:bCs/>
          <w:sz w:val="24"/>
          <w:szCs w:val="24"/>
        </w:rPr>
        <w:t xml:space="preserve"> </w:t>
      </w:r>
      <w:r w:rsidR="006A64D0">
        <w:rPr>
          <w:bCs/>
          <w:sz w:val="24"/>
          <w:szCs w:val="24"/>
        </w:rPr>
        <w:t>января</w:t>
      </w:r>
      <w:r w:rsidR="00DF7AB1" w:rsidRPr="00DF7AB1">
        <w:rPr>
          <w:bCs/>
          <w:sz w:val="24"/>
          <w:szCs w:val="24"/>
        </w:rPr>
        <w:t xml:space="preserve"> 202</w:t>
      </w:r>
      <w:r w:rsidR="006A64D0">
        <w:rPr>
          <w:bCs/>
          <w:sz w:val="24"/>
          <w:szCs w:val="24"/>
        </w:rPr>
        <w:t>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D6749">
        <w:rPr>
          <w:bCs/>
          <w:sz w:val="24"/>
          <w:szCs w:val="24"/>
        </w:rPr>
        <w:t>28</w:t>
      </w:r>
      <w:r w:rsidR="007E6C20">
        <w:rPr>
          <w:bCs/>
          <w:sz w:val="24"/>
          <w:szCs w:val="24"/>
        </w:rPr>
        <w:t xml:space="preserve"> </w:t>
      </w:r>
      <w:r w:rsidR="009D6749">
        <w:rPr>
          <w:bCs/>
          <w:sz w:val="24"/>
          <w:szCs w:val="24"/>
        </w:rPr>
        <w:t>декабря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202</w:t>
      </w:r>
      <w:r w:rsidR="009D6749">
        <w:rPr>
          <w:bCs/>
          <w:sz w:val="24"/>
          <w:szCs w:val="24"/>
        </w:rPr>
        <w:t>3</w:t>
      </w:r>
      <w:r w:rsidR="000A736A">
        <w:rPr>
          <w:bCs/>
          <w:sz w:val="24"/>
          <w:szCs w:val="24"/>
        </w:rPr>
        <w:t xml:space="preserve"> г. № </w:t>
      </w:r>
      <w:r w:rsidR="00F21485">
        <w:rPr>
          <w:bCs/>
          <w:sz w:val="24"/>
          <w:szCs w:val="24"/>
        </w:rPr>
        <w:t>2</w:t>
      </w:r>
      <w:r w:rsidR="009D6749">
        <w:rPr>
          <w:bCs/>
          <w:sz w:val="24"/>
          <w:szCs w:val="24"/>
        </w:rPr>
        <w:t>86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301406" w:rsidRPr="00301406">
        <w:rPr>
          <w:bCs/>
          <w:sz w:val="24"/>
          <w:szCs w:val="24"/>
        </w:rPr>
        <w:t>Генеральный план</w:t>
      </w:r>
      <w:r w:rsidR="00301406" w:rsidRPr="00301406">
        <w:rPr>
          <w:b/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Майского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слушаний: </w:t>
      </w:r>
      <w:r w:rsidR="00ED6E3D">
        <w:rPr>
          <w:bCs/>
          <w:sz w:val="24"/>
          <w:szCs w:val="24"/>
        </w:rPr>
        <w:t>6</w:t>
      </w:r>
      <w:r w:rsidR="0071230C" w:rsidRPr="00B3367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1A167D" w:rsidRPr="00B669C8" w:rsidRDefault="001A167D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D6749">
        <w:rPr>
          <w:bCs/>
          <w:sz w:val="24"/>
          <w:szCs w:val="24"/>
        </w:rPr>
        <w:t>25 января</w:t>
      </w:r>
      <w:r w:rsidR="009D6749" w:rsidRPr="00DF7AB1">
        <w:rPr>
          <w:bCs/>
          <w:sz w:val="24"/>
          <w:szCs w:val="24"/>
        </w:rPr>
        <w:t xml:space="preserve"> 202</w:t>
      </w:r>
      <w:r w:rsidR="009D6749">
        <w:rPr>
          <w:bCs/>
          <w:sz w:val="24"/>
          <w:szCs w:val="24"/>
        </w:rPr>
        <w:t xml:space="preserve">4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76"/>
        <w:gridCol w:w="3544"/>
        <w:gridCol w:w="2126"/>
        <w:gridCol w:w="4394"/>
      </w:tblGrid>
      <w:tr w:rsidR="00D60E57" w:rsidTr="00273437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76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544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6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73437">
        <w:trPr>
          <w:trHeight w:val="73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6" w:type="dxa"/>
            <w:hideMark/>
          </w:tcPr>
          <w:p w:rsidR="00D60E57" w:rsidRPr="00227A6C" w:rsidRDefault="001A167D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функциональный зоны </w:t>
            </w:r>
            <w:r w:rsidR="00DF083E" w:rsidRPr="00364406">
              <w:rPr>
                <w:rFonts w:ascii="Times New Roman" w:hAnsi="Times New Roman"/>
                <w:sz w:val="24"/>
                <w:szCs w:val="24"/>
              </w:rPr>
              <w:t xml:space="preserve">«Зона инженерной инфраструктуры» для земельного участка с кадастровым номером 31:15:1308002:1574, площадью 94 </w:t>
            </w:r>
            <w:proofErr w:type="spellStart"/>
            <w:r w:rsidR="00DF083E" w:rsidRPr="0036440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F083E" w:rsidRPr="005F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60E57" w:rsidRPr="00227A6C" w:rsidRDefault="00D5159A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227A6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227A6C">
              <w:rPr>
                <w:bCs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1A167D"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 w:rsidR="001A167D">
              <w:rPr>
                <w:sz w:val="24"/>
                <w:szCs w:val="24"/>
              </w:rPr>
              <w:t>Майск</w:t>
            </w:r>
            <w:r w:rsidR="00927A90" w:rsidRPr="00227A6C">
              <w:rPr>
                <w:sz w:val="24"/>
                <w:szCs w:val="24"/>
              </w:rPr>
              <w:t>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hideMark/>
          </w:tcPr>
          <w:p w:rsidR="00D60E57" w:rsidRPr="00227A6C" w:rsidRDefault="0035037B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</w:p>
        </w:tc>
        <w:tc>
          <w:tcPr>
            <w:tcW w:w="4394" w:type="dxa"/>
            <w:hideMark/>
          </w:tcPr>
          <w:p w:rsidR="00D60E57" w:rsidRPr="00227A6C" w:rsidRDefault="00C352CC" w:rsidP="00860DDA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1A167D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A6C" w:rsidRPr="00227A6C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1A167D"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1A167D">
              <w:rPr>
                <w:rFonts w:ascii="Times New Roman" w:hAnsi="Times New Roman"/>
                <w:sz w:val="24"/>
                <w:szCs w:val="24"/>
              </w:rPr>
              <w:t xml:space="preserve">установления функциональный зоны </w:t>
            </w:r>
            <w:r w:rsidR="00DF083E" w:rsidRPr="00364406">
              <w:rPr>
                <w:rFonts w:ascii="Times New Roman" w:hAnsi="Times New Roman"/>
                <w:sz w:val="24"/>
                <w:szCs w:val="24"/>
              </w:rPr>
              <w:t xml:space="preserve">«Зона инженерной инфраструктуры» для земельного участка с кадастровым номером 31:15:1308002:1574, площадью 94 </w:t>
            </w:r>
            <w:proofErr w:type="spellStart"/>
            <w:r w:rsidR="00DF083E" w:rsidRPr="0036440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F083E" w:rsidRPr="005F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749" w:rsidRPr="00AF4DAD" w:rsidTr="00273437">
        <w:trPr>
          <w:trHeight w:val="739"/>
        </w:trPr>
        <w:tc>
          <w:tcPr>
            <w:tcW w:w="461" w:type="dxa"/>
          </w:tcPr>
          <w:p w:rsidR="009D6749" w:rsidRPr="00AF4DAD" w:rsidRDefault="00DC755A" w:rsidP="009D67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6" w:type="dxa"/>
          </w:tcPr>
          <w:p w:rsidR="009D6749" w:rsidRPr="001967B6" w:rsidRDefault="009D6749" w:rsidP="00DF083E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DF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«Производственная зона» </w:t>
            </w:r>
            <w:r w:rsidR="00DF083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  <w:r w:rsidR="00DF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83E" w:rsidRPr="00364406">
              <w:rPr>
                <w:rFonts w:ascii="Times New Roman" w:hAnsi="Times New Roman"/>
                <w:sz w:val="24"/>
                <w:szCs w:val="24"/>
              </w:rPr>
              <w:t xml:space="preserve">с кадастровым </w:t>
            </w:r>
            <w:r w:rsidR="00DF083E" w:rsidRPr="00364406">
              <w:rPr>
                <w:rFonts w:ascii="Times New Roman" w:hAnsi="Times New Roman"/>
                <w:sz w:val="24"/>
                <w:szCs w:val="24"/>
              </w:rPr>
              <w:lastRenderedPageBreak/>
              <w:t>номером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 31:15:0000000:2784 площадью 21029 </w:t>
            </w:r>
            <w:proofErr w:type="spellStart"/>
            <w:r w:rsidR="00DF083E" w:rsidRPr="00DF083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9D6749" w:rsidRPr="006E00DD" w:rsidRDefault="009D6749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lastRenderedPageBreak/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9D6749" w:rsidRPr="00227A6C" w:rsidRDefault="009D6749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и застройки при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администрации Белгородского 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района </w:t>
            </w:r>
          </w:p>
        </w:tc>
        <w:tc>
          <w:tcPr>
            <w:tcW w:w="4394" w:type="dxa"/>
          </w:tcPr>
          <w:p w:rsidR="009D6749" w:rsidRPr="00227A6C" w:rsidRDefault="009D6749" w:rsidP="00DF083E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функциональный </w:t>
            </w:r>
            <w:r w:rsidRPr="00860DDA">
              <w:rPr>
                <w:rFonts w:ascii="Times New Roman" w:hAnsi="Times New Roman"/>
                <w:sz w:val="24"/>
                <w:szCs w:val="24"/>
              </w:rPr>
              <w:t>зоны</w:t>
            </w:r>
            <w:r w:rsidR="00860DDA" w:rsidRPr="00860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«Производственная зона» </w:t>
            </w:r>
            <w:r w:rsidR="00DF083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  <w:r w:rsidR="002E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83E" w:rsidRPr="00364406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 31:15:0000000:2784 площадью 21029 </w:t>
            </w:r>
            <w:proofErr w:type="spellStart"/>
            <w:r w:rsidR="00DF083E" w:rsidRPr="00DF083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76" w:type="dxa"/>
          </w:tcPr>
          <w:p w:rsidR="00DC755A" w:rsidRPr="001967B6" w:rsidRDefault="00DC755A" w:rsidP="00DC755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DF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для земельного участка </w:t>
            </w:r>
            <w:r w:rsidR="0063707B">
              <w:rPr>
                <w:rFonts w:ascii="Times New Roman" w:hAnsi="Times New Roman"/>
                <w:sz w:val="24"/>
                <w:szCs w:val="24"/>
              </w:rPr>
              <w:br/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31:15:1306002:188, площадью 3216 </w:t>
            </w:r>
            <w:proofErr w:type="spellStart"/>
            <w:r w:rsidR="00DF083E" w:rsidRPr="00DF083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F083E" w:rsidRPr="00DF083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544" w:type="dxa"/>
            <w:vAlign w:val="center"/>
          </w:tcPr>
          <w:p w:rsidR="00DC755A" w:rsidRPr="006E00DD" w:rsidRDefault="00DC755A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DC755A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DF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</w:t>
            </w:r>
            <w:r w:rsidR="0063707B">
              <w:rPr>
                <w:rFonts w:ascii="Times New Roman" w:hAnsi="Times New Roman"/>
                <w:sz w:val="24"/>
                <w:szCs w:val="24"/>
              </w:rPr>
              <w:br/>
            </w:r>
            <w:r w:rsidR="00DF083E" w:rsidRPr="00DF083E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кадастровым номером 31:15:1306002:188, площадью 3216 </w:t>
            </w:r>
            <w:proofErr w:type="spellStart"/>
            <w:r w:rsidR="00DF083E" w:rsidRPr="00DF083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F083E" w:rsidRPr="00DF08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755A" w:rsidRPr="00227A6C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6" w:type="dxa"/>
          </w:tcPr>
          <w:p w:rsidR="00DC755A" w:rsidRPr="001967B6" w:rsidRDefault="00DC755A" w:rsidP="00DC755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для земельного участка с целью перераспределения с земельным участком площадью 134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31:15:1308001:153, площадью 2045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DC755A" w:rsidRPr="006E00DD" w:rsidRDefault="00DC755A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DC755A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</w:t>
            </w:r>
            <w:r w:rsidR="0063707B">
              <w:rPr>
                <w:rFonts w:ascii="Times New Roman" w:hAnsi="Times New Roman"/>
                <w:sz w:val="24"/>
                <w:szCs w:val="24"/>
              </w:rPr>
              <w:br/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целью перераспределения с земельным участком площадью 134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31:15:1308001:153, площадью 2045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DC755A" w:rsidRPr="00227A6C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076" w:type="dxa"/>
          </w:tcPr>
          <w:p w:rsidR="00DC755A" w:rsidRPr="001967B6" w:rsidRDefault="00DC755A" w:rsidP="00DC755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«Многофункциональная общественно-деловая зона» для земельного участка 31:15:1305007:18, площадью 9 928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DC755A" w:rsidRPr="006E00DD" w:rsidRDefault="00DC755A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DC755A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«Многофункциональная общественно-деловая зона» для земельного участка 31:15:1305007:18, площадью 9 928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DC755A" w:rsidRPr="00227A6C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76" w:type="dxa"/>
          </w:tcPr>
          <w:p w:rsidR="00DC755A" w:rsidRPr="001967B6" w:rsidRDefault="00DC755A" w:rsidP="0063707B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«Зоны сельскохозяйственного использования» с кадастровым номером </w:t>
            </w:r>
            <w:proofErr w:type="gram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31:15:000</w:t>
            </w:r>
            <w:r w:rsidR="0063707B">
              <w:rPr>
                <w:rFonts w:ascii="Times New Roman" w:hAnsi="Times New Roman"/>
                <w:sz w:val="24"/>
                <w:szCs w:val="24"/>
              </w:rPr>
              <w:t>0000:ЗУ</w:t>
            </w:r>
            <w:proofErr w:type="gramEnd"/>
            <w:r w:rsidR="0063707B">
              <w:rPr>
                <w:rFonts w:ascii="Times New Roman" w:hAnsi="Times New Roman"/>
                <w:sz w:val="24"/>
                <w:szCs w:val="24"/>
              </w:rPr>
              <w:t xml:space="preserve">1, площадью 30 216 </w:t>
            </w:r>
            <w:proofErr w:type="spellStart"/>
            <w:r w:rsid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(2329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 включаемая)</w:t>
            </w:r>
          </w:p>
        </w:tc>
        <w:tc>
          <w:tcPr>
            <w:tcW w:w="3544" w:type="dxa"/>
            <w:vAlign w:val="center"/>
          </w:tcPr>
          <w:p w:rsidR="00DC755A" w:rsidRPr="006E00DD" w:rsidRDefault="00DC755A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DC755A" w:rsidRDefault="00DC755A" w:rsidP="0063707B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«Зоны сельскохозяйственного использования» </w:t>
            </w:r>
            <w:r w:rsidR="0063707B">
              <w:rPr>
                <w:rFonts w:ascii="Times New Roman" w:hAnsi="Times New Roman"/>
                <w:sz w:val="24"/>
                <w:szCs w:val="24"/>
              </w:rPr>
              <w:br/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proofErr w:type="gram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31:15:0000000:ЗУ</w:t>
            </w:r>
            <w:proofErr w:type="gramEnd"/>
            <w:r w:rsidR="0063707B" w:rsidRPr="0063707B">
              <w:rPr>
                <w:rFonts w:ascii="Times New Roman" w:hAnsi="Times New Roman"/>
                <w:sz w:val="24"/>
                <w:szCs w:val="24"/>
              </w:rPr>
              <w:t>1, площадью 30</w:t>
            </w:r>
            <w:r w:rsidR="0063707B">
              <w:rPr>
                <w:rFonts w:ascii="Times New Roman" w:hAnsi="Times New Roman"/>
                <w:sz w:val="24"/>
                <w:szCs w:val="24"/>
              </w:rPr>
              <w:t xml:space="preserve"> 216 </w:t>
            </w:r>
            <w:proofErr w:type="spellStart"/>
            <w:r w:rsid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3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(2329 </w:t>
            </w:r>
            <w:proofErr w:type="spellStart"/>
            <w:r w:rsidR="0063707B" w:rsidRPr="006370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3707B" w:rsidRPr="0063707B">
              <w:rPr>
                <w:rFonts w:ascii="Times New Roman" w:hAnsi="Times New Roman"/>
                <w:sz w:val="24"/>
                <w:szCs w:val="24"/>
              </w:rPr>
              <w:t xml:space="preserve"> включаемая)</w:t>
            </w:r>
          </w:p>
          <w:p w:rsidR="00DC755A" w:rsidRPr="00227A6C" w:rsidRDefault="00DC755A" w:rsidP="00DC755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76" w:type="dxa"/>
          </w:tcPr>
          <w:p w:rsidR="00DC755A" w:rsidRPr="001967B6" w:rsidRDefault="00DC755A" w:rsidP="00DC755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9A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«Зона отдыха» для земельного участка 31:15:1308001:1111, площадью 549 </w:t>
            </w:r>
            <w:proofErr w:type="spellStart"/>
            <w:r w:rsidR="009A4C9E" w:rsidRPr="009A4C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DC755A" w:rsidRPr="006E00DD" w:rsidRDefault="00DC755A" w:rsidP="006E00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и застройки при администрации 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Белгородского района </w:t>
            </w:r>
          </w:p>
        </w:tc>
        <w:tc>
          <w:tcPr>
            <w:tcW w:w="4394" w:type="dxa"/>
          </w:tcPr>
          <w:p w:rsidR="00DC755A" w:rsidRPr="00ED3F86" w:rsidRDefault="00DC755A" w:rsidP="00ED3F86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9A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«Зона отдыха» </w:t>
            </w:r>
            <w:r w:rsidR="009A4C9E">
              <w:rPr>
                <w:rFonts w:ascii="Times New Roman" w:hAnsi="Times New Roman"/>
                <w:sz w:val="24"/>
                <w:szCs w:val="24"/>
              </w:rPr>
              <w:br/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31:15:1308001:1111, площадью 549 </w:t>
            </w:r>
            <w:proofErr w:type="spellStart"/>
            <w:r w:rsidR="009A4C9E" w:rsidRPr="009A4C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76" w:type="dxa"/>
          </w:tcPr>
          <w:p w:rsidR="00DC755A" w:rsidRPr="001967B6" w:rsidRDefault="00DC755A" w:rsidP="000D609E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включения в границы населенного пункта п. </w:t>
            </w:r>
            <w:proofErr w:type="spellStart"/>
            <w:r w:rsidR="009A4C9E" w:rsidRPr="009A4C9E">
              <w:rPr>
                <w:rFonts w:ascii="Times New Roman" w:hAnsi="Times New Roman"/>
                <w:sz w:val="24"/>
                <w:szCs w:val="24"/>
              </w:rPr>
              <w:t>Политотдельский</w:t>
            </w:r>
            <w:proofErr w:type="spellEnd"/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E5D">
              <w:rPr>
                <w:rFonts w:ascii="Times New Roman" w:hAnsi="Times New Roman"/>
                <w:sz w:val="24"/>
                <w:szCs w:val="24"/>
              </w:rPr>
              <w:br/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>и установления функциональный зоны «Зона застройки индивидуальными жилыми домами» для земельного участка с кадастр</w:t>
            </w:r>
            <w:r w:rsidR="009A4C9E">
              <w:rPr>
                <w:rFonts w:ascii="Times New Roman" w:hAnsi="Times New Roman"/>
                <w:sz w:val="24"/>
                <w:szCs w:val="24"/>
              </w:rPr>
              <w:t xml:space="preserve">овым номером 31:15:1312001:31, </w:t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ED3F86">
              <w:rPr>
                <w:rFonts w:ascii="Times New Roman" w:hAnsi="Times New Roman"/>
                <w:sz w:val="24"/>
                <w:szCs w:val="24"/>
              </w:rPr>
              <w:br/>
            </w:r>
            <w:r w:rsidR="009A4C9E" w:rsidRPr="009A4C9E">
              <w:rPr>
                <w:rFonts w:ascii="Times New Roman" w:hAnsi="Times New Roman"/>
                <w:sz w:val="24"/>
                <w:szCs w:val="24"/>
              </w:rPr>
              <w:t xml:space="preserve">1 100 000 </w:t>
            </w:r>
            <w:proofErr w:type="spellStart"/>
            <w:r w:rsidR="009A4C9E" w:rsidRPr="009A4C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DC755A" w:rsidRPr="00227A6C" w:rsidRDefault="00DC755A" w:rsidP="005F2B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DC755A" w:rsidRPr="00ED3F86" w:rsidRDefault="00DC755A" w:rsidP="000D609E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ED3F86" w:rsidRPr="00ED3F86">
              <w:rPr>
                <w:rFonts w:ascii="Times New Roman" w:hAnsi="Times New Roman"/>
                <w:sz w:val="24"/>
                <w:szCs w:val="24"/>
              </w:rPr>
              <w:t xml:space="preserve">включения </w:t>
            </w:r>
            <w:r w:rsidR="00ED3F86">
              <w:rPr>
                <w:rFonts w:ascii="Times New Roman" w:hAnsi="Times New Roman"/>
                <w:sz w:val="24"/>
                <w:szCs w:val="24"/>
              </w:rPr>
              <w:br/>
            </w:r>
            <w:r w:rsidR="00ED3F86" w:rsidRPr="00ED3F86">
              <w:rPr>
                <w:rFonts w:ascii="Times New Roman" w:hAnsi="Times New Roman"/>
                <w:sz w:val="24"/>
                <w:szCs w:val="24"/>
              </w:rPr>
              <w:t xml:space="preserve">в границы населенного пункта </w:t>
            </w:r>
            <w:r w:rsidR="00ED3F86">
              <w:rPr>
                <w:rFonts w:ascii="Times New Roman" w:hAnsi="Times New Roman"/>
                <w:sz w:val="24"/>
                <w:szCs w:val="24"/>
              </w:rPr>
              <w:br/>
            </w:r>
            <w:r w:rsidR="00ED3F86" w:rsidRPr="00ED3F8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ED3F86" w:rsidRPr="00ED3F86">
              <w:rPr>
                <w:rFonts w:ascii="Times New Roman" w:hAnsi="Times New Roman"/>
                <w:sz w:val="24"/>
                <w:szCs w:val="24"/>
              </w:rPr>
              <w:t>Политотдельский</w:t>
            </w:r>
            <w:proofErr w:type="spellEnd"/>
            <w:r w:rsidR="00ED3F86" w:rsidRPr="00ED3F86">
              <w:rPr>
                <w:rFonts w:ascii="Times New Roman" w:hAnsi="Times New Roman"/>
                <w:sz w:val="24"/>
                <w:szCs w:val="24"/>
              </w:rPr>
              <w:t xml:space="preserve"> и установления функциональный зоны «Зона застройки индивидуальными жилыми домами» </w:t>
            </w:r>
            <w:r w:rsidR="00ED3F86">
              <w:rPr>
                <w:rFonts w:ascii="Times New Roman" w:hAnsi="Times New Roman"/>
                <w:sz w:val="24"/>
                <w:szCs w:val="24"/>
              </w:rPr>
              <w:br/>
            </w:r>
            <w:r w:rsidR="00ED3F86" w:rsidRPr="00ED3F86">
              <w:rPr>
                <w:rFonts w:ascii="Times New Roman" w:hAnsi="Times New Roman"/>
                <w:sz w:val="24"/>
                <w:szCs w:val="24"/>
              </w:rPr>
              <w:t>для земельного участка с кадастр</w:t>
            </w:r>
            <w:r w:rsidR="00ED3F86">
              <w:rPr>
                <w:rFonts w:ascii="Times New Roman" w:hAnsi="Times New Roman"/>
                <w:sz w:val="24"/>
                <w:szCs w:val="24"/>
              </w:rPr>
              <w:t xml:space="preserve">овым номером 31:15:1312001:31, </w:t>
            </w:r>
            <w:r w:rsidR="00ED3F86" w:rsidRPr="00ED3F86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ED3F86">
              <w:rPr>
                <w:rFonts w:ascii="Times New Roman" w:hAnsi="Times New Roman"/>
                <w:sz w:val="24"/>
                <w:szCs w:val="24"/>
              </w:rPr>
              <w:br/>
            </w:r>
            <w:r w:rsidR="00ED3F86" w:rsidRPr="00ED3F86">
              <w:rPr>
                <w:rFonts w:ascii="Times New Roman" w:hAnsi="Times New Roman"/>
                <w:sz w:val="24"/>
                <w:szCs w:val="24"/>
              </w:rPr>
              <w:t xml:space="preserve">1 100 000 </w:t>
            </w:r>
            <w:proofErr w:type="spellStart"/>
            <w:r w:rsidR="00ED3F86" w:rsidRPr="00ED3F8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C755A" w:rsidRPr="00AF4DAD" w:rsidTr="00273437">
        <w:trPr>
          <w:trHeight w:val="739"/>
        </w:trPr>
        <w:tc>
          <w:tcPr>
            <w:tcW w:w="461" w:type="dxa"/>
          </w:tcPr>
          <w:p w:rsidR="00DC755A" w:rsidRPr="00AF4DAD" w:rsidRDefault="00DC755A" w:rsidP="00DC75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76" w:type="dxa"/>
          </w:tcPr>
          <w:p w:rsidR="00DC755A" w:rsidRPr="001967B6" w:rsidRDefault="00DC755A" w:rsidP="00DC755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0D6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«Производственная зона» для земельных участков с кадастровыми номерами </w:t>
            </w:r>
            <w:proofErr w:type="gram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31:15:1313011:ЗУ</w:t>
            </w:r>
            <w:proofErr w:type="gram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1, площадью 2712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, 31:15:1313011 : ЗУ1, площадью 10 218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DC755A" w:rsidRPr="005F2BE3" w:rsidRDefault="00DC755A" w:rsidP="005F2B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DC755A" w:rsidRPr="00227A6C" w:rsidRDefault="00DC755A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DC755A" w:rsidRPr="000D609E" w:rsidRDefault="00DC755A" w:rsidP="000D609E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0D6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«Производственная зона» для земельных участков с кадастровыми номерами </w:t>
            </w:r>
            <w:proofErr w:type="gram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31:15:1313011:ЗУ</w:t>
            </w:r>
            <w:proofErr w:type="gram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1, площадью 2712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, 31:15:1313011 : ЗУ1, площадью 10 218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D3F86" w:rsidRPr="00AF4DAD" w:rsidTr="00273437">
        <w:trPr>
          <w:trHeight w:val="739"/>
        </w:trPr>
        <w:tc>
          <w:tcPr>
            <w:tcW w:w="461" w:type="dxa"/>
          </w:tcPr>
          <w:p w:rsidR="00ED3F86" w:rsidRPr="00AF4DAD" w:rsidRDefault="00ED3F86" w:rsidP="00ED3F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76" w:type="dxa"/>
          </w:tcPr>
          <w:p w:rsidR="00ED3F86" w:rsidRPr="001967B6" w:rsidRDefault="00ED3F86" w:rsidP="00ED3F86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0D6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для земельных участков </w:t>
            </w:r>
            <w:r w:rsidR="000D609E">
              <w:rPr>
                <w:rFonts w:ascii="Times New Roman" w:hAnsi="Times New Roman"/>
                <w:sz w:val="24"/>
                <w:szCs w:val="24"/>
              </w:rPr>
              <w:br/>
            </w:r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с кадастровыми </w:t>
            </w:r>
            <w:proofErr w:type="gram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номерами  31:15:1308001</w:t>
            </w:r>
            <w:proofErr w:type="gram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:2282, площадью 1500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>,</w:t>
            </w:r>
            <w:r w:rsidR="00310BB4">
              <w:rPr>
                <w:rFonts w:ascii="Times New Roman" w:hAnsi="Times New Roman"/>
                <w:sz w:val="24"/>
                <w:szCs w:val="24"/>
              </w:rPr>
              <w:t xml:space="preserve"> 31:15:1308001:2283, площадью </w:t>
            </w:r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D609E" w:rsidRPr="000D609E">
              <w:rPr>
                <w:rFonts w:ascii="Times New Roman" w:hAnsi="Times New Roman"/>
                <w:sz w:val="24"/>
                <w:szCs w:val="24"/>
              </w:rPr>
              <w:t xml:space="preserve">., 31:15:1308001:2284, площадью 1500 </w:t>
            </w:r>
            <w:proofErr w:type="spellStart"/>
            <w:r w:rsidR="000D609E" w:rsidRPr="000D60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ED3F86" w:rsidRPr="005F2BE3" w:rsidRDefault="00ED3F86" w:rsidP="005F2B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</w:tcPr>
          <w:p w:rsidR="00ED3F86" w:rsidRPr="00227A6C" w:rsidRDefault="00ED3F86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йона </w:t>
            </w:r>
          </w:p>
        </w:tc>
        <w:tc>
          <w:tcPr>
            <w:tcW w:w="4394" w:type="dxa"/>
          </w:tcPr>
          <w:p w:rsidR="00ED3F86" w:rsidRPr="00310BB4" w:rsidRDefault="00ED3F86" w:rsidP="00310BB4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31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BB4" w:rsidRPr="00310BB4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для земельных участков с кадастровыми </w:t>
            </w:r>
            <w:proofErr w:type="gramStart"/>
            <w:r w:rsidR="00310BB4" w:rsidRPr="00310BB4">
              <w:rPr>
                <w:rFonts w:ascii="Times New Roman" w:hAnsi="Times New Roman"/>
                <w:sz w:val="24"/>
                <w:szCs w:val="24"/>
              </w:rPr>
              <w:t>номерами  31:15:1308001</w:t>
            </w:r>
            <w:proofErr w:type="gramEnd"/>
            <w:r w:rsidR="00310BB4" w:rsidRPr="00310BB4">
              <w:rPr>
                <w:rFonts w:ascii="Times New Roman" w:hAnsi="Times New Roman"/>
                <w:sz w:val="24"/>
                <w:szCs w:val="24"/>
              </w:rPr>
              <w:t xml:space="preserve">:2282, площадью 1500 </w:t>
            </w:r>
            <w:proofErr w:type="spellStart"/>
            <w:r w:rsidR="00310BB4" w:rsidRPr="00310BB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10BB4" w:rsidRPr="00310BB4">
              <w:rPr>
                <w:rFonts w:ascii="Times New Roman" w:hAnsi="Times New Roman"/>
                <w:sz w:val="24"/>
                <w:szCs w:val="24"/>
              </w:rPr>
              <w:t>,</w:t>
            </w:r>
            <w:r w:rsidR="00310BB4">
              <w:rPr>
                <w:rFonts w:ascii="Times New Roman" w:hAnsi="Times New Roman"/>
                <w:sz w:val="24"/>
                <w:szCs w:val="24"/>
              </w:rPr>
              <w:t xml:space="preserve"> 31:15:1308001:2283, площадью </w:t>
            </w:r>
            <w:r w:rsidR="00310BB4" w:rsidRPr="00310BB4"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 w:rsidR="00310BB4" w:rsidRPr="00310BB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10BB4" w:rsidRPr="00310BB4">
              <w:rPr>
                <w:rFonts w:ascii="Times New Roman" w:hAnsi="Times New Roman"/>
                <w:sz w:val="24"/>
                <w:szCs w:val="24"/>
              </w:rPr>
              <w:t xml:space="preserve">., 31:15:1308001:2284, площадью 1500 </w:t>
            </w:r>
            <w:proofErr w:type="spellStart"/>
            <w:r w:rsidR="00310BB4" w:rsidRPr="00310BB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D3F86" w:rsidRPr="00AF4DAD" w:rsidTr="00273437">
        <w:trPr>
          <w:trHeight w:val="739"/>
        </w:trPr>
        <w:tc>
          <w:tcPr>
            <w:tcW w:w="461" w:type="dxa"/>
          </w:tcPr>
          <w:p w:rsidR="00ED3F86" w:rsidRPr="00AF4DAD" w:rsidRDefault="00ED3F86" w:rsidP="00ED3F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76" w:type="dxa"/>
          </w:tcPr>
          <w:p w:rsidR="00ED3F86" w:rsidRPr="001967B6" w:rsidRDefault="00ED3F86" w:rsidP="00B64A81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>«Зона отдыха» для земельного участка</w:t>
            </w:r>
            <w:r w:rsidR="00B6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A81" w:rsidRPr="000D609E">
              <w:rPr>
                <w:rFonts w:ascii="Times New Roman" w:hAnsi="Times New Roman"/>
                <w:sz w:val="24"/>
                <w:szCs w:val="24"/>
              </w:rPr>
              <w:t>с кадастровым номер</w:t>
            </w:r>
            <w:r w:rsidR="00B64A81">
              <w:rPr>
                <w:rFonts w:ascii="Times New Roman" w:hAnsi="Times New Roman"/>
                <w:sz w:val="24"/>
                <w:szCs w:val="24"/>
              </w:rPr>
              <w:t>ом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 31:15:1302002:2467, площ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адью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1800 </w:t>
            </w:r>
            <w:proofErr w:type="spellStart"/>
            <w:r w:rsidR="00874140" w:rsidRP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ED3F86" w:rsidRPr="005F2BE3" w:rsidRDefault="00ED3F86" w:rsidP="005F2B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  <w:vAlign w:val="center"/>
          </w:tcPr>
          <w:p w:rsidR="00ED3F86" w:rsidRPr="00227A6C" w:rsidRDefault="00ED3F86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</w:t>
            </w:r>
            <w:r w:rsidR="00E5342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нистрации Белгородского района </w:t>
            </w:r>
          </w:p>
        </w:tc>
        <w:tc>
          <w:tcPr>
            <w:tcW w:w="4394" w:type="dxa"/>
          </w:tcPr>
          <w:p w:rsidR="00ED3F86" w:rsidRPr="00874140" w:rsidRDefault="00ED3F86" w:rsidP="00874140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>«Зона отдыха» для земельного участк</w:t>
            </w:r>
            <w:r w:rsidR="00874140">
              <w:rPr>
                <w:rFonts w:ascii="Times New Roman" w:hAnsi="Times New Roman"/>
                <w:sz w:val="24"/>
                <w:szCs w:val="24"/>
              </w:rPr>
              <w:t>а</w:t>
            </w:r>
            <w:r w:rsidR="009E3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080">
              <w:rPr>
                <w:rFonts w:ascii="Times New Roman" w:hAnsi="Times New Roman"/>
                <w:sz w:val="24"/>
                <w:szCs w:val="24"/>
              </w:rPr>
              <w:br/>
            </w:r>
            <w:r w:rsidR="009E3080" w:rsidRPr="000D609E">
              <w:rPr>
                <w:rFonts w:ascii="Times New Roman" w:hAnsi="Times New Roman"/>
                <w:sz w:val="24"/>
                <w:szCs w:val="24"/>
              </w:rPr>
              <w:t>с кадастровым номер</w:t>
            </w:r>
            <w:r w:rsidR="009E3080">
              <w:rPr>
                <w:rFonts w:ascii="Times New Roman" w:hAnsi="Times New Roman"/>
                <w:sz w:val="24"/>
                <w:szCs w:val="24"/>
              </w:rPr>
              <w:t>ом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 31:15:1302002:2467, площадью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1800 </w:t>
            </w:r>
            <w:proofErr w:type="spellStart"/>
            <w:r w:rsidR="00874140" w:rsidRP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ED3F86" w:rsidRPr="00AF4DAD" w:rsidTr="00273437">
        <w:trPr>
          <w:trHeight w:val="739"/>
        </w:trPr>
        <w:tc>
          <w:tcPr>
            <w:tcW w:w="461" w:type="dxa"/>
          </w:tcPr>
          <w:p w:rsidR="00ED3F86" w:rsidRPr="00AF4DAD" w:rsidRDefault="00ED3F86" w:rsidP="00ED3F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76" w:type="dxa"/>
          </w:tcPr>
          <w:p w:rsidR="00ED3F86" w:rsidRPr="001967B6" w:rsidRDefault="00ED3F86" w:rsidP="00B64A81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>«Многофункциональная общественно-деловая зона» для земельных участков</w:t>
            </w:r>
            <w:r w:rsidR="00B6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A81" w:rsidRPr="000D609E">
              <w:rPr>
                <w:rFonts w:ascii="Times New Roman" w:hAnsi="Times New Roman"/>
                <w:sz w:val="24"/>
                <w:szCs w:val="24"/>
              </w:rPr>
              <w:t>с кадастровым</w:t>
            </w:r>
            <w:r w:rsidR="00B64A81">
              <w:rPr>
                <w:rFonts w:ascii="Times New Roman" w:hAnsi="Times New Roman"/>
                <w:sz w:val="24"/>
                <w:szCs w:val="24"/>
              </w:rPr>
              <w:t>и</w:t>
            </w:r>
            <w:r w:rsidR="00B64A81" w:rsidRPr="000D609E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B64A81">
              <w:rPr>
                <w:rFonts w:ascii="Times New Roman" w:hAnsi="Times New Roman"/>
                <w:sz w:val="24"/>
                <w:szCs w:val="24"/>
              </w:rPr>
              <w:t>ами: 31:15:1305007:18, площадью 9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928 </w:t>
            </w:r>
            <w:proofErr w:type="spellStart"/>
            <w:r w:rsidR="00874140" w:rsidRP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 31:15</w:t>
            </w:r>
            <w:r w:rsidR="002542A8">
              <w:rPr>
                <w:rFonts w:ascii="Times New Roman" w:hAnsi="Times New Roman"/>
                <w:sz w:val="24"/>
                <w:szCs w:val="24"/>
              </w:rPr>
              <w:t xml:space="preserve">:1305007:21, площадью 306 </w:t>
            </w:r>
            <w:proofErr w:type="spellStart"/>
            <w:r w:rsidR="002542A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Start"/>
            <w:r w:rsidR="002542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 31:15:1305007</w:t>
            </w:r>
            <w:proofErr w:type="gramEnd"/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:22, площадью 568 </w:t>
            </w:r>
            <w:proofErr w:type="spellStart"/>
            <w:r w:rsidR="00874140" w:rsidRP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4" w:type="dxa"/>
            <w:vAlign w:val="center"/>
          </w:tcPr>
          <w:p w:rsidR="00ED3F86" w:rsidRPr="005F2BE3" w:rsidRDefault="00ED3F86" w:rsidP="005F2B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  <w:vAlign w:val="center"/>
          </w:tcPr>
          <w:p w:rsidR="00ED3F86" w:rsidRPr="00227A6C" w:rsidRDefault="00ED3F86" w:rsidP="00E5342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и застройки при администрации Белгородского района </w:t>
            </w:r>
          </w:p>
        </w:tc>
        <w:tc>
          <w:tcPr>
            <w:tcW w:w="4394" w:type="dxa"/>
          </w:tcPr>
          <w:p w:rsidR="00ED3F86" w:rsidRDefault="00ED3F86" w:rsidP="00ED3F86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>«Многофункциональная общественно-деловая зона» для земельных участков</w:t>
            </w:r>
            <w:r w:rsidR="00B6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A81" w:rsidRPr="000D609E">
              <w:rPr>
                <w:rFonts w:ascii="Times New Roman" w:hAnsi="Times New Roman"/>
                <w:sz w:val="24"/>
                <w:szCs w:val="24"/>
              </w:rPr>
              <w:t>с кадастровым</w:t>
            </w:r>
            <w:r w:rsidR="00B64A81">
              <w:rPr>
                <w:rFonts w:ascii="Times New Roman" w:hAnsi="Times New Roman"/>
                <w:sz w:val="24"/>
                <w:szCs w:val="24"/>
              </w:rPr>
              <w:t>и</w:t>
            </w:r>
            <w:r w:rsidR="00B64A81" w:rsidRPr="000D609E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9E3080">
              <w:rPr>
                <w:rFonts w:ascii="Times New Roman" w:hAnsi="Times New Roman"/>
                <w:sz w:val="24"/>
                <w:szCs w:val="24"/>
              </w:rPr>
              <w:t>ами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: 31:15:1305007:18, площадью 9 928 </w:t>
            </w:r>
            <w:proofErr w:type="spellStart"/>
            <w:r w:rsidR="00874140" w:rsidRP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74140">
              <w:rPr>
                <w:rFonts w:ascii="Times New Roman" w:hAnsi="Times New Roman"/>
                <w:sz w:val="24"/>
                <w:szCs w:val="24"/>
              </w:rPr>
              <w:t>,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 31:15</w:t>
            </w:r>
            <w:r w:rsidR="00874140">
              <w:rPr>
                <w:rFonts w:ascii="Times New Roman" w:hAnsi="Times New Roman"/>
                <w:sz w:val="24"/>
                <w:szCs w:val="24"/>
              </w:rPr>
              <w:t xml:space="preserve">:1305007:21, площадью 306 </w:t>
            </w:r>
            <w:proofErr w:type="spellStart"/>
            <w:r w:rsid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74140">
              <w:rPr>
                <w:rFonts w:ascii="Times New Roman" w:hAnsi="Times New Roman"/>
                <w:sz w:val="24"/>
                <w:szCs w:val="24"/>
              </w:rPr>
              <w:t>,</w:t>
            </w:r>
            <w:r w:rsidR="00874140" w:rsidRPr="00874140">
              <w:rPr>
                <w:rFonts w:ascii="Times New Roman" w:hAnsi="Times New Roman"/>
                <w:sz w:val="24"/>
                <w:szCs w:val="24"/>
              </w:rPr>
              <w:t xml:space="preserve"> 31:15:1305007:22, площадью 568 </w:t>
            </w:r>
            <w:proofErr w:type="spellStart"/>
            <w:r w:rsidR="00874140" w:rsidRPr="0087414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ED3F86" w:rsidRPr="00227A6C" w:rsidRDefault="00ED3F86" w:rsidP="00ED3F86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5E60" w:rsidRPr="00AF4DAD" w:rsidTr="00DF1CA5">
        <w:trPr>
          <w:trHeight w:val="1022"/>
        </w:trPr>
        <w:tc>
          <w:tcPr>
            <w:tcW w:w="461" w:type="dxa"/>
            <w:vMerge w:val="restart"/>
          </w:tcPr>
          <w:p w:rsidR="00675E60" w:rsidRDefault="00675E60" w:rsidP="00ED3F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76" w:type="dxa"/>
            <w:vMerge w:val="restart"/>
            <w:vAlign w:val="center"/>
          </w:tcPr>
          <w:p w:rsidR="00675E60" w:rsidRPr="001967B6" w:rsidRDefault="00675E60" w:rsidP="00DF1CA5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CEC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Майского сельского поселения в части установления функциональный зоны «Многофункциональная общественно-деловая зона» для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9E">
              <w:rPr>
                <w:rFonts w:ascii="Times New Roman" w:hAnsi="Times New Roman"/>
                <w:sz w:val="24"/>
                <w:szCs w:val="24"/>
              </w:rPr>
              <w:t>с кадастровым 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322CEC">
              <w:rPr>
                <w:rFonts w:ascii="Times New Roman" w:hAnsi="Times New Roman"/>
                <w:sz w:val="24"/>
                <w:szCs w:val="24"/>
              </w:rPr>
              <w:t xml:space="preserve"> 31:15:1302001:157, площадью 46 873 кв. м</w:t>
            </w:r>
          </w:p>
        </w:tc>
        <w:tc>
          <w:tcPr>
            <w:tcW w:w="3544" w:type="dxa"/>
          </w:tcPr>
          <w:p w:rsidR="00675E60" w:rsidRPr="00675E60" w:rsidRDefault="00675E60" w:rsidP="00675E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Поддержал предложение по внесению </w:t>
            </w:r>
            <w:r w:rsidRPr="006153EF">
              <w:rPr>
                <w:sz w:val="24"/>
                <w:szCs w:val="24"/>
                <w:lang w:eastAsia="en-US"/>
              </w:rPr>
              <w:t xml:space="preserve">изменений в Генеральный план Майского сельского поселения в части установления функциональный зоны «Многофункциональная общественно-деловая зона» для земельного участка </w:t>
            </w:r>
            <w:r w:rsidR="00F41626">
              <w:rPr>
                <w:sz w:val="24"/>
                <w:szCs w:val="24"/>
                <w:lang w:eastAsia="en-US"/>
              </w:rPr>
              <w:br/>
            </w:r>
            <w:r w:rsidRPr="006153EF">
              <w:rPr>
                <w:sz w:val="24"/>
                <w:szCs w:val="24"/>
                <w:lang w:eastAsia="en-US"/>
              </w:rPr>
              <w:t xml:space="preserve">с кадастровым номером 31:15:1302001:157, площадью </w:t>
            </w:r>
            <w:r w:rsidR="00F41626">
              <w:rPr>
                <w:sz w:val="24"/>
                <w:szCs w:val="24"/>
                <w:lang w:eastAsia="en-US"/>
              </w:rPr>
              <w:br/>
            </w:r>
            <w:r w:rsidRPr="006153EF">
              <w:rPr>
                <w:sz w:val="24"/>
                <w:szCs w:val="24"/>
                <w:lang w:eastAsia="en-US"/>
              </w:rPr>
              <w:t>46 873 кв. м</w:t>
            </w:r>
          </w:p>
        </w:tc>
        <w:tc>
          <w:tcPr>
            <w:tcW w:w="2126" w:type="dxa"/>
            <w:vAlign w:val="center"/>
          </w:tcPr>
          <w:p w:rsidR="00675E60" w:rsidRPr="00227A6C" w:rsidRDefault="00675E60" w:rsidP="00675E6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Цыбасов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Александр Георгиевич</w:t>
            </w:r>
          </w:p>
        </w:tc>
        <w:tc>
          <w:tcPr>
            <w:tcW w:w="4394" w:type="dxa"/>
          </w:tcPr>
          <w:p w:rsidR="00675E60" w:rsidRDefault="00675E60" w:rsidP="002F1A61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Считаем возможным принять данное предложение</w:t>
            </w:r>
            <w:r w:rsidR="00D22D0C">
              <w:rPr>
                <w:rFonts w:ascii="Times New Roman" w:hAnsi="Times New Roman"/>
                <w:bCs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днако учесть, что информация об опасности </w:t>
            </w:r>
            <w:r w:rsidRPr="00977413">
              <w:rPr>
                <w:rFonts w:ascii="Times New Roman" w:hAnsi="Times New Roman"/>
                <w:bCs/>
                <w:sz w:val="24"/>
                <w:szCs w:val="24"/>
              </w:rPr>
              <w:t>для жизни или здоровья человека, для окружающей среды, объектов культурного наследия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заинтересованным лицом не предоставлена</w:t>
            </w:r>
          </w:p>
          <w:p w:rsidR="00675E60" w:rsidRDefault="00675E60" w:rsidP="00DB047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E60" w:rsidRPr="001D287E" w:rsidRDefault="00675E60" w:rsidP="00675E60"/>
        </w:tc>
      </w:tr>
      <w:tr w:rsidR="00675E60" w:rsidRPr="00AF4DAD" w:rsidTr="00675E60">
        <w:trPr>
          <w:trHeight w:val="1022"/>
        </w:trPr>
        <w:tc>
          <w:tcPr>
            <w:tcW w:w="461" w:type="dxa"/>
            <w:vMerge/>
          </w:tcPr>
          <w:p w:rsidR="00675E60" w:rsidRDefault="00675E60" w:rsidP="00ED3F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vMerge/>
          </w:tcPr>
          <w:p w:rsidR="00675E60" w:rsidRPr="00322CEC" w:rsidRDefault="00675E60" w:rsidP="00ED3F86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5E60" w:rsidRDefault="00675E60" w:rsidP="00675E60">
            <w:pPr>
              <w:jc w:val="both"/>
              <w:rPr>
                <w:sz w:val="24"/>
                <w:szCs w:val="24"/>
              </w:rPr>
            </w:pPr>
            <w:r w:rsidRPr="007543B3">
              <w:rPr>
                <w:sz w:val="24"/>
                <w:szCs w:val="24"/>
                <w:lang w:eastAsia="en-US"/>
              </w:rPr>
              <w:t>Возражения по вопросу утверждения</w:t>
            </w:r>
            <w:r>
              <w:rPr>
                <w:sz w:val="24"/>
                <w:szCs w:val="24"/>
                <w:lang w:eastAsia="en-US"/>
              </w:rPr>
              <w:t xml:space="preserve"> Генерального плана </w:t>
            </w:r>
            <w:r w:rsidRPr="00D97857">
              <w:rPr>
                <w:sz w:val="24"/>
                <w:szCs w:val="24"/>
              </w:rPr>
              <w:t>Майского сельского поселения</w:t>
            </w:r>
            <w:r>
              <w:rPr>
                <w:sz w:val="24"/>
                <w:szCs w:val="24"/>
              </w:rPr>
              <w:t xml:space="preserve"> в части установления </w:t>
            </w:r>
            <w:r w:rsidRPr="00D41352">
              <w:rPr>
                <w:sz w:val="24"/>
                <w:szCs w:val="24"/>
              </w:rPr>
              <w:t xml:space="preserve">функциональный зоны «Многофункциональная общественно-деловая зона» </w:t>
            </w:r>
            <w:r>
              <w:rPr>
                <w:sz w:val="24"/>
                <w:szCs w:val="24"/>
              </w:rPr>
              <w:br/>
            </w:r>
            <w:r w:rsidRPr="00D41352">
              <w:rPr>
                <w:sz w:val="24"/>
                <w:szCs w:val="24"/>
              </w:rPr>
              <w:t>для земельного участка 31:15:1302001:157</w:t>
            </w:r>
            <w:r>
              <w:rPr>
                <w:sz w:val="24"/>
                <w:szCs w:val="24"/>
              </w:rPr>
              <w:t>, площадью 46</w:t>
            </w:r>
            <w:r w:rsidRPr="00BB0EA0">
              <w:rPr>
                <w:sz w:val="24"/>
                <w:szCs w:val="24"/>
              </w:rPr>
              <w:t>873 кв. м</w:t>
            </w:r>
            <w:r>
              <w:rPr>
                <w:sz w:val="24"/>
                <w:szCs w:val="24"/>
              </w:rPr>
              <w:t>.</w:t>
            </w:r>
          </w:p>
          <w:p w:rsidR="00675E60" w:rsidRDefault="00675E60" w:rsidP="00675E60">
            <w:pPr>
              <w:autoSpaceDE w:val="0"/>
              <w:autoSpaceDN w:val="0"/>
              <w:adjustRightInd w:val="0"/>
              <w:spacing w:line="256" w:lineRule="auto"/>
              <w:ind w:firstLine="36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связи с тем, что на данном земельном участке осуществляется деятельность </w:t>
            </w:r>
            <w:r w:rsidRPr="00607D58">
              <w:rPr>
                <w:bCs/>
                <w:sz w:val="24"/>
                <w:szCs w:val="24"/>
                <w:lang w:eastAsia="en-US"/>
              </w:rPr>
              <w:t xml:space="preserve">ООО </w:t>
            </w:r>
            <w:r>
              <w:rPr>
                <w:bCs/>
                <w:sz w:val="24"/>
                <w:szCs w:val="24"/>
                <w:lang w:eastAsia="en-US"/>
              </w:rPr>
              <w:t xml:space="preserve">СК </w:t>
            </w:r>
            <w:r w:rsidRPr="00607D58"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607D58">
              <w:rPr>
                <w:bCs/>
                <w:sz w:val="24"/>
                <w:szCs w:val="24"/>
                <w:lang w:eastAsia="en-US"/>
              </w:rPr>
              <w:t>БелГорСтрой</w:t>
            </w:r>
            <w:proofErr w:type="spellEnd"/>
            <w:r w:rsidRPr="00607D58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 xml:space="preserve">, земельный участок имеет вид разрешенного и использования «Для производственных целей». </w:t>
            </w:r>
          </w:p>
          <w:p w:rsidR="00675E60" w:rsidRPr="006A788C" w:rsidRDefault="00675E60" w:rsidP="00675E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Изменение функциональной зоны будет противоречить деятельности </w:t>
            </w:r>
            <w:r w:rsidRPr="00607D58">
              <w:rPr>
                <w:bCs/>
                <w:sz w:val="24"/>
                <w:szCs w:val="24"/>
                <w:lang w:eastAsia="en-US"/>
              </w:rPr>
              <w:t xml:space="preserve">ООО </w:t>
            </w:r>
            <w:r>
              <w:rPr>
                <w:bCs/>
                <w:sz w:val="24"/>
                <w:szCs w:val="24"/>
                <w:lang w:eastAsia="en-US"/>
              </w:rPr>
              <w:t xml:space="preserve">СК </w:t>
            </w:r>
            <w:r w:rsidRPr="00607D58"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607D58">
              <w:rPr>
                <w:bCs/>
                <w:sz w:val="24"/>
                <w:szCs w:val="24"/>
                <w:lang w:eastAsia="en-US"/>
              </w:rPr>
              <w:t>БелГорСтрой</w:t>
            </w:r>
            <w:proofErr w:type="spellEnd"/>
            <w:r w:rsidRPr="00607D58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 xml:space="preserve"> от Директора</w:t>
            </w:r>
          </w:p>
          <w:p w:rsidR="00675E60" w:rsidRPr="006A788C" w:rsidRDefault="00675E60" w:rsidP="00675E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A788C">
              <w:rPr>
                <w:bCs/>
                <w:sz w:val="24"/>
                <w:szCs w:val="24"/>
                <w:lang w:eastAsia="en-US"/>
              </w:rPr>
              <w:t>ООО СК «</w:t>
            </w:r>
            <w:proofErr w:type="spellStart"/>
            <w:r w:rsidRPr="006A788C">
              <w:rPr>
                <w:bCs/>
                <w:sz w:val="24"/>
                <w:szCs w:val="24"/>
                <w:lang w:eastAsia="en-US"/>
              </w:rPr>
              <w:t>БелГорСтрой</w:t>
            </w:r>
            <w:proofErr w:type="spellEnd"/>
            <w:r w:rsidRPr="006A788C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 xml:space="preserve"> и</w:t>
            </w:r>
            <w:r w:rsidRPr="006A788C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675E60" w:rsidRDefault="00675E60" w:rsidP="00675E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Директора </w:t>
            </w:r>
            <w:r w:rsidRPr="006A788C">
              <w:rPr>
                <w:bCs/>
                <w:sz w:val="24"/>
                <w:szCs w:val="24"/>
                <w:lang w:eastAsia="en-US"/>
              </w:rPr>
              <w:t>ООО «Империал-31»</w:t>
            </w:r>
          </w:p>
        </w:tc>
        <w:tc>
          <w:tcPr>
            <w:tcW w:w="2126" w:type="dxa"/>
            <w:vAlign w:val="center"/>
          </w:tcPr>
          <w:p w:rsidR="00675E60" w:rsidRPr="006A788C" w:rsidRDefault="00675E60" w:rsidP="00675E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Директор</w:t>
            </w:r>
          </w:p>
          <w:p w:rsidR="00675E60" w:rsidRPr="006A788C" w:rsidRDefault="00675E60" w:rsidP="00675E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788C">
              <w:rPr>
                <w:bCs/>
                <w:sz w:val="24"/>
                <w:szCs w:val="24"/>
                <w:lang w:eastAsia="en-US"/>
              </w:rPr>
              <w:t>ООО СК «</w:t>
            </w:r>
            <w:proofErr w:type="spellStart"/>
            <w:r w:rsidRPr="006A788C">
              <w:rPr>
                <w:bCs/>
                <w:sz w:val="24"/>
                <w:szCs w:val="24"/>
                <w:lang w:eastAsia="en-US"/>
              </w:rPr>
              <w:t>БелГорСтрой</w:t>
            </w:r>
            <w:proofErr w:type="spellEnd"/>
            <w:r w:rsidRPr="006A788C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</w:p>
          <w:p w:rsidR="00675E60" w:rsidRDefault="00675E60" w:rsidP="00675E6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6A788C">
              <w:rPr>
                <w:bCs/>
                <w:sz w:val="24"/>
                <w:szCs w:val="24"/>
                <w:lang w:eastAsia="en-US"/>
              </w:rPr>
              <w:t>ООО «Империал-31»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75E60" w:rsidRDefault="00DB6466" w:rsidP="00675E60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принятии решения</w:t>
            </w:r>
            <w:r w:rsidR="0067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E60"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комиссия </w:t>
            </w:r>
            <w:r w:rsidR="00675E6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75E60"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Правилам землепользования </w:t>
            </w:r>
            <w:r w:rsidR="00675E6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75E60" w:rsidRPr="00227A6C">
              <w:rPr>
                <w:rFonts w:ascii="Times New Roman" w:hAnsi="Times New Roman"/>
                <w:bCs/>
                <w:sz w:val="24"/>
                <w:szCs w:val="24"/>
              </w:rPr>
              <w:t>и застройки администрации Белгородского района</w:t>
            </w:r>
            <w:r w:rsidR="00675E60">
              <w:rPr>
                <w:rFonts w:ascii="Times New Roman" w:hAnsi="Times New Roman"/>
                <w:bCs/>
                <w:sz w:val="24"/>
                <w:szCs w:val="24"/>
              </w:rPr>
              <w:t xml:space="preserve"> считает возможным учесть возражения заинтересованного лица</w:t>
            </w:r>
            <w:r w:rsidR="0071116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75E60">
              <w:rPr>
                <w:rFonts w:ascii="Times New Roman" w:hAnsi="Times New Roman"/>
                <w:bCs/>
                <w:sz w:val="24"/>
                <w:szCs w:val="24"/>
              </w:rPr>
              <w:t xml:space="preserve"> так как информация об опасности </w:t>
            </w:r>
            <w:r w:rsidR="00675E60" w:rsidRPr="00977413">
              <w:rPr>
                <w:rFonts w:ascii="Times New Roman" w:hAnsi="Times New Roman"/>
                <w:bCs/>
                <w:sz w:val="24"/>
                <w:szCs w:val="24"/>
              </w:rPr>
              <w:t>для жизни или здоровья человека, для окружающей среды, объектов культурного наследия</w:t>
            </w:r>
            <w:r w:rsidR="00675E60">
              <w:rPr>
                <w:rFonts w:ascii="Times New Roman" w:hAnsi="Times New Roman"/>
                <w:bCs/>
                <w:sz w:val="24"/>
                <w:szCs w:val="24"/>
              </w:rPr>
              <w:t xml:space="preserve"> отсутствует</w:t>
            </w:r>
          </w:p>
          <w:p w:rsidR="00675E60" w:rsidRDefault="00675E60" w:rsidP="002F1A61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437" w:rsidRPr="00AF4DAD" w:rsidTr="00DF1CA5">
        <w:trPr>
          <w:trHeight w:val="739"/>
        </w:trPr>
        <w:tc>
          <w:tcPr>
            <w:tcW w:w="461" w:type="dxa"/>
          </w:tcPr>
          <w:p w:rsidR="00273437" w:rsidRDefault="00273437" w:rsidP="00ED3F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76" w:type="dxa"/>
            <w:vAlign w:val="center"/>
          </w:tcPr>
          <w:p w:rsidR="00273437" w:rsidRPr="00322CEC" w:rsidRDefault="00EA3F54" w:rsidP="00481AD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F54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в части установления функциональный зоны «Зона застройки индивидуальными жилыми домами» для земельного участка с кадастровым номером 31:15:1202001:5, площадью 20 005 кв. м.</w:t>
            </w:r>
          </w:p>
        </w:tc>
        <w:tc>
          <w:tcPr>
            <w:tcW w:w="3544" w:type="dxa"/>
            <w:vAlign w:val="center"/>
          </w:tcPr>
          <w:p w:rsidR="00273437" w:rsidRPr="007543B3" w:rsidRDefault="00481AD2" w:rsidP="00631ED2">
            <w:pPr>
              <w:ind w:firstLine="36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Поддержал предложение по внесению </w:t>
            </w:r>
            <w:r w:rsidRPr="006153EF">
              <w:rPr>
                <w:sz w:val="24"/>
                <w:szCs w:val="24"/>
                <w:lang w:eastAsia="en-US"/>
              </w:rPr>
              <w:t>изменений в Генеральный план Майского сельского поселения в части установления функциональн</w:t>
            </w:r>
            <w:r w:rsidR="00631ED2">
              <w:rPr>
                <w:sz w:val="24"/>
                <w:szCs w:val="24"/>
                <w:lang w:eastAsia="en-US"/>
              </w:rPr>
              <w:t xml:space="preserve">ой зоны </w:t>
            </w:r>
            <w:r w:rsidR="00631ED2" w:rsidRPr="00EA3F54">
              <w:rPr>
                <w:sz w:val="24"/>
                <w:szCs w:val="24"/>
              </w:rPr>
              <w:t xml:space="preserve">«Зона застройки индивидуальными жилыми домами» для земельного участка с кадастровым номером 31:15:1202001:5, площадью </w:t>
            </w:r>
            <w:r w:rsidR="00631ED2">
              <w:rPr>
                <w:sz w:val="24"/>
                <w:szCs w:val="24"/>
              </w:rPr>
              <w:br/>
            </w:r>
            <w:r w:rsidR="00631ED2" w:rsidRPr="00EA3F54">
              <w:rPr>
                <w:sz w:val="24"/>
                <w:szCs w:val="24"/>
              </w:rPr>
              <w:t>20 005 кв. 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73437" w:rsidRDefault="008A40BE" w:rsidP="005F2B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Цымбал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Александра Федоровна, представитель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по доверенности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Мильской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4394" w:type="dxa"/>
          </w:tcPr>
          <w:p w:rsidR="004D03BF" w:rsidRDefault="00EA3F54" w:rsidP="00767313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 w:rsidR="004D03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учетом мнения участников публичных слушаний приняли решение рекомендовать </w:t>
            </w:r>
            <w:r w:rsidR="00767313" w:rsidRPr="00767313">
              <w:rPr>
                <w:rFonts w:ascii="Times New Roman" w:hAnsi="Times New Roman"/>
                <w:sz w:val="24"/>
                <w:szCs w:val="24"/>
                <w:lang w:eastAsia="en-US"/>
              </w:rPr>
              <w:t>отказать</w:t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утверждении проекта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функциональный зоны</w:t>
            </w:r>
            <w:r w:rsidR="004D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3BF" w:rsidRPr="004D03BF">
              <w:rPr>
                <w:rFonts w:ascii="Times New Roman" w:hAnsi="Times New Roman"/>
                <w:sz w:val="24"/>
                <w:szCs w:val="24"/>
              </w:rPr>
              <w:t>«Зона застройки индивидуальными жилыми домами»</w:t>
            </w:r>
            <w:r w:rsidR="004D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3BF">
              <w:rPr>
                <w:rFonts w:ascii="Times New Roman" w:hAnsi="Times New Roman"/>
                <w:sz w:val="24"/>
                <w:szCs w:val="24"/>
              </w:rPr>
              <w:br/>
            </w:r>
            <w:r w:rsidR="004D03BF" w:rsidRPr="00EA3F54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кадастровым номером 31:15:1202001:5, площадью </w:t>
            </w:r>
            <w:r w:rsidR="004D03BF">
              <w:rPr>
                <w:rFonts w:ascii="Times New Roman" w:hAnsi="Times New Roman"/>
                <w:sz w:val="24"/>
                <w:szCs w:val="24"/>
              </w:rPr>
              <w:br/>
            </w:r>
            <w:r w:rsidR="004D03BF" w:rsidRPr="00EA3F54">
              <w:rPr>
                <w:rFonts w:ascii="Times New Roman" w:hAnsi="Times New Roman"/>
                <w:sz w:val="24"/>
                <w:szCs w:val="24"/>
              </w:rPr>
              <w:t>20 005 кв. м.</w:t>
            </w:r>
          </w:p>
          <w:p w:rsidR="00EF78F4" w:rsidRDefault="00F53020" w:rsidP="00715A3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67A76">
              <w:rPr>
                <w:rFonts w:ascii="Times New Roman" w:hAnsi="Times New Roman"/>
                <w:sz w:val="24"/>
                <w:szCs w:val="24"/>
              </w:rPr>
              <w:t>зменение функциональной зоны</w:t>
            </w:r>
            <w:r w:rsidR="003F58AA">
              <w:rPr>
                <w:rFonts w:ascii="Times New Roman" w:hAnsi="Times New Roman"/>
                <w:sz w:val="24"/>
                <w:szCs w:val="24"/>
              </w:rPr>
              <w:t>,</w:t>
            </w:r>
            <w:r w:rsidR="00667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67">
              <w:rPr>
                <w:rFonts w:ascii="Times New Roman" w:hAnsi="Times New Roman"/>
                <w:sz w:val="24"/>
                <w:szCs w:val="24"/>
              </w:rPr>
              <w:br/>
            </w:r>
            <w:r w:rsidR="00667A76">
              <w:rPr>
                <w:rFonts w:ascii="Times New Roman" w:hAnsi="Times New Roman"/>
                <w:sz w:val="24"/>
                <w:szCs w:val="24"/>
              </w:rPr>
              <w:t>в последующем</w:t>
            </w:r>
            <w:r w:rsidR="008609EB">
              <w:rPr>
                <w:rFonts w:ascii="Times New Roman" w:hAnsi="Times New Roman"/>
                <w:sz w:val="24"/>
                <w:szCs w:val="24"/>
              </w:rPr>
              <w:t>,</w:t>
            </w:r>
            <w:r w:rsidR="00667A76">
              <w:rPr>
                <w:rFonts w:ascii="Times New Roman" w:hAnsi="Times New Roman"/>
                <w:sz w:val="24"/>
                <w:szCs w:val="24"/>
              </w:rPr>
              <w:t xml:space="preserve"> при строительстве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67A76">
              <w:rPr>
                <w:rFonts w:ascii="Times New Roman" w:hAnsi="Times New Roman"/>
                <w:sz w:val="24"/>
                <w:szCs w:val="24"/>
              </w:rPr>
              <w:t xml:space="preserve"> будет регламентироватьс</w:t>
            </w:r>
            <w:r w:rsidR="003777C9">
              <w:rPr>
                <w:rFonts w:ascii="Times New Roman" w:hAnsi="Times New Roman"/>
                <w:sz w:val="24"/>
                <w:szCs w:val="24"/>
              </w:rPr>
              <w:t xml:space="preserve">я градостроительным регламентом. </w:t>
            </w:r>
          </w:p>
          <w:p w:rsidR="00E82467" w:rsidRDefault="003777C9" w:rsidP="00715A3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BD7B70">
              <w:rPr>
                <w:rFonts w:ascii="Times New Roman" w:hAnsi="Times New Roman"/>
                <w:sz w:val="24"/>
                <w:szCs w:val="24"/>
              </w:rPr>
              <w:t xml:space="preserve">о статьей 32 </w:t>
            </w:r>
            <w:r w:rsidR="00BD7B70" w:rsidRPr="00BD7B70">
              <w:rPr>
                <w:rFonts w:ascii="Times New Roman" w:hAnsi="Times New Roman"/>
                <w:sz w:val="24"/>
                <w:szCs w:val="24"/>
              </w:rPr>
              <w:t>Территориальная зона ЖУ - Зона усадебной застройки</w:t>
            </w:r>
            <w:r w:rsidR="006E7575">
              <w:rPr>
                <w:rFonts w:ascii="Times New Roman" w:hAnsi="Times New Roman"/>
                <w:sz w:val="24"/>
                <w:szCs w:val="24"/>
              </w:rPr>
              <w:t xml:space="preserve"> главы 9</w:t>
            </w:r>
            <w:r w:rsidR="00715A38">
              <w:rPr>
                <w:rFonts w:ascii="Times New Roman" w:hAnsi="Times New Roman"/>
                <w:sz w:val="24"/>
                <w:szCs w:val="24"/>
              </w:rPr>
              <w:t xml:space="preserve"> Правил землепользования и застройки Майского сельского поселения </w:t>
            </w:r>
            <w:r w:rsidR="006E757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F78F4">
              <w:rPr>
                <w:rFonts w:ascii="Times New Roman" w:hAnsi="Times New Roman"/>
                <w:sz w:val="24"/>
                <w:szCs w:val="24"/>
              </w:rPr>
              <w:t xml:space="preserve"> основных видов использования</w:t>
            </w:r>
            <w:r w:rsidR="00B04C0D">
              <w:rPr>
                <w:rFonts w:ascii="Times New Roman" w:hAnsi="Times New Roman"/>
                <w:sz w:val="24"/>
                <w:szCs w:val="24"/>
              </w:rPr>
              <w:t xml:space="preserve">, с целью строительства  </w:t>
            </w:r>
            <w:r w:rsidR="00EF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575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  <w:r w:rsidR="00B04C0D">
              <w:rPr>
                <w:rFonts w:ascii="Times New Roman" w:hAnsi="Times New Roman"/>
                <w:sz w:val="24"/>
                <w:szCs w:val="24"/>
              </w:rPr>
              <w:t>,</w:t>
            </w:r>
            <w:r w:rsidR="006E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9EB">
              <w:rPr>
                <w:rFonts w:ascii="Times New Roman" w:hAnsi="Times New Roman"/>
                <w:sz w:val="24"/>
                <w:szCs w:val="24"/>
              </w:rPr>
              <w:t>максимальная площадь</w:t>
            </w:r>
            <w:r w:rsidR="00F53020">
              <w:rPr>
                <w:rFonts w:ascii="Times New Roman" w:hAnsi="Times New Roman"/>
                <w:sz w:val="24"/>
                <w:szCs w:val="24"/>
              </w:rPr>
              <w:t xml:space="preserve"> земельного участка </w:t>
            </w:r>
            <w:r w:rsidR="008609EB">
              <w:rPr>
                <w:rFonts w:ascii="Times New Roman" w:hAnsi="Times New Roman"/>
                <w:sz w:val="24"/>
                <w:szCs w:val="24"/>
              </w:rPr>
              <w:t xml:space="preserve">не должна превышать </w:t>
            </w:r>
            <w:r w:rsidR="003F58AA" w:rsidRPr="003F58AA">
              <w:rPr>
                <w:rFonts w:ascii="Times New Roman" w:hAnsi="Times New Roman"/>
                <w:sz w:val="24"/>
                <w:szCs w:val="24"/>
              </w:rPr>
              <w:t>10</w:t>
            </w:r>
            <w:r w:rsidR="003F5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8AA" w:rsidRPr="003F58AA">
              <w:rPr>
                <w:rFonts w:ascii="Times New Roman" w:hAnsi="Times New Roman"/>
                <w:sz w:val="24"/>
                <w:szCs w:val="24"/>
              </w:rPr>
              <w:t>000 кв. м</w:t>
            </w:r>
            <w:r w:rsidR="00E824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813" w:rsidRDefault="00E43D78" w:rsidP="00715A38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информация о технических условиях подведения инженерных коммуникация к планируемому </w:t>
            </w:r>
            <w:r w:rsidR="00697778">
              <w:rPr>
                <w:rFonts w:ascii="Times New Roman" w:hAnsi="Times New Roman"/>
                <w:sz w:val="24"/>
                <w:szCs w:val="24"/>
              </w:rPr>
              <w:t>жилому массиву, а также информация о подъездных путях</w:t>
            </w:r>
            <w:r w:rsidR="00493432">
              <w:rPr>
                <w:rFonts w:ascii="Times New Roman" w:hAnsi="Times New Roman"/>
                <w:sz w:val="24"/>
                <w:szCs w:val="24"/>
              </w:rPr>
              <w:t>. Программами комплексного развития не предусмотрено обустройство инженерными сетями жилого массива</w:t>
            </w:r>
            <w:r w:rsidR="00383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6F9" w:rsidRPr="00767313" w:rsidRDefault="003D088A" w:rsidP="00383601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</w:t>
            </w:r>
            <w:r w:rsidR="00740398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="00E45F8B">
              <w:rPr>
                <w:rFonts w:ascii="Times New Roman" w:hAnsi="Times New Roman"/>
                <w:sz w:val="24"/>
                <w:szCs w:val="24"/>
              </w:rPr>
              <w:t xml:space="preserve">проработать вопрос обеспечения доступа </w:t>
            </w:r>
            <w:r w:rsidR="00E45F8B">
              <w:rPr>
                <w:rFonts w:ascii="Times New Roman" w:hAnsi="Times New Roman"/>
                <w:sz w:val="24"/>
                <w:szCs w:val="24"/>
              </w:rPr>
              <w:br/>
              <w:t>к земельному участку</w:t>
            </w:r>
            <w:r w:rsidR="00740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601">
              <w:rPr>
                <w:rFonts w:ascii="Times New Roman" w:hAnsi="Times New Roman"/>
                <w:sz w:val="24"/>
                <w:szCs w:val="24"/>
              </w:rPr>
              <w:t xml:space="preserve">с условным кадастровым номером 31:15:1302004:0023, общей площадью 2 769 </w:t>
            </w:r>
            <w:r w:rsidR="00B54704">
              <w:rPr>
                <w:rFonts w:ascii="Times New Roman" w:hAnsi="Times New Roman"/>
                <w:sz w:val="24"/>
                <w:szCs w:val="24"/>
              </w:rPr>
              <w:t xml:space="preserve">кв. м. </w:t>
            </w:r>
          </w:p>
        </w:tc>
      </w:tr>
      <w:tr w:rsidR="00767313" w:rsidRPr="00AF4DAD" w:rsidTr="0076035C">
        <w:trPr>
          <w:trHeight w:val="739"/>
        </w:trPr>
        <w:tc>
          <w:tcPr>
            <w:tcW w:w="461" w:type="dxa"/>
          </w:tcPr>
          <w:p w:rsidR="00767313" w:rsidRDefault="00767313" w:rsidP="00FD7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076" w:type="dxa"/>
          </w:tcPr>
          <w:p w:rsidR="00767313" w:rsidRPr="00EA3F54" w:rsidRDefault="00945CAA" w:rsidP="00FD76F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CAA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исключить из состава земель населенного пункта с. Новая Деревня земельного участка с кадастровым номером 31:15:0000000:2455, площадью 37 197 кв. м</w:t>
            </w:r>
          </w:p>
        </w:tc>
        <w:tc>
          <w:tcPr>
            <w:tcW w:w="3544" w:type="dxa"/>
            <w:vAlign w:val="center"/>
          </w:tcPr>
          <w:p w:rsidR="00767313" w:rsidRPr="00227A6C" w:rsidRDefault="0076035C" w:rsidP="0076035C">
            <w:pPr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Рекомендовано внести изменения в рамках подготовки нового проекта внесения изменений в Генеральный план Майского сельского поселения</w:t>
            </w:r>
          </w:p>
        </w:tc>
        <w:tc>
          <w:tcPr>
            <w:tcW w:w="2126" w:type="dxa"/>
            <w:vAlign w:val="center"/>
          </w:tcPr>
          <w:p w:rsidR="00767313" w:rsidRDefault="005A6C5D" w:rsidP="00FD76F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767313" w:rsidRPr="00227A6C" w:rsidRDefault="00945CAA" w:rsidP="00F9065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682AA9" w:rsidRPr="00682AA9">
              <w:rPr>
                <w:rFonts w:ascii="Times New Roman" w:hAnsi="Times New Roman"/>
                <w:bCs/>
                <w:sz w:val="24"/>
                <w:szCs w:val="24"/>
              </w:rPr>
              <w:t>внести изменения в рамках подготовки нового проекта внесения изменений в Генеральный план Майского сельского поселения</w:t>
            </w:r>
            <w:r w:rsidR="00682A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A6C5D" w:rsidRPr="00AF4DAD" w:rsidTr="00FD76FC">
        <w:trPr>
          <w:trHeight w:val="739"/>
        </w:trPr>
        <w:tc>
          <w:tcPr>
            <w:tcW w:w="461" w:type="dxa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076" w:type="dxa"/>
          </w:tcPr>
          <w:p w:rsidR="005A6C5D" w:rsidRPr="00F9065A" w:rsidRDefault="005A6C5D" w:rsidP="005A6C5D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5A">
              <w:rPr>
                <w:rFonts w:ascii="Times New Roman" w:hAnsi="Times New Roman"/>
                <w:sz w:val="24"/>
                <w:szCs w:val="24"/>
              </w:rPr>
              <w:t xml:space="preserve">Предложение по вопросу внесения изменений в Генеральный план Майского сельского поселения исключить из состава земель населенного пункта п. Майский земельные участки с кадастровыми номерами 31:15:1311001:3, площадью </w:t>
            </w:r>
          </w:p>
          <w:p w:rsidR="005A6C5D" w:rsidRPr="00EA3F54" w:rsidRDefault="005A6C5D" w:rsidP="005A6C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5A">
              <w:rPr>
                <w:rFonts w:ascii="Times New Roman" w:hAnsi="Times New Roman"/>
                <w:sz w:val="24"/>
                <w:szCs w:val="24"/>
              </w:rPr>
              <w:t>174 968 кв. м, 31:15:0000000:2440, площадью 80 250 кв. м</w:t>
            </w:r>
          </w:p>
        </w:tc>
        <w:tc>
          <w:tcPr>
            <w:tcW w:w="3544" w:type="dxa"/>
          </w:tcPr>
          <w:p w:rsidR="005A6C5D" w:rsidRPr="00227A6C" w:rsidRDefault="00682AA9" w:rsidP="005A6C5D">
            <w:pPr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Рекомендовано внести изменения в рамках подготовки нового проекта внесения изменений в Генеральный план Майского сельского поселения</w:t>
            </w:r>
          </w:p>
        </w:tc>
        <w:tc>
          <w:tcPr>
            <w:tcW w:w="2126" w:type="dxa"/>
            <w:vAlign w:val="center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5A6C5D" w:rsidRPr="00784A1E" w:rsidRDefault="005A6C5D" w:rsidP="005A6C5D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682AA9" w:rsidRPr="00682AA9">
              <w:rPr>
                <w:rFonts w:ascii="Times New Roman" w:hAnsi="Times New Roman"/>
                <w:bCs/>
                <w:sz w:val="24"/>
                <w:szCs w:val="24"/>
              </w:rPr>
              <w:t>внести изменения в рамках подготовки нового проекта внесения изменений в Генеральный план Майского сельского поселения</w:t>
            </w:r>
          </w:p>
        </w:tc>
      </w:tr>
      <w:tr w:rsidR="005A6C5D" w:rsidRPr="00AF4DAD" w:rsidTr="00FD4D1A">
        <w:trPr>
          <w:trHeight w:val="739"/>
        </w:trPr>
        <w:tc>
          <w:tcPr>
            <w:tcW w:w="461" w:type="dxa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076" w:type="dxa"/>
          </w:tcPr>
          <w:p w:rsidR="005A6C5D" w:rsidRPr="00EA3F54" w:rsidRDefault="005A6C5D" w:rsidP="005A6C5D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1E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включить в границу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населенного пункта п. Майский </w:t>
            </w:r>
            <w:r w:rsidRPr="00784A1E">
              <w:rPr>
                <w:rFonts w:ascii="Times New Roman" w:hAnsi="Times New Roman"/>
                <w:sz w:val="24"/>
                <w:szCs w:val="24"/>
              </w:rPr>
              <w:t xml:space="preserve">и установить функциональную зону «Зона застройки индивидуальными жилыми домами» для земельных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4A1E">
              <w:rPr>
                <w:rFonts w:ascii="Times New Roman" w:hAnsi="Times New Roman"/>
                <w:sz w:val="24"/>
                <w:szCs w:val="24"/>
              </w:rPr>
              <w:t>с кадастровыми номера</w:t>
            </w:r>
            <w:r>
              <w:rPr>
                <w:rFonts w:ascii="Times New Roman" w:hAnsi="Times New Roman"/>
                <w:sz w:val="24"/>
                <w:szCs w:val="24"/>
              </w:rPr>
              <w:t>ми 31:15:1302001:62, площадью 2</w:t>
            </w:r>
            <w:r w:rsidRPr="00784A1E">
              <w:rPr>
                <w:rFonts w:ascii="Times New Roman" w:hAnsi="Times New Roman"/>
                <w:sz w:val="24"/>
                <w:szCs w:val="24"/>
              </w:rPr>
              <w:t xml:space="preserve">400 кв. м, 31:15:1308001:1471,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2030 кв. м, 31:15:1304011:27, площадью 1</w:t>
            </w:r>
            <w:r w:rsidRPr="00784A1E">
              <w:rPr>
                <w:rFonts w:ascii="Times New Roman" w:hAnsi="Times New Roman"/>
                <w:sz w:val="24"/>
                <w:szCs w:val="24"/>
              </w:rPr>
              <w:t>710 кв. м</w:t>
            </w:r>
          </w:p>
        </w:tc>
        <w:tc>
          <w:tcPr>
            <w:tcW w:w="3544" w:type="dxa"/>
            <w:vAlign w:val="center"/>
          </w:tcPr>
          <w:p w:rsidR="005A6C5D" w:rsidRPr="00227A6C" w:rsidRDefault="00FD4D1A" w:rsidP="00FD4D1A">
            <w:pPr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Рекомендовано внести изменения в рамках подготовки нового проекта внесения изменений в Генеральный план Майского сельского поселения</w:t>
            </w:r>
          </w:p>
        </w:tc>
        <w:tc>
          <w:tcPr>
            <w:tcW w:w="2126" w:type="dxa"/>
            <w:vAlign w:val="center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5A6C5D" w:rsidRPr="000E1C56" w:rsidRDefault="005A6C5D" w:rsidP="005A6C5D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FD4D1A" w:rsidRPr="00FD4D1A">
              <w:rPr>
                <w:rFonts w:ascii="Times New Roman" w:hAnsi="Times New Roman"/>
                <w:bCs/>
                <w:sz w:val="24"/>
                <w:szCs w:val="24"/>
              </w:rPr>
              <w:t xml:space="preserve">внести изменения в рамках подготовки нового проекта внесения изменений в Генеральный план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1C56">
              <w:rPr>
                <w:rFonts w:ascii="Times New Roman" w:hAnsi="Times New Roman"/>
                <w:sz w:val="24"/>
                <w:szCs w:val="24"/>
              </w:rPr>
              <w:t>в границ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 xml:space="preserve"> населенного пункта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1C56">
              <w:rPr>
                <w:rFonts w:ascii="Times New Roman" w:hAnsi="Times New Roman"/>
                <w:sz w:val="24"/>
                <w:szCs w:val="24"/>
              </w:rPr>
              <w:t>п. Майский и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 xml:space="preserve">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 xml:space="preserve"> «Зона застройки индивидуальными жилыми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земельных участков 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>с кадастровыми номерами 31:15:1302001:62, площадью 2400 кв. м, 31:15:1308001:1471, площадью 2030 кв. м, 31:15:1304011:27, площадью 1710 кв. м</w:t>
            </w:r>
          </w:p>
        </w:tc>
      </w:tr>
      <w:tr w:rsidR="005A6C5D" w:rsidRPr="00AF4DAD" w:rsidTr="00FD76FC">
        <w:trPr>
          <w:trHeight w:val="739"/>
        </w:trPr>
        <w:tc>
          <w:tcPr>
            <w:tcW w:w="461" w:type="dxa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076" w:type="dxa"/>
          </w:tcPr>
          <w:p w:rsidR="005A6C5D" w:rsidRPr="00EA3F54" w:rsidRDefault="005A6C5D" w:rsidP="005A6C5D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56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в части установления функциональной зоны «Зона застройки индивидуальными жилыми домами» для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ормируемого земельного участка 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>в када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стровом квартале 31:15:1308004,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312D">
              <w:rPr>
                <w:rFonts w:ascii="Times New Roman" w:hAnsi="Times New Roman"/>
                <w:sz w:val="24"/>
                <w:szCs w:val="24"/>
              </w:rPr>
              <w:t>1 260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A6C5D" w:rsidRPr="00227A6C" w:rsidRDefault="004D0A58" w:rsidP="005A6C5D">
            <w:pPr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  <w:vAlign w:val="center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5A6C5D" w:rsidRPr="00227A6C" w:rsidRDefault="005A6C5D" w:rsidP="005A6C5D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>установления функциональной зоны «Зона застройки индивидуальными жилыми домами» для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ормируемого земельного участка </w:t>
            </w:r>
            <w:r w:rsidRPr="000E1C56">
              <w:rPr>
                <w:rFonts w:ascii="Times New Roman" w:hAnsi="Times New Roman"/>
                <w:sz w:val="24"/>
                <w:szCs w:val="24"/>
              </w:rPr>
              <w:t>в када</w:t>
            </w:r>
            <w:r>
              <w:rPr>
                <w:rFonts w:ascii="Times New Roman" w:hAnsi="Times New Roman"/>
                <w:sz w:val="24"/>
                <w:szCs w:val="24"/>
              </w:rPr>
              <w:t>стровом квартале 31:15:1308004</w:t>
            </w:r>
          </w:p>
        </w:tc>
      </w:tr>
      <w:tr w:rsidR="005A6C5D" w:rsidRPr="00AF4DAD" w:rsidTr="00FD76FC">
        <w:trPr>
          <w:trHeight w:val="739"/>
        </w:trPr>
        <w:tc>
          <w:tcPr>
            <w:tcW w:w="461" w:type="dxa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076" w:type="dxa"/>
          </w:tcPr>
          <w:p w:rsidR="005A6C5D" w:rsidRPr="00EA3F54" w:rsidRDefault="005A6C5D" w:rsidP="005A6C5D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2D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в части установления функциональной зоны «Зона застройки индивидуальными жилыми домами» для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ормируемого земельного участка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 xml:space="preserve">в кадастровом квартале 31:15:1308004,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312D">
              <w:rPr>
                <w:rFonts w:ascii="Times New Roman" w:hAnsi="Times New Roman"/>
                <w:sz w:val="24"/>
                <w:szCs w:val="24"/>
              </w:rPr>
              <w:t>17 689,36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</w:tcPr>
          <w:p w:rsidR="005A6C5D" w:rsidRPr="00227A6C" w:rsidRDefault="004D0A58" w:rsidP="005A6C5D">
            <w:pPr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  <w:vAlign w:val="center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5A6C5D" w:rsidRPr="00227A6C" w:rsidRDefault="005A6C5D" w:rsidP="005A6C5D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>установления функциональной зоны «Зона застройки индивидуальными жилыми домами» для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ормируемого земельного участка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 xml:space="preserve">в кадастровом квартале 31:15:1308004,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312D">
              <w:rPr>
                <w:rFonts w:ascii="Times New Roman" w:hAnsi="Times New Roman"/>
                <w:sz w:val="24"/>
                <w:szCs w:val="24"/>
              </w:rPr>
              <w:t>17 689,36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12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D0A58" w:rsidRPr="00AF4DAD" w:rsidTr="00273437">
        <w:trPr>
          <w:trHeight w:val="739"/>
        </w:trPr>
        <w:tc>
          <w:tcPr>
            <w:tcW w:w="461" w:type="dxa"/>
          </w:tcPr>
          <w:p w:rsidR="004D0A58" w:rsidRDefault="004D0A58" w:rsidP="006550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65505D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6" w:type="dxa"/>
          </w:tcPr>
          <w:p w:rsidR="004D0A58" w:rsidRPr="00EA3F54" w:rsidRDefault="004D0A58" w:rsidP="004D0A58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A6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в части установления фун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кциональной зоны «Зона отдыха» </w:t>
            </w:r>
            <w:r w:rsidRPr="00797FA6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кадастровым номером 31:15:1308001:1857,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7FA6">
              <w:rPr>
                <w:rFonts w:ascii="Times New Roman" w:hAnsi="Times New Roman"/>
                <w:sz w:val="24"/>
                <w:szCs w:val="24"/>
              </w:rPr>
              <w:t>750 кв. м</w:t>
            </w:r>
          </w:p>
        </w:tc>
        <w:tc>
          <w:tcPr>
            <w:tcW w:w="3544" w:type="dxa"/>
          </w:tcPr>
          <w:p w:rsidR="004D0A58" w:rsidRDefault="004D0A58" w:rsidP="004D0A58">
            <w:pPr>
              <w:jc w:val="center"/>
            </w:pPr>
            <w:r w:rsidRPr="0053091A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53091A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53091A">
              <w:rPr>
                <w:sz w:val="24"/>
                <w:szCs w:val="24"/>
              </w:rPr>
              <w:t>в Генеральный план Майского сельского поселения</w:t>
            </w:r>
          </w:p>
        </w:tc>
        <w:tc>
          <w:tcPr>
            <w:tcW w:w="2126" w:type="dxa"/>
            <w:vAlign w:val="center"/>
          </w:tcPr>
          <w:p w:rsidR="004D0A58" w:rsidRDefault="004D0A58" w:rsidP="004D0A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4D0A58" w:rsidRPr="00227A6C" w:rsidRDefault="004D0A58" w:rsidP="004D0A5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FA6">
              <w:rPr>
                <w:rFonts w:ascii="Times New Roman" w:hAnsi="Times New Roman"/>
                <w:sz w:val="24"/>
                <w:szCs w:val="24"/>
              </w:rPr>
              <w:t>установления фун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кциональной зоны «Зона отдыха» </w:t>
            </w:r>
            <w:r w:rsidRPr="00797FA6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7FA6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31:15:1308001:1857,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7FA6">
              <w:rPr>
                <w:rFonts w:ascii="Times New Roman" w:hAnsi="Times New Roman"/>
                <w:sz w:val="24"/>
                <w:szCs w:val="24"/>
              </w:rPr>
              <w:t>750 кв. м</w:t>
            </w:r>
          </w:p>
        </w:tc>
      </w:tr>
      <w:tr w:rsidR="005A6C5D" w:rsidRPr="00AF4DAD" w:rsidTr="00273437">
        <w:trPr>
          <w:trHeight w:val="739"/>
        </w:trPr>
        <w:tc>
          <w:tcPr>
            <w:tcW w:w="461" w:type="dxa"/>
          </w:tcPr>
          <w:p w:rsidR="005A6C5D" w:rsidRDefault="0065505D" w:rsidP="005A6C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076" w:type="dxa"/>
          </w:tcPr>
          <w:p w:rsidR="005A6C5D" w:rsidRPr="00EA3F54" w:rsidRDefault="005A6C5D" w:rsidP="005A6C5D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F2">
              <w:rPr>
                <w:rFonts w:ascii="Times New Roman" w:hAnsi="Times New Roman"/>
                <w:sz w:val="24"/>
                <w:szCs w:val="24"/>
              </w:rPr>
              <w:t>Предложение по вопросу внесения изменений в Генеральный план Майского сельского поселения в части установления функциональной зоны «Зона застройки индивидуальными жилыми домами» для земельного участка с кадастровым номером 31:15:1302002:103</w:t>
            </w:r>
          </w:p>
        </w:tc>
        <w:tc>
          <w:tcPr>
            <w:tcW w:w="3544" w:type="dxa"/>
          </w:tcPr>
          <w:p w:rsidR="005A6C5D" w:rsidRPr="00227A6C" w:rsidRDefault="004D0A58" w:rsidP="005A6C5D">
            <w:pPr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</w:t>
            </w:r>
            <w:r w:rsidRPr="00227A6C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26" w:type="dxa"/>
            <w:vAlign w:val="center"/>
          </w:tcPr>
          <w:p w:rsidR="005A6C5D" w:rsidRDefault="005A6C5D" w:rsidP="005A6C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Майского сельского поселения</w:t>
            </w:r>
          </w:p>
        </w:tc>
        <w:tc>
          <w:tcPr>
            <w:tcW w:w="4394" w:type="dxa"/>
          </w:tcPr>
          <w:p w:rsidR="005A6C5D" w:rsidRPr="00227A6C" w:rsidRDefault="005A6C5D" w:rsidP="005A6C5D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Майского сельского 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EF2">
              <w:rPr>
                <w:rFonts w:ascii="Times New Roman" w:hAnsi="Times New Roman"/>
                <w:sz w:val="24"/>
                <w:szCs w:val="24"/>
              </w:rPr>
              <w:t>установления функциональной зоны «Зона застройки индивидуальными жилыми домами» для земельного участка с кадастровым номером 31:15:1302002:103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1A167D" w:rsidRPr="0007515D" w:rsidRDefault="001A167D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7E6C20">
      <w:pgSz w:w="15840" w:h="12240" w:orient="landscape" w:code="1"/>
      <w:pgMar w:top="993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D609E"/>
    <w:rsid w:val="000E1C56"/>
    <w:rsid w:val="000E7EEF"/>
    <w:rsid w:val="000F45CB"/>
    <w:rsid w:val="000F7235"/>
    <w:rsid w:val="000F7C57"/>
    <w:rsid w:val="001231FE"/>
    <w:rsid w:val="001246D9"/>
    <w:rsid w:val="00136DB9"/>
    <w:rsid w:val="001752E0"/>
    <w:rsid w:val="001A167D"/>
    <w:rsid w:val="001B2116"/>
    <w:rsid w:val="001B2914"/>
    <w:rsid w:val="001B5A70"/>
    <w:rsid w:val="001C71D7"/>
    <w:rsid w:val="001D1B5B"/>
    <w:rsid w:val="001D287E"/>
    <w:rsid w:val="001D39BE"/>
    <w:rsid w:val="001F3EB9"/>
    <w:rsid w:val="00200498"/>
    <w:rsid w:val="00203E79"/>
    <w:rsid w:val="00223010"/>
    <w:rsid w:val="002260CA"/>
    <w:rsid w:val="00227A6C"/>
    <w:rsid w:val="00232E67"/>
    <w:rsid w:val="0023342F"/>
    <w:rsid w:val="00240C7D"/>
    <w:rsid w:val="00243192"/>
    <w:rsid w:val="002542A8"/>
    <w:rsid w:val="00273437"/>
    <w:rsid w:val="00274BBC"/>
    <w:rsid w:val="00276378"/>
    <w:rsid w:val="00277735"/>
    <w:rsid w:val="002920BE"/>
    <w:rsid w:val="00293077"/>
    <w:rsid w:val="002933A4"/>
    <w:rsid w:val="00295D30"/>
    <w:rsid w:val="002A7F9E"/>
    <w:rsid w:val="002D1CBA"/>
    <w:rsid w:val="002D2F7D"/>
    <w:rsid w:val="002D6EBF"/>
    <w:rsid w:val="002E238B"/>
    <w:rsid w:val="002E5193"/>
    <w:rsid w:val="002F1A61"/>
    <w:rsid w:val="00301406"/>
    <w:rsid w:val="00310BB4"/>
    <w:rsid w:val="003139BD"/>
    <w:rsid w:val="00322CEC"/>
    <w:rsid w:val="00343603"/>
    <w:rsid w:val="0035037B"/>
    <w:rsid w:val="0035587A"/>
    <w:rsid w:val="00361DF8"/>
    <w:rsid w:val="003653F3"/>
    <w:rsid w:val="003777C9"/>
    <w:rsid w:val="00382DBD"/>
    <w:rsid w:val="00383601"/>
    <w:rsid w:val="003A33F9"/>
    <w:rsid w:val="003A66F7"/>
    <w:rsid w:val="003A7CD4"/>
    <w:rsid w:val="003A7FE1"/>
    <w:rsid w:val="003B0D45"/>
    <w:rsid w:val="003B2B52"/>
    <w:rsid w:val="003D088A"/>
    <w:rsid w:val="003D4E7C"/>
    <w:rsid w:val="003D5C96"/>
    <w:rsid w:val="003F58AA"/>
    <w:rsid w:val="0041363A"/>
    <w:rsid w:val="00432A79"/>
    <w:rsid w:val="00451EF2"/>
    <w:rsid w:val="00470449"/>
    <w:rsid w:val="00481AD2"/>
    <w:rsid w:val="00486A3C"/>
    <w:rsid w:val="00493432"/>
    <w:rsid w:val="004A6A69"/>
    <w:rsid w:val="004B349E"/>
    <w:rsid w:val="004C0A5F"/>
    <w:rsid w:val="004D03BF"/>
    <w:rsid w:val="004D0A58"/>
    <w:rsid w:val="004D2A61"/>
    <w:rsid w:val="004F01AB"/>
    <w:rsid w:val="004F0F4B"/>
    <w:rsid w:val="00506502"/>
    <w:rsid w:val="005178FC"/>
    <w:rsid w:val="00535480"/>
    <w:rsid w:val="0054276F"/>
    <w:rsid w:val="00543DD1"/>
    <w:rsid w:val="00547CBE"/>
    <w:rsid w:val="00567DBB"/>
    <w:rsid w:val="00572908"/>
    <w:rsid w:val="005746D1"/>
    <w:rsid w:val="00577CFE"/>
    <w:rsid w:val="005905B0"/>
    <w:rsid w:val="00590894"/>
    <w:rsid w:val="00593E29"/>
    <w:rsid w:val="005A6C5D"/>
    <w:rsid w:val="005A7EF2"/>
    <w:rsid w:val="005B078B"/>
    <w:rsid w:val="005C5B00"/>
    <w:rsid w:val="005D58E7"/>
    <w:rsid w:val="005D5F9C"/>
    <w:rsid w:val="005F2BE3"/>
    <w:rsid w:val="006002DD"/>
    <w:rsid w:val="00601CC5"/>
    <w:rsid w:val="00613BDA"/>
    <w:rsid w:val="006153EF"/>
    <w:rsid w:val="00620B13"/>
    <w:rsid w:val="0062157A"/>
    <w:rsid w:val="00631ED2"/>
    <w:rsid w:val="0063707B"/>
    <w:rsid w:val="0065505D"/>
    <w:rsid w:val="00657D04"/>
    <w:rsid w:val="00667A76"/>
    <w:rsid w:val="00674ABF"/>
    <w:rsid w:val="00675E60"/>
    <w:rsid w:val="00682AA9"/>
    <w:rsid w:val="00690681"/>
    <w:rsid w:val="00693811"/>
    <w:rsid w:val="006965B4"/>
    <w:rsid w:val="00697778"/>
    <w:rsid w:val="006A64D0"/>
    <w:rsid w:val="006A788C"/>
    <w:rsid w:val="006B08D2"/>
    <w:rsid w:val="006C217C"/>
    <w:rsid w:val="006C3C3C"/>
    <w:rsid w:val="006C5A24"/>
    <w:rsid w:val="006D11AD"/>
    <w:rsid w:val="006D4BE3"/>
    <w:rsid w:val="006E00DD"/>
    <w:rsid w:val="006E21E9"/>
    <w:rsid w:val="006E3D7A"/>
    <w:rsid w:val="006E4B6E"/>
    <w:rsid w:val="006E7575"/>
    <w:rsid w:val="00707E5D"/>
    <w:rsid w:val="0071116C"/>
    <w:rsid w:val="0071230C"/>
    <w:rsid w:val="00715A38"/>
    <w:rsid w:val="00724F7E"/>
    <w:rsid w:val="00740398"/>
    <w:rsid w:val="0076035C"/>
    <w:rsid w:val="00767313"/>
    <w:rsid w:val="00770E5E"/>
    <w:rsid w:val="00774242"/>
    <w:rsid w:val="00776FC6"/>
    <w:rsid w:val="00784A1E"/>
    <w:rsid w:val="00787D51"/>
    <w:rsid w:val="00797FA6"/>
    <w:rsid w:val="007A4B2E"/>
    <w:rsid w:val="007B32F8"/>
    <w:rsid w:val="007E6C20"/>
    <w:rsid w:val="007F7C4A"/>
    <w:rsid w:val="008609EB"/>
    <w:rsid w:val="00860C37"/>
    <w:rsid w:val="00860DDA"/>
    <w:rsid w:val="00871B5C"/>
    <w:rsid w:val="00874140"/>
    <w:rsid w:val="00882469"/>
    <w:rsid w:val="0088246C"/>
    <w:rsid w:val="008A40BE"/>
    <w:rsid w:val="008A7972"/>
    <w:rsid w:val="008C45CE"/>
    <w:rsid w:val="008D6175"/>
    <w:rsid w:val="008F546A"/>
    <w:rsid w:val="00910765"/>
    <w:rsid w:val="009248C0"/>
    <w:rsid w:val="00927A90"/>
    <w:rsid w:val="00945CAA"/>
    <w:rsid w:val="00946EDD"/>
    <w:rsid w:val="009507F4"/>
    <w:rsid w:val="00977413"/>
    <w:rsid w:val="00977BF0"/>
    <w:rsid w:val="00982689"/>
    <w:rsid w:val="00985235"/>
    <w:rsid w:val="00985313"/>
    <w:rsid w:val="00986E78"/>
    <w:rsid w:val="00992A6D"/>
    <w:rsid w:val="009A4C9E"/>
    <w:rsid w:val="009A5636"/>
    <w:rsid w:val="009A6BFF"/>
    <w:rsid w:val="009D5961"/>
    <w:rsid w:val="009D6749"/>
    <w:rsid w:val="009E3080"/>
    <w:rsid w:val="009F49C7"/>
    <w:rsid w:val="00A03BB4"/>
    <w:rsid w:val="00A12641"/>
    <w:rsid w:val="00A20CFB"/>
    <w:rsid w:val="00A210D5"/>
    <w:rsid w:val="00A21869"/>
    <w:rsid w:val="00A25AB5"/>
    <w:rsid w:val="00A353FC"/>
    <w:rsid w:val="00A416F9"/>
    <w:rsid w:val="00A75F7A"/>
    <w:rsid w:val="00A84BC6"/>
    <w:rsid w:val="00A933D6"/>
    <w:rsid w:val="00AA2918"/>
    <w:rsid w:val="00AB20AE"/>
    <w:rsid w:val="00AE7CA1"/>
    <w:rsid w:val="00AF4DAD"/>
    <w:rsid w:val="00B01F7E"/>
    <w:rsid w:val="00B04C0D"/>
    <w:rsid w:val="00B322BD"/>
    <w:rsid w:val="00B33675"/>
    <w:rsid w:val="00B35EDF"/>
    <w:rsid w:val="00B36632"/>
    <w:rsid w:val="00B52559"/>
    <w:rsid w:val="00B54704"/>
    <w:rsid w:val="00B64A81"/>
    <w:rsid w:val="00B669C8"/>
    <w:rsid w:val="00B70813"/>
    <w:rsid w:val="00B76D17"/>
    <w:rsid w:val="00B8002A"/>
    <w:rsid w:val="00B8284F"/>
    <w:rsid w:val="00B84822"/>
    <w:rsid w:val="00B91AA7"/>
    <w:rsid w:val="00B944AB"/>
    <w:rsid w:val="00BC2CAA"/>
    <w:rsid w:val="00BC56C8"/>
    <w:rsid w:val="00BD7B70"/>
    <w:rsid w:val="00BE2E88"/>
    <w:rsid w:val="00BF5854"/>
    <w:rsid w:val="00C004B7"/>
    <w:rsid w:val="00C1769D"/>
    <w:rsid w:val="00C352CC"/>
    <w:rsid w:val="00C43DD8"/>
    <w:rsid w:val="00C44D4C"/>
    <w:rsid w:val="00C629F0"/>
    <w:rsid w:val="00C62A78"/>
    <w:rsid w:val="00C72A86"/>
    <w:rsid w:val="00C82C64"/>
    <w:rsid w:val="00C83D07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22248"/>
    <w:rsid w:val="00D22D0C"/>
    <w:rsid w:val="00D32B76"/>
    <w:rsid w:val="00D46B7F"/>
    <w:rsid w:val="00D5159A"/>
    <w:rsid w:val="00D5397C"/>
    <w:rsid w:val="00D60E57"/>
    <w:rsid w:val="00D72A63"/>
    <w:rsid w:val="00D84164"/>
    <w:rsid w:val="00D97DF4"/>
    <w:rsid w:val="00DA2554"/>
    <w:rsid w:val="00DB0474"/>
    <w:rsid w:val="00DB6466"/>
    <w:rsid w:val="00DC755A"/>
    <w:rsid w:val="00DC7D15"/>
    <w:rsid w:val="00DE4FEE"/>
    <w:rsid w:val="00DF083E"/>
    <w:rsid w:val="00DF1CA5"/>
    <w:rsid w:val="00DF37D4"/>
    <w:rsid w:val="00DF410E"/>
    <w:rsid w:val="00DF7AB1"/>
    <w:rsid w:val="00E03D22"/>
    <w:rsid w:val="00E11A61"/>
    <w:rsid w:val="00E16AC3"/>
    <w:rsid w:val="00E16E58"/>
    <w:rsid w:val="00E303FE"/>
    <w:rsid w:val="00E43024"/>
    <w:rsid w:val="00E43D78"/>
    <w:rsid w:val="00E45F8B"/>
    <w:rsid w:val="00E53420"/>
    <w:rsid w:val="00E67BAC"/>
    <w:rsid w:val="00E730BB"/>
    <w:rsid w:val="00E82467"/>
    <w:rsid w:val="00E9099F"/>
    <w:rsid w:val="00E97429"/>
    <w:rsid w:val="00EA3F54"/>
    <w:rsid w:val="00EC0184"/>
    <w:rsid w:val="00EC140E"/>
    <w:rsid w:val="00EC704D"/>
    <w:rsid w:val="00ED3F86"/>
    <w:rsid w:val="00ED5422"/>
    <w:rsid w:val="00ED6C59"/>
    <w:rsid w:val="00ED6E3D"/>
    <w:rsid w:val="00EE6C44"/>
    <w:rsid w:val="00EF1D1D"/>
    <w:rsid w:val="00EF390C"/>
    <w:rsid w:val="00EF78F4"/>
    <w:rsid w:val="00F0440A"/>
    <w:rsid w:val="00F13EA7"/>
    <w:rsid w:val="00F15B55"/>
    <w:rsid w:val="00F21485"/>
    <w:rsid w:val="00F2535F"/>
    <w:rsid w:val="00F25A6D"/>
    <w:rsid w:val="00F41626"/>
    <w:rsid w:val="00F5164D"/>
    <w:rsid w:val="00F53020"/>
    <w:rsid w:val="00F664E2"/>
    <w:rsid w:val="00F7312D"/>
    <w:rsid w:val="00F7414D"/>
    <w:rsid w:val="00F822A5"/>
    <w:rsid w:val="00F9065A"/>
    <w:rsid w:val="00F94F35"/>
    <w:rsid w:val="00F96557"/>
    <w:rsid w:val="00FA2099"/>
    <w:rsid w:val="00FC3E6E"/>
    <w:rsid w:val="00FC6BF8"/>
    <w:rsid w:val="00FD4D1A"/>
    <w:rsid w:val="00FD69A5"/>
    <w:rsid w:val="00FE18AB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16</cp:revision>
  <cp:lastPrinted>2024-02-01T06:41:00Z</cp:lastPrinted>
  <dcterms:created xsi:type="dcterms:W3CDTF">2023-12-08T08:02:00Z</dcterms:created>
  <dcterms:modified xsi:type="dcterms:W3CDTF">2024-02-01T07:44:00Z</dcterms:modified>
</cp:coreProperties>
</file>